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460EA" w14:textId="656867D3" w:rsidR="005B7600" w:rsidRDefault="005B7600" w:rsidP="003A73DE">
      <w:pPr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26EEA9" w14:textId="788E7206" w:rsidR="005B7600" w:rsidRDefault="006E5C40">
      <w:pPr>
        <w:spacing w:after="0" w:line="240" w:lineRule="auto"/>
        <w:ind w:left="851"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KARTA KANDYDATA DO SZKOŁY DOKTORSKIEJ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UNIWERSYTETU PRZYRODNICZEGO WE WROCŁAWIU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(obowiązuje kandydatów, o których mowa w § 2 ust. 3 pkt 1,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którzy z projektów badawczych finansowanych ze źródeł zewnętrznych mają zapewnione finansowanie doktoratu pokrywające koszty stypendium doktoranckiego oraz finansowanie badań doktoratu na</w:t>
      </w:r>
      <w:r w:rsidR="00B01F9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okres min. 36 miesięcy)</w:t>
      </w:r>
    </w:p>
    <w:p w14:paraId="3D6F9DDC" w14:textId="77777777" w:rsidR="005B7600" w:rsidRDefault="006E5C40" w:rsidP="003A73D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14:paraId="7E07E4A6" w14:textId="77777777" w:rsidR="005B7600" w:rsidRDefault="005B7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FDBAB72" w14:textId="77777777" w:rsidR="005B7600" w:rsidRDefault="006E5C4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(imię i nazwisko kandydata/-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tki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)</w:t>
      </w:r>
    </w:p>
    <w:p w14:paraId="794CE0B2" w14:textId="77777777" w:rsidR="005B7600" w:rsidRDefault="006E5C40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Dyscyplina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naukowa: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554F3EB" w14:textId="77777777" w:rsidR="005B7600" w:rsidRDefault="006E5C40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71E3D88" w14:textId="06A0480B" w:rsidR="005B7600" w:rsidRDefault="006E5C40">
      <w:pPr>
        <w:spacing w:after="0" w:line="36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Proponowany promotor</w:t>
      </w:r>
      <w:r w:rsidR="000E588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01F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588E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…………………………………………………….…………………………………………………………..</w:t>
      </w:r>
    </w:p>
    <w:p w14:paraId="5E2B8F54" w14:textId="77777777" w:rsidR="005B7600" w:rsidRDefault="006E5C40">
      <w:pPr>
        <w:spacing w:after="0" w:line="360" w:lineRule="auto"/>
        <w:ind w:left="426" w:firstLine="14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(tytuł/stopień naukowy, imię i nazwisko )</w:t>
      </w:r>
    </w:p>
    <w:p w14:paraId="48266C59" w14:textId="77777777" w:rsidR="005B7600" w:rsidRDefault="005B7600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</w:pPr>
    </w:p>
    <w:p w14:paraId="05175C37" w14:textId="4DF879AE" w:rsidR="005B7600" w:rsidRPr="007E0613" w:rsidRDefault="006E5C40" w:rsidP="007E0613">
      <w:pPr>
        <w:spacing w:after="0" w:line="360" w:lineRule="auto"/>
        <w:ind w:left="425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Proponowany drugi promotor </w:t>
      </w:r>
      <w:r>
        <w:rPr>
          <w:rFonts w:ascii="Times New Roman" w:eastAsia="Times New Roman" w:hAnsi="Times New Roman" w:cs="Times New Roman"/>
          <w:sz w:val="24"/>
          <w:szCs w:val="24"/>
        </w:rPr>
        <w:t>bądź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promotor po</w:t>
      </w:r>
      <w:r w:rsidR="007E0613">
        <w:rPr>
          <w:rFonts w:ascii="Times New Roman" w:eastAsia="Times New Roman" w:hAnsi="Times New Roman" w:cs="Times New Roman"/>
          <w:b/>
          <w:sz w:val="24"/>
          <w:szCs w:val="24"/>
        </w:rPr>
        <w:t>mocniczy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01F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061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………………………………………......</w:t>
      </w:r>
    </w:p>
    <w:p w14:paraId="6C396133" w14:textId="77777777" w:rsidR="005B7600" w:rsidRDefault="006E5C40" w:rsidP="007E0613">
      <w:pPr>
        <w:spacing w:after="0" w:line="360" w:lineRule="auto"/>
        <w:ind w:left="425" w:firstLine="142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……………………………………………………………………………………………………..…</w:t>
      </w:r>
      <w:r w:rsidR="007E0613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(tytuł/stopień naukowy, imię i nazwisko)</w:t>
      </w:r>
    </w:p>
    <w:p w14:paraId="7052DCB5" w14:textId="77777777" w:rsidR="005B7600" w:rsidRDefault="005B7600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6"/>
          <w:szCs w:val="26"/>
        </w:rPr>
      </w:pPr>
    </w:p>
    <w:p w14:paraId="35E9FD45" w14:textId="77777777" w:rsidR="005B7600" w:rsidRDefault="006E5C40" w:rsidP="007E0613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Kierownik projektu: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………………………………………………………………….……………</w:t>
      </w:r>
      <w:r w:rsidR="007E0613">
        <w:rPr>
          <w:rFonts w:ascii="Times New Roman" w:eastAsia="Times New Roman" w:hAnsi="Times New Roman" w:cs="Times New Roman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(tytuł/stopień naukowy, imię i nazwisko )</w:t>
      </w:r>
    </w:p>
    <w:p w14:paraId="6CA62119" w14:textId="77777777" w:rsidR="005B7600" w:rsidRDefault="005B7600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6"/>
          <w:szCs w:val="26"/>
        </w:rPr>
      </w:pPr>
    </w:p>
    <w:p w14:paraId="3C509E8A" w14:textId="77777777" w:rsidR="005B7600" w:rsidRDefault="006E5C40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Tytuł projektu: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…………………………………………………………………………………..…</w:t>
      </w:r>
      <w:r w:rsidR="007E0613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14:paraId="7BDEE1AE" w14:textId="77777777" w:rsidR="005B7600" w:rsidRDefault="005B7600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</w:rPr>
      </w:pPr>
    </w:p>
    <w:p w14:paraId="3084D057" w14:textId="77777777" w:rsidR="005B7600" w:rsidRDefault="006E5C40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……………………………………………………………………………………………………..…</w:t>
      </w:r>
      <w:r w:rsidR="007E0613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14:paraId="72396475" w14:textId="77777777" w:rsidR="005B7600" w:rsidRDefault="005B7600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ECFC7F4" w14:textId="77777777" w:rsidR="005B7600" w:rsidRDefault="005B7600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436A167" w14:textId="77777777" w:rsidR="005B7600" w:rsidRDefault="006E5C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Wykaz osiągnięć kandydata do Szkoły Doktorskiej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footnoteReference w:id="1"/>
      </w:r>
    </w:p>
    <w:tbl>
      <w:tblPr>
        <w:tblStyle w:val="a"/>
        <w:tblW w:w="1063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6521"/>
        <w:gridCol w:w="1276"/>
        <w:gridCol w:w="1842"/>
      </w:tblGrid>
      <w:tr w:rsidR="005B7600" w14:paraId="38817E3A" w14:textId="77777777">
        <w:trPr>
          <w:trHeight w:val="654"/>
        </w:trPr>
        <w:tc>
          <w:tcPr>
            <w:tcW w:w="992" w:type="dxa"/>
            <w:vMerge w:val="restart"/>
            <w:shd w:val="clear" w:color="auto" w:fill="F2F2F2"/>
          </w:tcPr>
          <w:p w14:paraId="5EDAA403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797" w:type="dxa"/>
            <w:gridSpan w:val="2"/>
            <w:shd w:val="clear" w:color="auto" w:fill="F2F2F2"/>
          </w:tcPr>
          <w:p w14:paraId="04D2FEC1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osiągnięcia</w:t>
            </w:r>
          </w:p>
        </w:tc>
        <w:tc>
          <w:tcPr>
            <w:tcW w:w="1842" w:type="dxa"/>
            <w:shd w:val="clear" w:color="auto" w:fill="F2F2F2"/>
          </w:tcPr>
          <w:p w14:paraId="2D83E8AA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Punktacja za osiągnięcie</w:t>
            </w:r>
          </w:p>
        </w:tc>
      </w:tr>
      <w:tr w:rsidR="005B7600" w14:paraId="59151CF6" w14:textId="77777777">
        <w:trPr>
          <w:trHeight w:val="295"/>
        </w:trPr>
        <w:tc>
          <w:tcPr>
            <w:tcW w:w="992" w:type="dxa"/>
            <w:vMerge/>
            <w:shd w:val="clear" w:color="auto" w:fill="F2F2F2"/>
          </w:tcPr>
          <w:p w14:paraId="5AD440F3" w14:textId="77777777" w:rsidR="005B7600" w:rsidRDefault="005B7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shd w:val="clear" w:color="auto" w:fill="F2F2F2"/>
          </w:tcPr>
          <w:p w14:paraId="1BCC87DE" w14:textId="77777777" w:rsidR="005B7600" w:rsidRDefault="006E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F2F2F2"/>
          </w:tcPr>
          <w:p w14:paraId="1084FE1B" w14:textId="77777777" w:rsidR="005B7600" w:rsidRDefault="006E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B7600" w14:paraId="22249719" w14:textId="77777777">
        <w:trPr>
          <w:trHeight w:val="463"/>
        </w:trPr>
        <w:tc>
          <w:tcPr>
            <w:tcW w:w="992" w:type="dxa"/>
            <w:shd w:val="clear" w:color="auto" w:fill="F2F2F2"/>
          </w:tcPr>
          <w:p w14:paraId="1A04EA54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I.</w:t>
            </w:r>
          </w:p>
        </w:tc>
        <w:tc>
          <w:tcPr>
            <w:tcW w:w="7797" w:type="dxa"/>
            <w:gridSpan w:val="2"/>
            <w:shd w:val="clear" w:color="auto" w:fill="F2F2F2"/>
          </w:tcPr>
          <w:p w14:paraId="499E4DA4" w14:textId="658DD9DA" w:rsidR="005B7600" w:rsidRDefault="006E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Średnia ocen ze studiów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 stopnia lub jednolitych studiów magisterskich lub równorzędnych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  <w:r w:rsidR="003A7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max. 5 pkt</w:t>
            </w:r>
          </w:p>
          <w:p w14:paraId="59155E19" w14:textId="7C503426" w:rsidR="005B7600" w:rsidRDefault="006E5C4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przypadku kandydatów (studentów), o których mowa w art.186 ust. 2 ustawy – Prawo o szkolnictwie wyższym i na</w:t>
            </w:r>
            <w:r w:rsidR="003A73DE">
              <w:rPr>
                <w:rFonts w:ascii="Times New Roman" w:eastAsia="Times New Roman" w:hAnsi="Times New Roman" w:cs="Times New Roman"/>
                <w:sz w:val="24"/>
                <w:szCs w:val="24"/>
              </w:rPr>
              <w:t>uce – obowiązuje średnia ocen z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zaliczonych lat studiów.</w:t>
            </w:r>
          </w:p>
        </w:tc>
        <w:tc>
          <w:tcPr>
            <w:tcW w:w="1842" w:type="dxa"/>
            <w:shd w:val="clear" w:color="auto" w:fill="F2F2F2"/>
          </w:tcPr>
          <w:p w14:paraId="23C7D6E6" w14:textId="5E2595AC" w:rsidR="005B7600" w:rsidRDefault="006E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4,6–5,</w:t>
            </w:r>
            <w:r w:rsidR="003A73DE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 w:rsidR="00441C23">
              <w:rPr>
                <w:rFonts w:ascii="Symbol" w:eastAsia="Symbol" w:hAnsi="Symbol" w:cs="Symbol"/>
                <w:color w:val="000000"/>
              </w:rPr>
              <w:t>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5 pkt</w:t>
            </w:r>
          </w:p>
          <w:p w14:paraId="448C0C06" w14:textId="7F4A90BB" w:rsidR="005B7600" w:rsidRDefault="006E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4,0</w:t>
            </w:r>
            <w:r w:rsidR="00441C23">
              <w:rPr>
                <w:rFonts w:ascii="Symbol" w:eastAsia="Symbol" w:hAnsi="Symbol" w:cs="Symbol"/>
                <w:color w:val="000000"/>
              </w:rPr>
              <w:t>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4,5  </w:t>
            </w:r>
            <w:r w:rsidR="00441C23">
              <w:rPr>
                <w:rFonts w:ascii="Symbol" w:eastAsia="Symbol" w:hAnsi="Symbol" w:cs="Symbol"/>
                <w:color w:val="000000"/>
              </w:rPr>
              <w:t>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 pkt</w:t>
            </w:r>
          </w:p>
          <w:p w14:paraId="4BB60D2F" w14:textId="6A9F5F6D" w:rsidR="005B7600" w:rsidRDefault="006E5C40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3,75</w:t>
            </w:r>
            <w:r w:rsidR="00441C23"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</w:rPr>
              <w:t xml:space="preserve">3,9 </w:t>
            </w:r>
            <w:r w:rsidR="00441C23">
              <w:rPr>
                <w:rFonts w:ascii="Symbol" w:eastAsia="Symbol" w:hAnsi="Symbol" w:cs="Symbol"/>
              </w:rPr>
              <w:t></w:t>
            </w:r>
            <w:r w:rsidR="00441C23">
              <w:rPr>
                <w:rFonts w:ascii="Symbol" w:eastAsia="Symbol" w:hAnsi="Symbol" w:cs="Symbol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>3 pkt</w:t>
            </w:r>
          </w:p>
        </w:tc>
      </w:tr>
      <w:tr w:rsidR="005B7600" w14:paraId="02DB91E7" w14:textId="77777777">
        <w:trPr>
          <w:trHeight w:val="463"/>
        </w:trPr>
        <w:tc>
          <w:tcPr>
            <w:tcW w:w="992" w:type="dxa"/>
            <w:shd w:val="clear" w:color="auto" w:fill="auto"/>
          </w:tcPr>
          <w:p w14:paraId="70C55772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I.1.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5DB8A78C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Uzyskana średnia ocen wynosi: ………………………………………...…..</w:t>
            </w:r>
          </w:p>
        </w:tc>
        <w:tc>
          <w:tcPr>
            <w:tcW w:w="1842" w:type="dxa"/>
            <w:shd w:val="clear" w:color="auto" w:fill="auto"/>
          </w:tcPr>
          <w:p w14:paraId="10009EDF" w14:textId="77777777" w:rsidR="005B7600" w:rsidRDefault="005B7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B7600" w14:paraId="43E0125A" w14:textId="77777777">
        <w:trPr>
          <w:trHeight w:val="454"/>
        </w:trPr>
        <w:tc>
          <w:tcPr>
            <w:tcW w:w="992" w:type="dxa"/>
            <w:shd w:val="clear" w:color="auto" w:fill="F2F2F2"/>
          </w:tcPr>
          <w:p w14:paraId="3C7909EF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7797" w:type="dxa"/>
            <w:gridSpan w:val="2"/>
            <w:shd w:val="clear" w:color="auto" w:fill="F2F2F2"/>
          </w:tcPr>
          <w:p w14:paraId="0A7EE674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max. 8 pkt</w:t>
            </w:r>
          </w:p>
        </w:tc>
        <w:tc>
          <w:tcPr>
            <w:tcW w:w="1842" w:type="dxa"/>
            <w:shd w:val="clear" w:color="auto" w:fill="F2F2F2"/>
          </w:tcPr>
          <w:p w14:paraId="415BA557" w14:textId="7F1CBE6C" w:rsidR="005B7600" w:rsidRDefault="006E5C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B2 </w:t>
            </w:r>
            <w:r w:rsidR="00441C23"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</w:rPr>
              <w:t xml:space="preserve"> 6 pkt</w:t>
            </w:r>
          </w:p>
          <w:p w14:paraId="73E2D318" w14:textId="0CC22FAC" w:rsidR="005B7600" w:rsidRDefault="006E5C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C1 </w:t>
            </w:r>
            <w:r w:rsidR="00441C23"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</w:rPr>
              <w:t xml:space="preserve"> 7 pkt</w:t>
            </w:r>
          </w:p>
          <w:p w14:paraId="5FC92D6A" w14:textId="77777777" w:rsidR="005B7600" w:rsidRDefault="006E5C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C2 </w:t>
            </w:r>
            <w:r w:rsidR="00441C23"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</w:rPr>
              <w:t xml:space="preserve"> 8 pkt</w:t>
            </w:r>
          </w:p>
        </w:tc>
      </w:tr>
      <w:tr w:rsidR="005B7600" w14:paraId="595AE499" w14:textId="77777777">
        <w:trPr>
          <w:trHeight w:val="454"/>
        </w:trPr>
        <w:tc>
          <w:tcPr>
            <w:tcW w:w="992" w:type="dxa"/>
            <w:shd w:val="clear" w:color="auto" w:fill="auto"/>
          </w:tcPr>
          <w:p w14:paraId="062CCE2E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II.1.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7FEE791F" w14:textId="77777777" w:rsidR="005B7600" w:rsidRDefault="006E5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Udokumentowany poziom języka angielskiego wynosi: ………………..……</w:t>
            </w:r>
          </w:p>
        </w:tc>
        <w:tc>
          <w:tcPr>
            <w:tcW w:w="1842" w:type="dxa"/>
            <w:shd w:val="clear" w:color="auto" w:fill="auto"/>
          </w:tcPr>
          <w:p w14:paraId="7AA9A639" w14:textId="77777777" w:rsidR="005B7600" w:rsidRDefault="005B760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B7600" w14:paraId="17B4B1B0" w14:textId="77777777">
        <w:trPr>
          <w:trHeight w:val="454"/>
        </w:trPr>
        <w:tc>
          <w:tcPr>
            <w:tcW w:w="992" w:type="dxa"/>
            <w:shd w:val="clear" w:color="auto" w:fill="F2F2F2"/>
          </w:tcPr>
          <w:p w14:paraId="0F00A038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III. </w:t>
            </w:r>
          </w:p>
        </w:tc>
        <w:tc>
          <w:tcPr>
            <w:tcW w:w="7797" w:type="dxa"/>
            <w:gridSpan w:val="2"/>
            <w:shd w:val="clear" w:color="auto" w:fill="F2F2F2"/>
          </w:tcPr>
          <w:p w14:paraId="260F47A2" w14:textId="10AB8578" w:rsidR="005B7600" w:rsidRDefault="006E5C40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Osiągnięcia naukowe – max 25 pkt</w:t>
            </w:r>
          </w:p>
        </w:tc>
        <w:tc>
          <w:tcPr>
            <w:tcW w:w="1842" w:type="dxa"/>
            <w:shd w:val="clear" w:color="auto" w:fill="F2F2F2"/>
          </w:tcPr>
          <w:p w14:paraId="333BC9AD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trike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Punkty są przyznawane za jedno wybrane przez kandydata osiągnięcie</w:t>
            </w:r>
          </w:p>
        </w:tc>
      </w:tr>
      <w:tr w:rsidR="005B7600" w14:paraId="6680EAEA" w14:textId="77777777">
        <w:trPr>
          <w:trHeight w:val="454"/>
        </w:trPr>
        <w:tc>
          <w:tcPr>
            <w:tcW w:w="992" w:type="dxa"/>
            <w:shd w:val="clear" w:color="auto" w:fill="F2F2F2"/>
          </w:tcPr>
          <w:p w14:paraId="0A117D7D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7797" w:type="dxa"/>
            <w:gridSpan w:val="2"/>
            <w:shd w:val="clear" w:color="auto" w:fill="F2F2F2"/>
          </w:tcPr>
          <w:p w14:paraId="5C07E200" w14:textId="693D0316" w:rsidR="00371406" w:rsidRPr="00A5046E" w:rsidRDefault="00371406" w:rsidP="00371406">
            <w:pPr>
              <w:jc w:val="both"/>
              <w:rPr>
                <w:rFonts w:ascii="Times New Roman" w:hAnsi="Times New Roman"/>
                <w:b/>
                <w:strike/>
                <w:sz w:val="24"/>
              </w:rPr>
            </w:pPr>
            <w:r w:rsidRPr="00A5046E">
              <w:rPr>
                <w:rFonts w:ascii="Times New Roman" w:hAnsi="Times New Roman"/>
                <w:b/>
                <w:sz w:val="24"/>
              </w:rPr>
              <w:t>Artykuły naukowe</w:t>
            </w:r>
            <w:r w:rsidRPr="00A5046E">
              <w:rPr>
                <w:rStyle w:val="Odwoanieprzypisudolnego"/>
                <w:rFonts w:ascii="Times New Roman" w:hAnsi="Times New Roman"/>
                <w:b/>
                <w:sz w:val="24"/>
              </w:rPr>
              <w:footnoteReference w:id="4"/>
            </w:r>
            <w:r w:rsidRPr="00A5046E">
              <w:rPr>
                <w:rFonts w:ascii="Times New Roman" w:hAnsi="Times New Roman"/>
                <w:sz w:val="24"/>
              </w:rPr>
              <w:t xml:space="preserve">– autorstwo* lub współautorstwo* artykułu naukowego opublikowanego w czasopiśmie naukowym lub w recenzowanych materiałach z konferencji międzynarodowej, znajdujące się w aktualnie obowiązującym wykazie czasopism opublikowanym przez </w:t>
            </w:r>
            <w:proofErr w:type="spellStart"/>
            <w:r w:rsidRPr="00A5046E">
              <w:rPr>
                <w:rFonts w:ascii="Times New Roman" w:hAnsi="Times New Roman"/>
                <w:sz w:val="24"/>
              </w:rPr>
              <w:t>MNiSW</w:t>
            </w:r>
            <w:proofErr w:type="spellEnd"/>
            <w:r w:rsidRPr="00A5046E">
              <w:rPr>
                <w:rFonts w:ascii="Times New Roman" w:hAnsi="Times New Roman"/>
                <w:sz w:val="24"/>
              </w:rPr>
              <w:t>- niezależnie od ro</w:t>
            </w:r>
            <w:r w:rsidR="003A73DE">
              <w:rPr>
                <w:rFonts w:ascii="Times New Roman" w:hAnsi="Times New Roman"/>
                <w:sz w:val="24"/>
              </w:rPr>
              <w:t>ku publikacji artykułu**</w:t>
            </w:r>
          </w:p>
          <w:p w14:paraId="3575FFAE" w14:textId="66E4CB51" w:rsidR="00371406" w:rsidRDefault="00E5412A" w:rsidP="0037140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</w:t>
            </w:r>
            <w:r w:rsidR="00371406" w:rsidRPr="00A5046E">
              <w:rPr>
                <w:rFonts w:ascii="Times New Roman" w:hAnsi="Times New Roman"/>
                <w:sz w:val="24"/>
              </w:rPr>
              <w:t>ub</w:t>
            </w:r>
          </w:p>
          <w:p w14:paraId="0ADE7C59" w14:textId="77777777" w:rsidR="00931D53" w:rsidRDefault="00931D53" w:rsidP="00371406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4551669" w14:textId="77777777" w:rsidR="00931D53" w:rsidRDefault="00931D53" w:rsidP="00371406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F4976D7" w14:textId="77777777" w:rsidR="00931D53" w:rsidRDefault="00931D53" w:rsidP="00371406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6060CE86" w14:textId="77777777" w:rsidR="00931D53" w:rsidRDefault="00931D53" w:rsidP="00371406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CDFE243" w14:textId="77777777" w:rsidR="00931D53" w:rsidRPr="00A5046E" w:rsidRDefault="00931D53" w:rsidP="00371406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3F820A6" w14:textId="17A32561" w:rsidR="00371406" w:rsidRPr="00A5046E" w:rsidRDefault="00371406" w:rsidP="00371406">
            <w:pPr>
              <w:jc w:val="both"/>
              <w:rPr>
                <w:rFonts w:ascii="Times New Roman" w:hAnsi="Times New Roman"/>
                <w:sz w:val="24"/>
              </w:rPr>
            </w:pPr>
            <w:r w:rsidRPr="00A5046E">
              <w:rPr>
                <w:rFonts w:ascii="Times New Roman" w:hAnsi="Times New Roman"/>
                <w:b/>
                <w:sz w:val="24"/>
              </w:rPr>
              <w:t>Monografie</w:t>
            </w:r>
            <w:r w:rsidR="00E5412A">
              <w:rPr>
                <w:rFonts w:ascii="Times New Roman" w:hAnsi="Times New Roman"/>
                <w:b/>
                <w:sz w:val="24"/>
              </w:rPr>
              <w:t xml:space="preserve"> lub rozdziały w monografiach</w:t>
            </w:r>
            <w:r w:rsidRPr="00A5046E">
              <w:rPr>
                <w:rFonts w:ascii="Times New Roman" w:hAnsi="Times New Roman"/>
                <w:b/>
                <w:sz w:val="24"/>
              </w:rPr>
              <w:t xml:space="preserve"> - </w:t>
            </w:r>
            <w:r w:rsidRPr="00A5046E">
              <w:rPr>
                <w:rFonts w:ascii="Times New Roman" w:hAnsi="Times New Roman"/>
                <w:sz w:val="24"/>
              </w:rPr>
              <w:t xml:space="preserve">wydane przez wydawnictwa zamieszczone w aktualnie obowiązującym wykazie tych wydawnictw opublikowanym przez </w:t>
            </w:r>
            <w:proofErr w:type="spellStart"/>
            <w:r w:rsidRPr="00A5046E">
              <w:rPr>
                <w:rFonts w:ascii="Times New Roman" w:hAnsi="Times New Roman"/>
                <w:sz w:val="24"/>
              </w:rPr>
              <w:t>MNiSW</w:t>
            </w:r>
            <w:proofErr w:type="spellEnd"/>
            <w:r w:rsidRPr="00A5046E">
              <w:rPr>
                <w:rFonts w:ascii="Times New Roman" w:hAnsi="Times New Roman"/>
                <w:sz w:val="24"/>
              </w:rPr>
              <w:t xml:space="preserve"> (należy podać: nazwę wydawnictwa, ISBN lub DOI).</w:t>
            </w:r>
          </w:p>
          <w:p w14:paraId="1BE9A9AA" w14:textId="77777777" w:rsidR="00371406" w:rsidRDefault="00371406" w:rsidP="00371406">
            <w:pPr>
              <w:rPr>
                <w:rFonts w:ascii="Times New Roman" w:hAnsi="Times New Roman"/>
                <w:sz w:val="24"/>
              </w:rPr>
            </w:pPr>
          </w:p>
          <w:p w14:paraId="4E456F87" w14:textId="77777777" w:rsidR="002010CF" w:rsidRDefault="002010CF" w:rsidP="00371406">
            <w:pPr>
              <w:rPr>
                <w:rFonts w:ascii="Times New Roman" w:hAnsi="Times New Roman"/>
                <w:sz w:val="24"/>
              </w:rPr>
            </w:pPr>
          </w:p>
          <w:p w14:paraId="58D470DF" w14:textId="77777777" w:rsidR="002010CF" w:rsidRDefault="002010CF" w:rsidP="00371406">
            <w:pPr>
              <w:rPr>
                <w:rFonts w:ascii="Times New Roman" w:hAnsi="Times New Roman"/>
                <w:sz w:val="24"/>
              </w:rPr>
            </w:pPr>
          </w:p>
          <w:p w14:paraId="68FB0B41" w14:textId="77777777" w:rsidR="002010CF" w:rsidRDefault="002010CF" w:rsidP="00371406">
            <w:pPr>
              <w:rPr>
                <w:rFonts w:ascii="Times New Roman" w:hAnsi="Times New Roman"/>
                <w:sz w:val="24"/>
              </w:rPr>
            </w:pPr>
          </w:p>
          <w:p w14:paraId="01EB9A34" w14:textId="77777777" w:rsidR="002010CF" w:rsidRDefault="002010CF" w:rsidP="00371406">
            <w:pPr>
              <w:rPr>
                <w:rFonts w:ascii="Times New Roman" w:hAnsi="Times New Roman"/>
                <w:sz w:val="24"/>
              </w:rPr>
            </w:pPr>
          </w:p>
          <w:p w14:paraId="46876B59" w14:textId="77777777" w:rsidR="002010CF" w:rsidRDefault="002010CF" w:rsidP="00371406">
            <w:pPr>
              <w:rPr>
                <w:rFonts w:ascii="Times New Roman" w:hAnsi="Times New Roman"/>
                <w:sz w:val="24"/>
              </w:rPr>
            </w:pPr>
          </w:p>
          <w:p w14:paraId="542E007D" w14:textId="77777777" w:rsidR="002010CF" w:rsidRDefault="002010CF" w:rsidP="00371406">
            <w:pPr>
              <w:rPr>
                <w:rFonts w:ascii="Times New Roman" w:hAnsi="Times New Roman"/>
                <w:sz w:val="24"/>
              </w:rPr>
            </w:pPr>
          </w:p>
          <w:p w14:paraId="03D58D03" w14:textId="77777777" w:rsidR="002010CF" w:rsidRPr="00A5046E" w:rsidRDefault="002010CF" w:rsidP="00371406">
            <w:pPr>
              <w:rPr>
                <w:rFonts w:ascii="Times New Roman" w:hAnsi="Times New Roman"/>
                <w:sz w:val="24"/>
              </w:rPr>
            </w:pPr>
          </w:p>
          <w:p w14:paraId="6E1EA244" w14:textId="77777777" w:rsidR="00371406" w:rsidRPr="00A5046E" w:rsidRDefault="00371406" w:rsidP="00371406">
            <w:pPr>
              <w:rPr>
                <w:rFonts w:ascii="Times New Roman" w:hAnsi="Times New Roman"/>
                <w:shd w:val="clear" w:color="auto" w:fill="F2F2F2"/>
              </w:rPr>
            </w:pPr>
            <w:r w:rsidRPr="00A5046E">
              <w:rPr>
                <w:rFonts w:ascii="Times New Roman" w:hAnsi="Times New Roman"/>
                <w:shd w:val="clear" w:color="auto" w:fill="F2F2F2"/>
              </w:rPr>
              <w:t xml:space="preserve">*  +50% punktów przyznanych z publikację w procedurze rekrutacji jeśli kandydat jest pierwszym autorem lub autorem korespondencyjnym artykułu </w:t>
            </w:r>
          </w:p>
          <w:p w14:paraId="536C2E96" w14:textId="38209B16" w:rsidR="005B7600" w:rsidRPr="00E5412A" w:rsidRDefault="00371406" w:rsidP="00371406">
            <w:pPr>
              <w:rPr>
                <w:rFonts w:ascii="Times New Roman" w:hAnsi="Times New Roman"/>
                <w:shd w:val="clear" w:color="auto" w:fill="F2F2F2"/>
              </w:rPr>
            </w:pPr>
            <w:r w:rsidRPr="00A5046E">
              <w:rPr>
                <w:rFonts w:ascii="Times New Roman" w:hAnsi="Times New Roman"/>
                <w:shd w:val="clear" w:color="auto" w:fill="F2F2F2"/>
              </w:rPr>
              <w:t xml:space="preserve">** Artykuły naukowe w czasopismach naukowych spoza listy </w:t>
            </w:r>
            <w:proofErr w:type="spellStart"/>
            <w:r w:rsidRPr="00A5046E">
              <w:rPr>
                <w:rFonts w:ascii="Times New Roman" w:hAnsi="Times New Roman"/>
                <w:shd w:val="clear" w:color="auto" w:fill="F2F2F2"/>
              </w:rPr>
              <w:t>MNiSW</w:t>
            </w:r>
            <w:proofErr w:type="spellEnd"/>
            <w:r w:rsidRPr="00A5046E">
              <w:rPr>
                <w:rFonts w:ascii="Times New Roman" w:hAnsi="Times New Roman"/>
                <w:shd w:val="clear" w:color="auto" w:fill="F2F2F2"/>
              </w:rPr>
              <w:t xml:space="preserve"> z IF</w:t>
            </w:r>
          </w:p>
        </w:tc>
        <w:tc>
          <w:tcPr>
            <w:tcW w:w="1842" w:type="dxa"/>
            <w:shd w:val="clear" w:color="auto" w:fill="F2F2F2"/>
          </w:tcPr>
          <w:p w14:paraId="78440229" w14:textId="784F393E" w:rsidR="00371406" w:rsidRPr="00A5046E" w:rsidRDefault="00371406" w:rsidP="00371406">
            <w:pPr>
              <w:rPr>
                <w:rFonts w:ascii="Times New Roman" w:hAnsi="Times New Roman"/>
                <w:sz w:val="24"/>
              </w:rPr>
            </w:pPr>
            <w:r w:rsidRPr="00A5046E">
              <w:rPr>
                <w:rFonts w:ascii="Times New Roman" w:hAnsi="Times New Roman"/>
                <w:sz w:val="24"/>
              </w:rPr>
              <w:t xml:space="preserve">Punktacja jest uzależniona </w:t>
            </w:r>
            <w:r w:rsidR="00B01F99">
              <w:rPr>
                <w:rFonts w:ascii="Times New Roman" w:hAnsi="Times New Roman"/>
                <w:sz w:val="24"/>
              </w:rPr>
              <w:t xml:space="preserve">       </w:t>
            </w:r>
            <w:r w:rsidRPr="00A5046E">
              <w:rPr>
                <w:rFonts w:ascii="Times New Roman" w:hAnsi="Times New Roman"/>
                <w:sz w:val="24"/>
              </w:rPr>
              <w:t xml:space="preserve">od liczby punktów czasopisma </w:t>
            </w:r>
            <w:r w:rsidR="00B01F99">
              <w:rPr>
                <w:rFonts w:ascii="Times New Roman" w:hAnsi="Times New Roman"/>
                <w:sz w:val="24"/>
              </w:rPr>
              <w:t xml:space="preserve">         </w:t>
            </w:r>
            <w:r w:rsidRPr="00A5046E">
              <w:rPr>
                <w:rFonts w:ascii="Times New Roman" w:hAnsi="Times New Roman"/>
                <w:sz w:val="24"/>
              </w:rPr>
              <w:t xml:space="preserve">z wykazu </w:t>
            </w:r>
            <w:proofErr w:type="spellStart"/>
            <w:r w:rsidRPr="00A5046E">
              <w:rPr>
                <w:rFonts w:ascii="Times New Roman" w:hAnsi="Times New Roman"/>
                <w:sz w:val="24"/>
              </w:rPr>
              <w:t>MNiSW</w:t>
            </w:r>
            <w:proofErr w:type="spellEnd"/>
            <w:r w:rsidRPr="00A5046E">
              <w:rPr>
                <w:rFonts w:ascii="Times New Roman" w:hAnsi="Times New Roman"/>
                <w:sz w:val="24"/>
              </w:rPr>
              <w:t>:</w:t>
            </w:r>
          </w:p>
          <w:p w14:paraId="6413DEA5" w14:textId="23AADC95" w:rsidR="00371406" w:rsidRPr="00A5046E" w:rsidRDefault="00371406" w:rsidP="00371406">
            <w:pPr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A5046E">
              <w:rPr>
                <w:rFonts w:ascii="Times New Roman" w:hAnsi="Times New Roman"/>
              </w:rPr>
              <w:t xml:space="preserve">  </w:t>
            </w:r>
            <w:r w:rsidR="003A73DE">
              <w:rPr>
                <w:rFonts w:ascii="Times New Roman" w:hAnsi="Times New Roman"/>
                <w:sz w:val="20"/>
              </w:rPr>
              <w:t>≥ 100 pkt</w:t>
            </w:r>
            <w:r w:rsidRPr="00A5046E">
              <w:rPr>
                <w:rFonts w:ascii="Times New Roman" w:hAnsi="Times New Roman"/>
                <w:sz w:val="20"/>
              </w:rPr>
              <w:t xml:space="preserve"> </w:t>
            </w:r>
            <w:r w:rsidRPr="00A5046E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5046E">
              <w:rPr>
                <w:rFonts w:ascii="Times New Roman" w:hAnsi="Times New Roman"/>
                <w:sz w:val="20"/>
              </w:rPr>
              <w:t xml:space="preserve"> 25 pkt</w:t>
            </w:r>
            <w:r w:rsidRPr="00A5046E">
              <w:rPr>
                <w:rFonts w:ascii="Times New Roman" w:hAnsi="Times New Roman"/>
                <w:sz w:val="20"/>
              </w:rPr>
              <w:br/>
              <w:t xml:space="preserve">      70</w:t>
            </w:r>
            <w:r w:rsidRPr="00A5046E">
              <w:rPr>
                <w:rFonts w:ascii="Times New Roman" w:hAnsi="Times New Roman"/>
                <w:sz w:val="20"/>
                <w:szCs w:val="24"/>
              </w:rPr>
              <w:t xml:space="preserve">          </w:t>
            </w:r>
            <w:r w:rsidRPr="00A5046E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5046E">
              <w:rPr>
                <w:rFonts w:ascii="Times New Roman" w:hAnsi="Times New Roman"/>
                <w:sz w:val="20"/>
                <w:szCs w:val="24"/>
              </w:rPr>
              <w:t xml:space="preserve"> 20 pkt</w:t>
            </w:r>
            <w:r w:rsidRPr="00A5046E">
              <w:rPr>
                <w:rFonts w:ascii="Times New Roman" w:hAnsi="Times New Roman"/>
                <w:sz w:val="20"/>
                <w:szCs w:val="24"/>
              </w:rPr>
              <w:br/>
              <w:t xml:space="preserve">      40          </w:t>
            </w:r>
            <w:r w:rsidRPr="00A5046E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5046E">
              <w:rPr>
                <w:rFonts w:ascii="Times New Roman" w:hAnsi="Times New Roman"/>
                <w:sz w:val="20"/>
                <w:szCs w:val="24"/>
              </w:rPr>
              <w:t xml:space="preserve"> 15 pkt</w:t>
            </w:r>
          </w:p>
          <w:p w14:paraId="6951549A" w14:textId="5EC8B28E" w:rsidR="00371406" w:rsidRPr="00A5046E" w:rsidRDefault="00371406" w:rsidP="00371406">
            <w:pPr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A5046E">
              <w:rPr>
                <w:rFonts w:ascii="Times New Roman" w:hAnsi="Times New Roman"/>
                <w:sz w:val="20"/>
                <w:szCs w:val="24"/>
              </w:rPr>
              <w:t xml:space="preserve">      20          </w:t>
            </w:r>
            <w:r w:rsidRPr="00A5046E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5046E">
              <w:rPr>
                <w:rFonts w:ascii="Times New Roman" w:hAnsi="Times New Roman"/>
                <w:sz w:val="20"/>
                <w:szCs w:val="24"/>
              </w:rPr>
              <w:t xml:space="preserve"> 10 pkt</w:t>
            </w:r>
          </w:p>
          <w:p w14:paraId="38F3A7C3" w14:textId="77777777" w:rsidR="00371406" w:rsidRDefault="00371406" w:rsidP="00B01F99">
            <w:pPr>
              <w:rPr>
                <w:rFonts w:ascii="Times New Roman" w:hAnsi="Times New Roman"/>
                <w:szCs w:val="24"/>
              </w:rPr>
            </w:pPr>
          </w:p>
          <w:p w14:paraId="0C1F7A16" w14:textId="62067FC2" w:rsidR="00E5412A" w:rsidRPr="00E5412A" w:rsidRDefault="00E5412A" w:rsidP="00E5412A">
            <w:pPr>
              <w:ind w:left="4" w:firstLine="4"/>
              <w:rPr>
                <w:rFonts w:ascii="Times New Roman" w:hAnsi="Times New Roman"/>
                <w:sz w:val="20"/>
                <w:szCs w:val="24"/>
              </w:rPr>
            </w:pPr>
            <w:r w:rsidRPr="00E5412A">
              <w:rPr>
                <w:rFonts w:ascii="Times New Roman" w:hAnsi="Times New Roman"/>
                <w:sz w:val="20"/>
                <w:szCs w:val="24"/>
              </w:rPr>
              <w:t>Monografia II poziom − 25 pkt.</w:t>
            </w:r>
          </w:p>
          <w:p w14:paraId="15975108" w14:textId="1AE7730B" w:rsidR="00E5412A" w:rsidRPr="00E5412A" w:rsidRDefault="00E5412A" w:rsidP="00E5412A">
            <w:pPr>
              <w:ind w:left="4" w:firstLine="4"/>
              <w:rPr>
                <w:rFonts w:ascii="Times New Roman" w:hAnsi="Times New Roman"/>
                <w:sz w:val="20"/>
                <w:szCs w:val="24"/>
              </w:rPr>
            </w:pPr>
            <w:r w:rsidRPr="00E5412A">
              <w:rPr>
                <w:rFonts w:ascii="Times New Roman" w:hAnsi="Times New Roman"/>
                <w:sz w:val="20"/>
                <w:szCs w:val="24"/>
              </w:rPr>
              <w:t>Monografia I poziom − 20 pkt.</w:t>
            </w:r>
          </w:p>
          <w:p w14:paraId="184C6F42" w14:textId="0496BC38" w:rsidR="00E5412A" w:rsidRPr="00E5412A" w:rsidRDefault="00E5412A" w:rsidP="00E5412A">
            <w:pPr>
              <w:ind w:left="4" w:firstLine="4"/>
              <w:rPr>
                <w:rFonts w:ascii="Times New Roman" w:hAnsi="Times New Roman"/>
                <w:sz w:val="20"/>
                <w:szCs w:val="24"/>
              </w:rPr>
            </w:pPr>
            <w:r w:rsidRPr="00E5412A">
              <w:rPr>
                <w:rFonts w:ascii="Times New Roman" w:hAnsi="Times New Roman"/>
                <w:sz w:val="20"/>
                <w:szCs w:val="24"/>
              </w:rPr>
              <w:t>Rozdział monografia II poziom − 15 pkt</w:t>
            </w:r>
          </w:p>
          <w:p w14:paraId="3F354DB5" w14:textId="25BF54B0" w:rsidR="00371406" w:rsidRPr="00E5412A" w:rsidRDefault="00E5412A" w:rsidP="00E5412A">
            <w:pPr>
              <w:ind w:left="4" w:firstLine="4"/>
              <w:rPr>
                <w:rFonts w:ascii="Times New Roman" w:hAnsi="Times New Roman"/>
                <w:sz w:val="20"/>
                <w:szCs w:val="24"/>
              </w:rPr>
            </w:pPr>
            <w:r w:rsidRPr="00E5412A">
              <w:rPr>
                <w:rFonts w:ascii="Times New Roman" w:hAnsi="Times New Roman"/>
                <w:sz w:val="20"/>
                <w:szCs w:val="24"/>
              </w:rPr>
              <w:t>Rozdział monografia I poziom - 10 pkt</w:t>
            </w:r>
          </w:p>
          <w:p w14:paraId="00652BF5" w14:textId="77777777" w:rsidR="00931D53" w:rsidRDefault="00931D53" w:rsidP="00E5412A">
            <w:pPr>
              <w:rPr>
                <w:rFonts w:ascii="Times New Roman" w:hAnsi="Times New Roman"/>
                <w:szCs w:val="24"/>
              </w:rPr>
            </w:pPr>
          </w:p>
          <w:p w14:paraId="55EA68D7" w14:textId="77777777" w:rsidR="00E5412A" w:rsidRDefault="00E5412A" w:rsidP="00E5412A">
            <w:pPr>
              <w:rPr>
                <w:rFonts w:ascii="Times New Roman" w:hAnsi="Times New Roman"/>
                <w:szCs w:val="24"/>
              </w:rPr>
            </w:pPr>
          </w:p>
          <w:p w14:paraId="1CC4F5BF" w14:textId="77777777" w:rsidR="00E5412A" w:rsidRDefault="00E5412A" w:rsidP="00E5412A">
            <w:pPr>
              <w:rPr>
                <w:rFonts w:ascii="Times New Roman" w:hAnsi="Times New Roman"/>
                <w:szCs w:val="24"/>
              </w:rPr>
            </w:pPr>
          </w:p>
          <w:p w14:paraId="328F5826" w14:textId="77777777" w:rsidR="002010CF" w:rsidRDefault="002010CF" w:rsidP="00E5412A">
            <w:pPr>
              <w:rPr>
                <w:rFonts w:ascii="Times New Roman" w:hAnsi="Times New Roman"/>
                <w:szCs w:val="24"/>
              </w:rPr>
            </w:pPr>
          </w:p>
          <w:p w14:paraId="40357C27" w14:textId="77777777" w:rsidR="002010CF" w:rsidRDefault="002010CF" w:rsidP="00E5412A">
            <w:pPr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  <w:p w14:paraId="44540642" w14:textId="2E2CBE7A" w:rsidR="005B7600" w:rsidRPr="00371406" w:rsidRDefault="00371406" w:rsidP="00371406">
            <w:pPr>
              <w:rPr>
                <w:rFonts w:ascii="Times New Roman" w:hAnsi="Times New Roman"/>
                <w:szCs w:val="24"/>
              </w:rPr>
            </w:pPr>
            <w:r w:rsidRPr="00A5046E">
              <w:rPr>
                <w:rFonts w:ascii="Times New Roman" w:hAnsi="Times New Roman"/>
                <w:szCs w:val="24"/>
              </w:rPr>
              <w:t>10 pkt</w:t>
            </w:r>
          </w:p>
        </w:tc>
      </w:tr>
      <w:tr w:rsidR="005B7600" w14:paraId="52CAD9B3" w14:textId="77777777">
        <w:trPr>
          <w:trHeight w:val="454"/>
        </w:trPr>
        <w:tc>
          <w:tcPr>
            <w:tcW w:w="992" w:type="dxa"/>
            <w:shd w:val="clear" w:color="auto" w:fill="auto"/>
          </w:tcPr>
          <w:p w14:paraId="7AC11288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III.1.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5BF0F174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…………………………………………………..………….……..…………</w:t>
            </w:r>
          </w:p>
        </w:tc>
        <w:tc>
          <w:tcPr>
            <w:tcW w:w="1842" w:type="dxa"/>
            <w:shd w:val="clear" w:color="auto" w:fill="auto"/>
          </w:tcPr>
          <w:p w14:paraId="456BC755" w14:textId="77777777" w:rsidR="005B7600" w:rsidRDefault="005B76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600" w14:paraId="6144155C" w14:textId="77777777">
        <w:trPr>
          <w:trHeight w:val="454"/>
        </w:trPr>
        <w:tc>
          <w:tcPr>
            <w:tcW w:w="992" w:type="dxa"/>
            <w:shd w:val="clear" w:color="auto" w:fill="F2F2F2"/>
          </w:tcPr>
          <w:p w14:paraId="4B0E8F5A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7797" w:type="dxa"/>
            <w:gridSpan w:val="2"/>
            <w:shd w:val="clear" w:color="auto" w:fill="F2F2F2"/>
          </w:tcPr>
          <w:p w14:paraId="089E5C0C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Patent/wzór użytkowy (uzyskany)</w:t>
            </w:r>
          </w:p>
          <w:p w14:paraId="3E3DDE80" w14:textId="77777777" w:rsidR="005B7600" w:rsidRDefault="006E5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(w celu udokumentowania należy podać: imiona i nazwiska twórców wynalazku, nazwę wynalazku, data i miejsce udzielenia patentu, numer patentu, nazwę podmiotu udzielającego patentu, nazwę państwa, na terytorium którego uzyskano ochronę,)</w:t>
            </w:r>
          </w:p>
        </w:tc>
        <w:tc>
          <w:tcPr>
            <w:tcW w:w="1842" w:type="dxa"/>
            <w:shd w:val="clear" w:color="auto" w:fill="F2F2F2"/>
          </w:tcPr>
          <w:p w14:paraId="668D996F" w14:textId="56524BA4" w:rsidR="005B7600" w:rsidRDefault="006E5C4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pkt – niezależnie </w:t>
            </w:r>
            <w:r w:rsidR="00B01F99">
              <w:rPr>
                <w:rFonts w:ascii="Times New Roman" w:eastAsia="Times New Roman" w:hAnsi="Times New Roman" w:cs="Times New Roman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</w:rPr>
              <w:t xml:space="preserve">od liczby patentów/ wzorów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użytkowych</w:t>
            </w:r>
          </w:p>
        </w:tc>
      </w:tr>
      <w:tr w:rsidR="005B7600" w14:paraId="093D54A8" w14:textId="77777777">
        <w:trPr>
          <w:trHeight w:val="454"/>
        </w:trPr>
        <w:tc>
          <w:tcPr>
            <w:tcW w:w="992" w:type="dxa"/>
            <w:shd w:val="clear" w:color="auto" w:fill="auto"/>
          </w:tcPr>
          <w:p w14:paraId="0BF442B1" w14:textId="77777777" w:rsidR="005B7600" w:rsidRDefault="006E5C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III.2 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34AF32BB" w14:textId="77777777" w:rsidR="005B7600" w:rsidRDefault="006E5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1842" w:type="dxa"/>
            <w:shd w:val="clear" w:color="auto" w:fill="auto"/>
          </w:tcPr>
          <w:p w14:paraId="4039ECC7" w14:textId="77777777" w:rsidR="005B7600" w:rsidRDefault="005B76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7600" w14:paraId="6A414484" w14:textId="77777777">
        <w:trPr>
          <w:trHeight w:val="454"/>
        </w:trPr>
        <w:tc>
          <w:tcPr>
            <w:tcW w:w="992" w:type="dxa"/>
            <w:shd w:val="clear" w:color="auto" w:fill="F2F2F2"/>
          </w:tcPr>
          <w:p w14:paraId="10E553A7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</w:tc>
        <w:tc>
          <w:tcPr>
            <w:tcW w:w="7797" w:type="dxa"/>
            <w:gridSpan w:val="2"/>
            <w:shd w:val="clear" w:color="auto" w:fill="F2F2F2"/>
          </w:tcPr>
          <w:p w14:paraId="48C6DDFF" w14:textId="77777777" w:rsidR="005B7600" w:rsidRDefault="006E5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Autorstwo/współautorstwo wpisu sekwencji do genetycznej bazy danych</w:t>
            </w:r>
          </w:p>
        </w:tc>
        <w:tc>
          <w:tcPr>
            <w:tcW w:w="1842" w:type="dxa"/>
            <w:shd w:val="clear" w:color="auto" w:fill="F2F2F2"/>
          </w:tcPr>
          <w:p w14:paraId="103F5F8C" w14:textId="3C3848EC" w:rsidR="005B7600" w:rsidRDefault="006E5C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pkt – niezależnie </w:t>
            </w:r>
            <w:r w:rsidR="00B01F99"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 xml:space="preserve">od liczby wpisów </w:t>
            </w:r>
          </w:p>
        </w:tc>
      </w:tr>
      <w:tr w:rsidR="005B7600" w14:paraId="20FE8E60" w14:textId="77777777">
        <w:trPr>
          <w:trHeight w:val="454"/>
        </w:trPr>
        <w:tc>
          <w:tcPr>
            <w:tcW w:w="992" w:type="dxa"/>
            <w:shd w:val="clear" w:color="auto" w:fill="auto"/>
          </w:tcPr>
          <w:p w14:paraId="64EE60CE" w14:textId="77777777" w:rsidR="005B7600" w:rsidRDefault="006E5C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III.3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2804AB69" w14:textId="77777777" w:rsidR="005B7600" w:rsidRDefault="006E5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1842" w:type="dxa"/>
            <w:shd w:val="clear" w:color="auto" w:fill="auto"/>
          </w:tcPr>
          <w:p w14:paraId="56309630" w14:textId="77777777" w:rsidR="005B7600" w:rsidRDefault="005B760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600" w14:paraId="302FAFC7" w14:textId="77777777">
        <w:trPr>
          <w:trHeight w:val="454"/>
        </w:trPr>
        <w:tc>
          <w:tcPr>
            <w:tcW w:w="992" w:type="dxa"/>
            <w:shd w:val="clear" w:color="auto" w:fill="F2F2F2"/>
          </w:tcPr>
          <w:p w14:paraId="60A8B1AB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IV. </w:t>
            </w:r>
          </w:p>
        </w:tc>
        <w:tc>
          <w:tcPr>
            <w:tcW w:w="9639" w:type="dxa"/>
            <w:gridSpan w:val="3"/>
            <w:shd w:val="clear" w:color="auto" w:fill="F2F2F2"/>
          </w:tcPr>
          <w:p w14:paraId="42B4E12F" w14:textId="77777777" w:rsidR="005B7600" w:rsidRDefault="006E5C4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Aktywność naukowa– max. 15 pkt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(punktowany jest aktywny udział w kole naukowym albo inna aktywność naukowa)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5B7600" w14:paraId="1C98D4AD" w14:textId="77777777">
        <w:trPr>
          <w:trHeight w:val="454"/>
        </w:trPr>
        <w:tc>
          <w:tcPr>
            <w:tcW w:w="992" w:type="dxa"/>
            <w:shd w:val="clear" w:color="auto" w:fill="F2F2F2"/>
          </w:tcPr>
          <w:p w14:paraId="307727C1" w14:textId="77777777" w:rsidR="005B7600" w:rsidRDefault="006E5C4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7797" w:type="dxa"/>
            <w:gridSpan w:val="2"/>
            <w:shd w:val="clear" w:color="auto" w:fill="F2F2F2"/>
          </w:tcPr>
          <w:p w14:paraId="663CF55F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Aktywny udział w kole naukowym</w:t>
            </w:r>
            <w:r>
              <w:rPr>
                <w:rFonts w:ascii="Times New Roman" w:eastAsia="Times New Roman" w:hAnsi="Times New Roman" w:cs="Times New Roman"/>
              </w:rPr>
              <w:t xml:space="preserve"> (potwierdzony zaświadczeniem od opiekuna koła naukowego z wykazem wykonywanej aktywności i funkcji związanych wyłącznie z działalnością naukową koła – zgodnie ze wzorem umieszonym na stronie internetowej)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F2F2F2"/>
          </w:tcPr>
          <w:p w14:paraId="4B9E2AAF" w14:textId="77777777" w:rsidR="005B7600" w:rsidRDefault="006E5C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pkt: uczestnictwo</w:t>
            </w:r>
          </w:p>
          <w:p w14:paraId="0DD84801" w14:textId="77777777" w:rsidR="005B7600" w:rsidRDefault="006E5C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pkt: prezentacja wyników na konferencji (ustna/poster)</w:t>
            </w:r>
          </w:p>
          <w:p w14:paraId="3D4F0C54" w14:textId="77777777" w:rsidR="005B7600" w:rsidRDefault="006E5C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 pkt: I, II lub III nagroda za prezentację (tylko dla autora prezentującego)</w:t>
            </w:r>
          </w:p>
        </w:tc>
      </w:tr>
      <w:tr w:rsidR="005B7600" w14:paraId="13E923F4" w14:textId="77777777">
        <w:trPr>
          <w:trHeight w:val="454"/>
        </w:trPr>
        <w:tc>
          <w:tcPr>
            <w:tcW w:w="992" w:type="dxa"/>
            <w:shd w:val="clear" w:color="auto" w:fill="auto"/>
          </w:tcPr>
          <w:p w14:paraId="2E23A260" w14:textId="77777777" w:rsidR="005B7600" w:rsidRDefault="006E5C4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IV.1.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28191930" w14:textId="77777777" w:rsidR="005B7600" w:rsidRDefault="006E5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1842" w:type="dxa"/>
            <w:shd w:val="clear" w:color="auto" w:fill="auto"/>
          </w:tcPr>
          <w:p w14:paraId="65E817E2" w14:textId="77777777" w:rsidR="005B7600" w:rsidRPr="002B4077" w:rsidRDefault="005B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600" w14:paraId="777AB536" w14:textId="77777777">
        <w:trPr>
          <w:trHeight w:val="454"/>
        </w:trPr>
        <w:tc>
          <w:tcPr>
            <w:tcW w:w="992" w:type="dxa"/>
            <w:shd w:val="clear" w:color="auto" w:fill="F2F2F2"/>
          </w:tcPr>
          <w:p w14:paraId="7214FBDD" w14:textId="77777777" w:rsidR="005B7600" w:rsidRDefault="006E5C4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7797" w:type="dxa"/>
            <w:gridSpan w:val="2"/>
            <w:shd w:val="clear" w:color="auto" w:fill="F2F2F2"/>
          </w:tcPr>
          <w:p w14:paraId="2A0F3E47" w14:textId="77777777" w:rsidR="005B7600" w:rsidRDefault="006E5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Inna aktywność naukowa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(potwierdzona zaświadczeniem od opiekuna naukowego z wykazem wykonywanej aktywności i funkcji oraz referencjami)</w:t>
            </w:r>
          </w:p>
        </w:tc>
        <w:tc>
          <w:tcPr>
            <w:tcW w:w="1842" w:type="dxa"/>
            <w:shd w:val="clear" w:color="auto" w:fill="F2F2F2"/>
          </w:tcPr>
          <w:p w14:paraId="25D50056" w14:textId="1D32AD8A" w:rsidR="005B7600" w:rsidRDefault="006E5C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pkt</w:t>
            </w:r>
          </w:p>
        </w:tc>
      </w:tr>
      <w:tr w:rsidR="005B7600" w14:paraId="690A33FC" w14:textId="77777777">
        <w:trPr>
          <w:trHeight w:val="454"/>
        </w:trPr>
        <w:tc>
          <w:tcPr>
            <w:tcW w:w="992" w:type="dxa"/>
            <w:shd w:val="clear" w:color="auto" w:fill="auto"/>
          </w:tcPr>
          <w:p w14:paraId="3986CDE1" w14:textId="77777777" w:rsidR="005B7600" w:rsidRDefault="006E5C4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IV.2.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039514EC" w14:textId="77777777" w:rsidR="005B7600" w:rsidRDefault="006E5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</w:tc>
        <w:tc>
          <w:tcPr>
            <w:tcW w:w="1842" w:type="dxa"/>
            <w:shd w:val="clear" w:color="auto" w:fill="auto"/>
          </w:tcPr>
          <w:p w14:paraId="09504F98" w14:textId="77777777" w:rsidR="005B7600" w:rsidRPr="002B4077" w:rsidRDefault="005B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600" w14:paraId="064B0271" w14:textId="77777777">
        <w:trPr>
          <w:trHeight w:val="454"/>
        </w:trPr>
        <w:tc>
          <w:tcPr>
            <w:tcW w:w="992" w:type="dxa"/>
            <w:shd w:val="clear" w:color="auto" w:fill="F2F2F2"/>
          </w:tcPr>
          <w:p w14:paraId="47794C79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V.</w:t>
            </w:r>
          </w:p>
        </w:tc>
        <w:tc>
          <w:tcPr>
            <w:tcW w:w="7797" w:type="dxa"/>
            <w:gridSpan w:val="2"/>
            <w:shd w:val="clear" w:color="auto" w:fill="F2F2F2"/>
          </w:tcPr>
          <w:p w14:paraId="13779673" w14:textId="75BBB182" w:rsidR="005B7600" w:rsidRDefault="006E5C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Aktywny udział w projekcie badawczym lub badawczo-rozwojowym finansowanym ze źródeł zewnętrznych, np. NCN, NCBR, H2020 przed dniem składania aplikacji do Szkoły Doktorskiej lub pozyskanie projektu w konkursie Young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="003A7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inds</w:t>
            </w:r>
            <w:proofErr w:type="spellEnd"/>
            <w:r w:rsidR="003A7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Młode umysły max. 10 pkt</w:t>
            </w:r>
          </w:p>
          <w:p w14:paraId="6DD3811B" w14:textId="0657DC1C" w:rsidR="005B7600" w:rsidRDefault="006E5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 celu udokumentowania udziału w projekcie należy przedstawić: oświadczenie kierownika projektu/zadania badawczego potwierdzonego przez właściwego prorektora w stosunku do którego</w:t>
            </w:r>
            <w:r w:rsidR="003A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istnieje podległość (zgodnie z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wzorem podanym na stronie internetowej) lub kserokopię (skan) umowy zawartą z kierownikiem projektu lub kierownikiem zadania w projekcie badawczym, w przypadku projektu Young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Młody umysł kserokopię decyzji)</w:t>
            </w:r>
          </w:p>
        </w:tc>
        <w:tc>
          <w:tcPr>
            <w:tcW w:w="1842" w:type="dxa"/>
            <w:shd w:val="clear" w:color="auto" w:fill="F2F2F2"/>
          </w:tcPr>
          <w:p w14:paraId="660CE603" w14:textId="6866A5E8" w:rsidR="005B7600" w:rsidRDefault="006E5C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pkt – udział </w:t>
            </w:r>
            <w:r w:rsidR="003A73DE">
              <w:rPr>
                <w:rFonts w:ascii="Times New Roman" w:eastAsia="Times New Roman" w:hAnsi="Times New Roman" w:cs="Times New Roman"/>
              </w:rPr>
              <w:t>w </w:t>
            </w:r>
            <w:r>
              <w:rPr>
                <w:rFonts w:ascii="Times New Roman" w:eastAsia="Times New Roman" w:hAnsi="Times New Roman" w:cs="Times New Roman"/>
              </w:rPr>
              <w:t xml:space="preserve">projekcie do 12 miesięcy lub pozyskanie projektu Young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Minds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-Młode Umysły</w:t>
            </w:r>
          </w:p>
          <w:p w14:paraId="17E0EF03" w14:textId="77777777" w:rsidR="005B7600" w:rsidRDefault="005B7600">
            <w:pPr>
              <w:rPr>
                <w:rFonts w:ascii="Times New Roman" w:eastAsia="Times New Roman" w:hAnsi="Times New Roman" w:cs="Times New Roman"/>
              </w:rPr>
            </w:pPr>
          </w:p>
          <w:p w14:paraId="2B3E0B7A" w14:textId="07AABED4" w:rsidR="005B7600" w:rsidRDefault="003A7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 pkt – udział w </w:t>
            </w:r>
            <w:r w:rsidR="006E5C40">
              <w:rPr>
                <w:rFonts w:ascii="Times New Roman" w:eastAsia="Times New Roman" w:hAnsi="Times New Roman" w:cs="Times New Roman"/>
              </w:rPr>
              <w:t>projekcie powyżej 12 miesięcy (udziały można sumować)</w:t>
            </w:r>
          </w:p>
        </w:tc>
      </w:tr>
      <w:tr w:rsidR="005B7600" w14:paraId="7208F2E1" w14:textId="77777777">
        <w:trPr>
          <w:trHeight w:val="454"/>
        </w:trPr>
        <w:tc>
          <w:tcPr>
            <w:tcW w:w="992" w:type="dxa"/>
            <w:shd w:val="clear" w:color="auto" w:fill="auto"/>
          </w:tcPr>
          <w:p w14:paraId="06A96898" w14:textId="77777777" w:rsidR="005B7600" w:rsidRDefault="006E5C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V.1.1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2C1E43E5" w14:textId="77777777" w:rsidR="005B7600" w:rsidRDefault="006E5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…………………………………………………………………….………</w:t>
            </w:r>
          </w:p>
        </w:tc>
        <w:tc>
          <w:tcPr>
            <w:tcW w:w="1842" w:type="dxa"/>
          </w:tcPr>
          <w:p w14:paraId="201F7645" w14:textId="77777777" w:rsidR="005B7600" w:rsidRDefault="005B7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600" w14:paraId="5AFB62DA" w14:textId="77777777">
        <w:trPr>
          <w:trHeight w:val="454"/>
        </w:trPr>
        <w:tc>
          <w:tcPr>
            <w:tcW w:w="992" w:type="dxa"/>
            <w:shd w:val="clear" w:color="auto" w:fill="F2F2F2"/>
          </w:tcPr>
          <w:p w14:paraId="5C5A9C52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VI.</w:t>
            </w:r>
          </w:p>
        </w:tc>
        <w:tc>
          <w:tcPr>
            <w:tcW w:w="9639" w:type="dxa"/>
            <w:gridSpan w:val="3"/>
            <w:shd w:val="clear" w:color="auto" w:fill="F2F2F2"/>
          </w:tcPr>
          <w:p w14:paraId="1B2BD5ED" w14:textId="556B616B" w:rsidR="005B7600" w:rsidRDefault="003A73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Staże naukowe – max. 10 pkt</w:t>
            </w:r>
          </w:p>
          <w:p w14:paraId="7BBA9A4B" w14:textId="77777777" w:rsidR="005B7600" w:rsidRDefault="006E5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można zgłosić tylko 1 wybrany staż</w:t>
            </w:r>
          </w:p>
          <w:p w14:paraId="40BE2E1A" w14:textId="55053CA2" w:rsidR="005B7600" w:rsidRDefault="006E5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(należy udokumentować odpowiednim oświadczeniem opiekuna stażu, które powinno zawierać: imię i</w:t>
            </w:r>
            <w:r w:rsidR="00B01F9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nazwisko stażysty; imię i nazwisko opiekuna naukowego, nazwę uczelni albo instytucji naukowej, w</w:t>
            </w:r>
            <w:r w:rsidR="00B01F9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której odbył się staż lub wizyta studyjna, nazwę państwa, rodzaj pobytu, dokładny okres pobytu, opis zrealizowanych zadań i ich wymiernych efektów)</w:t>
            </w:r>
          </w:p>
        </w:tc>
      </w:tr>
      <w:tr w:rsidR="005B7600" w14:paraId="5AE35964" w14:textId="77777777">
        <w:trPr>
          <w:trHeight w:val="454"/>
        </w:trPr>
        <w:tc>
          <w:tcPr>
            <w:tcW w:w="992" w:type="dxa"/>
            <w:shd w:val="clear" w:color="auto" w:fill="F2F2F2"/>
          </w:tcPr>
          <w:p w14:paraId="790C2301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7797" w:type="dxa"/>
            <w:gridSpan w:val="2"/>
            <w:shd w:val="clear" w:color="auto" w:fill="F2F2F2"/>
          </w:tcPr>
          <w:p w14:paraId="61A7C716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Staż naukowy krajowy lub zagraniczny do 4 tygodni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842" w:type="dxa"/>
            <w:shd w:val="clear" w:color="auto" w:fill="F2F2F2"/>
          </w:tcPr>
          <w:p w14:paraId="7C8D7C38" w14:textId="44F3FA1A" w:rsidR="005B7600" w:rsidRDefault="006E5C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pkt</w:t>
            </w:r>
          </w:p>
        </w:tc>
      </w:tr>
      <w:tr w:rsidR="005B7600" w14:paraId="54403061" w14:textId="77777777">
        <w:trPr>
          <w:trHeight w:val="454"/>
        </w:trPr>
        <w:tc>
          <w:tcPr>
            <w:tcW w:w="992" w:type="dxa"/>
            <w:shd w:val="clear" w:color="auto" w:fill="auto"/>
          </w:tcPr>
          <w:p w14:paraId="5EE944A4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VI.1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35FB3653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…………………………………………………………………….…………</w:t>
            </w:r>
          </w:p>
        </w:tc>
        <w:tc>
          <w:tcPr>
            <w:tcW w:w="1842" w:type="dxa"/>
            <w:shd w:val="clear" w:color="auto" w:fill="auto"/>
          </w:tcPr>
          <w:p w14:paraId="015FD377" w14:textId="77777777" w:rsidR="005B7600" w:rsidRDefault="005B76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600" w14:paraId="28C9F010" w14:textId="77777777">
        <w:trPr>
          <w:trHeight w:val="454"/>
        </w:trPr>
        <w:tc>
          <w:tcPr>
            <w:tcW w:w="992" w:type="dxa"/>
            <w:shd w:val="clear" w:color="auto" w:fill="F2F2F2"/>
          </w:tcPr>
          <w:p w14:paraId="3D8CE343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7" w:type="dxa"/>
            <w:gridSpan w:val="2"/>
            <w:shd w:val="clear" w:color="auto" w:fill="F2F2F2"/>
          </w:tcPr>
          <w:p w14:paraId="60F76777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Staż naukowy zagraniczny powyżej 4 tygodni</w:t>
            </w:r>
          </w:p>
        </w:tc>
        <w:tc>
          <w:tcPr>
            <w:tcW w:w="1842" w:type="dxa"/>
            <w:shd w:val="clear" w:color="auto" w:fill="F2F2F2"/>
          </w:tcPr>
          <w:p w14:paraId="0E49302D" w14:textId="5ECE9CD2" w:rsidR="005B7600" w:rsidRDefault="006E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pkt</w:t>
            </w:r>
          </w:p>
        </w:tc>
      </w:tr>
      <w:tr w:rsidR="005B7600" w14:paraId="7E416911" w14:textId="77777777">
        <w:trPr>
          <w:trHeight w:val="454"/>
        </w:trPr>
        <w:tc>
          <w:tcPr>
            <w:tcW w:w="992" w:type="dxa"/>
            <w:shd w:val="clear" w:color="auto" w:fill="auto"/>
          </w:tcPr>
          <w:p w14:paraId="660B54C0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VI.2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5BBF39C4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…………………………………………………………………….…………</w:t>
            </w:r>
          </w:p>
        </w:tc>
        <w:tc>
          <w:tcPr>
            <w:tcW w:w="1842" w:type="dxa"/>
            <w:shd w:val="clear" w:color="auto" w:fill="auto"/>
          </w:tcPr>
          <w:p w14:paraId="5218033F" w14:textId="77777777" w:rsidR="005B7600" w:rsidRDefault="005B76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600" w14:paraId="6952281A" w14:textId="77777777">
        <w:trPr>
          <w:trHeight w:val="454"/>
        </w:trPr>
        <w:tc>
          <w:tcPr>
            <w:tcW w:w="992" w:type="dxa"/>
            <w:shd w:val="clear" w:color="auto" w:fill="F2F2F2"/>
          </w:tcPr>
          <w:p w14:paraId="2E68A192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VII.</w:t>
            </w:r>
          </w:p>
        </w:tc>
        <w:tc>
          <w:tcPr>
            <w:tcW w:w="9639" w:type="dxa"/>
            <w:gridSpan w:val="3"/>
            <w:shd w:val="clear" w:color="auto" w:fill="F2F2F2"/>
          </w:tcPr>
          <w:p w14:paraId="7F0B2332" w14:textId="77DE9B1A" w:rsidR="005B7600" w:rsidRDefault="003A73DE">
            <w:pPr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Inne – max. 5 pkt</w:t>
            </w:r>
          </w:p>
        </w:tc>
      </w:tr>
      <w:tr w:rsidR="005B7600" w14:paraId="4C0E6A88" w14:textId="77777777">
        <w:trPr>
          <w:trHeight w:val="454"/>
        </w:trPr>
        <w:tc>
          <w:tcPr>
            <w:tcW w:w="992" w:type="dxa"/>
            <w:shd w:val="clear" w:color="auto" w:fill="F2F2F2"/>
          </w:tcPr>
          <w:p w14:paraId="0FD95FDD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7" w:type="dxa"/>
            <w:gridSpan w:val="2"/>
            <w:shd w:val="clear" w:color="auto" w:fill="F2F2F2"/>
          </w:tcPr>
          <w:p w14:paraId="213F62C6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Drugi język obcy nowożytny</w:t>
            </w:r>
          </w:p>
        </w:tc>
        <w:tc>
          <w:tcPr>
            <w:tcW w:w="1842" w:type="dxa"/>
            <w:shd w:val="clear" w:color="auto" w:fill="F2F2F2"/>
          </w:tcPr>
          <w:p w14:paraId="17BD1655" w14:textId="77777777" w:rsidR="005B7600" w:rsidRDefault="006E5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5B7600" w14:paraId="35581C2C" w14:textId="77777777">
        <w:trPr>
          <w:trHeight w:val="454"/>
        </w:trPr>
        <w:tc>
          <w:tcPr>
            <w:tcW w:w="992" w:type="dxa"/>
          </w:tcPr>
          <w:p w14:paraId="6019D153" w14:textId="77777777" w:rsidR="005B7600" w:rsidRDefault="005B76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598048E6" w14:textId="77777777" w:rsidR="005B7600" w:rsidRDefault="006E5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842" w:type="dxa"/>
          </w:tcPr>
          <w:p w14:paraId="2979810A" w14:textId="77777777" w:rsidR="005B7600" w:rsidRDefault="005B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600" w14:paraId="785C2BF6" w14:textId="77777777">
        <w:trPr>
          <w:trHeight w:val="454"/>
        </w:trPr>
        <w:tc>
          <w:tcPr>
            <w:tcW w:w="992" w:type="dxa"/>
            <w:shd w:val="clear" w:color="auto" w:fill="F2F2F2"/>
          </w:tcPr>
          <w:p w14:paraId="103D9F07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7" w:type="dxa"/>
            <w:gridSpan w:val="2"/>
            <w:shd w:val="clear" w:color="auto" w:fill="F2F2F2"/>
          </w:tcPr>
          <w:p w14:paraId="270A7742" w14:textId="77777777" w:rsidR="005B7600" w:rsidRDefault="006E5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Doświadczenie zawodowe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(np.: kursy, szkoły letnie itp.)</w:t>
            </w:r>
          </w:p>
        </w:tc>
        <w:tc>
          <w:tcPr>
            <w:tcW w:w="1842" w:type="dxa"/>
            <w:shd w:val="clear" w:color="auto" w:fill="F2F2F2"/>
          </w:tcPr>
          <w:p w14:paraId="578DDCCB" w14:textId="77777777" w:rsidR="005B7600" w:rsidRDefault="006E5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5B7600" w14:paraId="06738C5F" w14:textId="77777777">
        <w:trPr>
          <w:trHeight w:val="454"/>
        </w:trPr>
        <w:tc>
          <w:tcPr>
            <w:tcW w:w="992" w:type="dxa"/>
          </w:tcPr>
          <w:p w14:paraId="030F82DE" w14:textId="77777777" w:rsidR="005B7600" w:rsidRDefault="005B76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051C33ED" w14:textId="77777777" w:rsidR="005B7600" w:rsidRDefault="006E5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…………………………………………………………………………..</w:t>
            </w:r>
          </w:p>
        </w:tc>
        <w:tc>
          <w:tcPr>
            <w:tcW w:w="1842" w:type="dxa"/>
          </w:tcPr>
          <w:p w14:paraId="2600C433" w14:textId="77777777" w:rsidR="005B7600" w:rsidRDefault="005B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600" w14:paraId="0B57A66E" w14:textId="77777777">
        <w:trPr>
          <w:trHeight w:val="454"/>
        </w:trPr>
        <w:tc>
          <w:tcPr>
            <w:tcW w:w="992" w:type="dxa"/>
            <w:shd w:val="clear" w:color="auto" w:fill="F2F2F2"/>
          </w:tcPr>
          <w:p w14:paraId="19DCD76B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7" w:type="dxa"/>
            <w:gridSpan w:val="2"/>
            <w:shd w:val="clear" w:color="auto" w:fill="F2F2F2"/>
          </w:tcPr>
          <w:p w14:paraId="4840D6DC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Nagrody, wyróżnienia</w:t>
            </w:r>
          </w:p>
        </w:tc>
        <w:tc>
          <w:tcPr>
            <w:tcW w:w="1842" w:type="dxa"/>
            <w:shd w:val="clear" w:color="auto" w:fill="F2F2F2"/>
          </w:tcPr>
          <w:p w14:paraId="7A7F93D7" w14:textId="77777777" w:rsidR="005B7600" w:rsidRDefault="006E5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5B7600" w14:paraId="199EB3A8" w14:textId="77777777">
        <w:trPr>
          <w:trHeight w:val="454"/>
        </w:trPr>
        <w:tc>
          <w:tcPr>
            <w:tcW w:w="992" w:type="dxa"/>
          </w:tcPr>
          <w:p w14:paraId="3C987F3C" w14:textId="77777777" w:rsidR="005B7600" w:rsidRDefault="005B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41560041" w14:textId="77777777" w:rsidR="005B7600" w:rsidRDefault="006E5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……………………………………………………………………………………………………………………….</w:t>
            </w:r>
          </w:p>
        </w:tc>
        <w:tc>
          <w:tcPr>
            <w:tcW w:w="1842" w:type="dxa"/>
          </w:tcPr>
          <w:p w14:paraId="1B54A731" w14:textId="77777777" w:rsidR="005B7600" w:rsidRDefault="005B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600" w14:paraId="12A5FD91" w14:textId="77777777">
        <w:trPr>
          <w:trHeight w:val="454"/>
        </w:trPr>
        <w:tc>
          <w:tcPr>
            <w:tcW w:w="992" w:type="dxa"/>
            <w:shd w:val="clear" w:color="auto" w:fill="F2F2F2"/>
          </w:tcPr>
          <w:p w14:paraId="785EF7FD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97" w:type="dxa"/>
            <w:gridSpan w:val="2"/>
            <w:shd w:val="clear" w:color="auto" w:fill="F2F2F2"/>
          </w:tcPr>
          <w:p w14:paraId="6E5C9B72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Publikacje spoza listy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MNiSW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popularnonaukowe</w:t>
            </w:r>
          </w:p>
        </w:tc>
        <w:tc>
          <w:tcPr>
            <w:tcW w:w="1842" w:type="dxa"/>
            <w:shd w:val="clear" w:color="auto" w:fill="F2F2F2"/>
          </w:tcPr>
          <w:p w14:paraId="71C44C0A" w14:textId="77777777" w:rsidR="005B7600" w:rsidRDefault="006E5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5B7600" w14:paraId="325C918A" w14:textId="77777777">
        <w:trPr>
          <w:trHeight w:val="454"/>
        </w:trPr>
        <w:tc>
          <w:tcPr>
            <w:tcW w:w="992" w:type="dxa"/>
          </w:tcPr>
          <w:p w14:paraId="04FD66BE" w14:textId="77777777" w:rsidR="005B7600" w:rsidRDefault="005B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085B29F2" w14:textId="77777777" w:rsidR="005B7600" w:rsidRDefault="006E5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…………………………………………………………………………..</w:t>
            </w:r>
          </w:p>
        </w:tc>
        <w:tc>
          <w:tcPr>
            <w:tcW w:w="1842" w:type="dxa"/>
          </w:tcPr>
          <w:p w14:paraId="2C64CEC1" w14:textId="77777777" w:rsidR="005B7600" w:rsidRDefault="005B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600" w14:paraId="3FD9DCB0" w14:textId="77777777">
        <w:trPr>
          <w:trHeight w:val="454"/>
        </w:trPr>
        <w:tc>
          <w:tcPr>
            <w:tcW w:w="992" w:type="dxa"/>
            <w:shd w:val="clear" w:color="auto" w:fill="F2F2F2"/>
          </w:tcPr>
          <w:p w14:paraId="2448234A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97" w:type="dxa"/>
            <w:gridSpan w:val="2"/>
            <w:shd w:val="clear" w:color="auto" w:fill="F2F2F2"/>
          </w:tcPr>
          <w:p w14:paraId="7E7EA4A5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Pozostałe aktywności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 uwzględnione w żadnej kategorii</w:t>
            </w:r>
          </w:p>
        </w:tc>
        <w:tc>
          <w:tcPr>
            <w:tcW w:w="1842" w:type="dxa"/>
            <w:shd w:val="clear" w:color="auto" w:fill="F2F2F2"/>
          </w:tcPr>
          <w:p w14:paraId="5B7F5B2E" w14:textId="77777777" w:rsidR="005B7600" w:rsidRDefault="006E5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5B7600" w14:paraId="4DE2CA59" w14:textId="77777777">
        <w:trPr>
          <w:trHeight w:val="454"/>
        </w:trPr>
        <w:tc>
          <w:tcPr>
            <w:tcW w:w="992" w:type="dxa"/>
          </w:tcPr>
          <w:p w14:paraId="23F411C6" w14:textId="77777777" w:rsidR="005B7600" w:rsidRDefault="005B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655A977E" w14:textId="77777777" w:rsidR="005B7600" w:rsidRDefault="006E5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1842" w:type="dxa"/>
          </w:tcPr>
          <w:p w14:paraId="5F72B050" w14:textId="77777777" w:rsidR="005B7600" w:rsidRDefault="005B76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600" w14:paraId="1DC65544" w14:textId="77777777">
        <w:trPr>
          <w:trHeight w:val="454"/>
        </w:trPr>
        <w:tc>
          <w:tcPr>
            <w:tcW w:w="992" w:type="dxa"/>
            <w:shd w:val="clear" w:color="auto" w:fill="F2F2F2"/>
          </w:tcPr>
          <w:p w14:paraId="107997A5" w14:textId="77777777" w:rsidR="005B7600" w:rsidRDefault="006E5C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VIII.</w:t>
            </w:r>
          </w:p>
        </w:tc>
        <w:tc>
          <w:tcPr>
            <w:tcW w:w="7797" w:type="dxa"/>
            <w:gridSpan w:val="2"/>
            <w:shd w:val="clear" w:color="auto" w:fill="F2F2F2"/>
          </w:tcPr>
          <w:p w14:paraId="23BB4A38" w14:textId="626078A2" w:rsidR="005B7600" w:rsidRDefault="006E5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Potencjał naukowy kandydata, potwierdzony protokołem komisji konkursowej z wyboru na stanowisko do</w:t>
            </w:r>
            <w:r w:rsidR="003A7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ktoranta-stypendysty na min. 36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 w ramach projektu finansowanego ze źródła zewnętrznego, który zapewnia finansowanie stypendium –NCN, NCBR,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MNiSW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FNP, ERC, H2020 – 60 pkt</w:t>
            </w:r>
          </w:p>
        </w:tc>
        <w:tc>
          <w:tcPr>
            <w:tcW w:w="1842" w:type="dxa"/>
            <w:shd w:val="clear" w:color="auto" w:fill="F2F2F2"/>
          </w:tcPr>
          <w:p w14:paraId="631AFF70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pkt za stanowisko doktorant-stypendysta</w:t>
            </w:r>
          </w:p>
        </w:tc>
      </w:tr>
      <w:tr w:rsidR="005B7600" w14:paraId="417D0E67" w14:textId="77777777">
        <w:trPr>
          <w:trHeight w:val="454"/>
        </w:trPr>
        <w:tc>
          <w:tcPr>
            <w:tcW w:w="992" w:type="dxa"/>
            <w:shd w:val="clear" w:color="auto" w:fill="auto"/>
          </w:tcPr>
          <w:p w14:paraId="5CC1C28E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VIII.1.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1051ABEA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………………………………………………………………………………..</w:t>
            </w:r>
          </w:p>
        </w:tc>
        <w:tc>
          <w:tcPr>
            <w:tcW w:w="1842" w:type="dxa"/>
            <w:shd w:val="clear" w:color="auto" w:fill="auto"/>
          </w:tcPr>
          <w:p w14:paraId="283CD9D2" w14:textId="77777777" w:rsidR="005B7600" w:rsidRDefault="005B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600" w14:paraId="56D622DD" w14:textId="77777777">
        <w:trPr>
          <w:trHeight w:val="454"/>
        </w:trPr>
        <w:tc>
          <w:tcPr>
            <w:tcW w:w="10631" w:type="dxa"/>
            <w:gridSpan w:val="4"/>
            <w:shd w:val="clear" w:color="auto" w:fill="F2F2F2"/>
          </w:tcPr>
          <w:p w14:paraId="759E5956" w14:textId="7AB9D8F3" w:rsidR="005B7600" w:rsidRDefault="003A7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Etap I</w:t>
            </w:r>
            <w:r w:rsidR="006E5C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- możliwa do uzyskania liczba punktów – max. 138 pkt</w:t>
            </w:r>
            <w:r w:rsidR="006E5C40"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</w:rPr>
              <w:br/>
            </w:r>
            <w:r w:rsidR="006E5C4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(suma poz. I–VIII)                                                                                                                    </w:t>
            </w:r>
          </w:p>
        </w:tc>
      </w:tr>
      <w:tr w:rsidR="005B7600" w14:paraId="7AD79578" w14:textId="77777777">
        <w:trPr>
          <w:trHeight w:val="454"/>
        </w:trPr>
        <w:tc>
          <w:tcPr>
            <w:tcW w:w="10631" w:type="dxa"/>
            <w:gridSpan w:val="4"/>
            <w:shd w:val="clear" w:color="auto" w:fill="D9D9D9"/>
          </w:tcPr>
          <w:p w14:paraId="70046467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>Etap II</w:t>
            </w:r>
          </w:p>
          <w:p w14:paraId="738CC7BD" w14:textId="77777777" w:rsidR="005B7600" w:rsidRDefault="005B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600" w14:paraId="52C33495" w14:textId="77777777">
        <w:trPr>
          <w:trHeight w:val="454"/>
        </w:trPr>
        <w:tc>
          <w:tcPr>
            <w:tcW w:w="10631" w:type="dxa"/>
            <w:gridSpan w:val="4"/>
            <w:shd w:val="clear" w:color="auto" w:fill="F2F2F2"/>
          </w:tcPr>
          <w:p w14:paraId="3B8E0784" w14:textId="51FFF3F1" w:rsidR="005B7600" w:rsidRDefault="006E5C40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Etap II – rozmowa kwalifikacyjna – max. – 50 pkt</w:t>
            </w:r>
          </w:p>
        </w:tc>
      </w:tr>
      <w:tr w:rsidR="005B7600" w14:paraId="3776AF35" w14:textId="77777777">
        <w:trPr>
          <w:trHeight w:val="454"/>
        </w:trPr>
        <w:tc>
          <w:tcPr>
            <w:tcW w:w="992" w:type="dxa"/>
            <w:shd w:val="clear" w:color="auto" w:fill="F2F2F2"/>
          </w:tcPr>
          <w:p w14:paraId="25C52BF8" w14:textId="77777777" w:rsidR="005B7600" w:rsidRDefault="006E5C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521" w:type="dxa"/>
            <w:shd w:val="clear" w:color="auto" w:fill="F2F2F2"/>
          </w:tcPr>
          <w:p w14:paraId="18349BE4" w14:textId="77777777" w:rsidR="005B7600" w:rsidRDefault="008E4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Prezentacja planowanych badań</w:t>
            </w:r>
          </w:p>
        </w:tc>
        <w:tc>
          <w:tcPr>
            <w:tcW w:w="1276" w:type="dxa"/>
            <w:shd w:val="clear" w:color="auto" w:fill="F2F2F2"/>
          </w:tcPr>
          <w:p w14:paraId="354D48A7" w14:textId="77777777" w:rsidR="005B7600" w:rsidRDefault="006E5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pkt</w:t>
            </w:r>
          </w:p>
        </w:tc>
        <w:tc>
          <w:tcPr>
            <w:tcW w:w="1842" w:type="dxa"/>
            <w:shd w:val="clear" w:color="auto" w:fill="auto"/>
          </w:tcPr>
          <w:p w14:paraId="70E90BCD" w14:textId="77777777" w:rsidR="005B7600" w:rsidRDefault="005B76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600" w14:paraId="41DB327A" w14:textId="77777777">
        <w:trPr>
          <w:trHeight w:val="454"/>
        </w:trPr>
        <w:tc>
          <w:tcPr>
            <w:tcW w:w="992" w:type="dxa"/>
            <w:shd w:val="clear" w:color="auto" w:fill="F2F2F2"/>
          </w:tcPr>
          <w:p w14:paraId="5F2C6848" w14:textId="77777777" w:rsidR="005B7600" w:rsidRDefault="006E5C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521" w:type="dxa"/>
            <w:shd w:val="clear" w:color="auto" w:fill="F2F2F2"/>
          </w:tcPr>
          <w:p w14:paraId="45A97ECD" w14:textId="77777777" w:rsidR="005B7600" w:rsidRDefault="006E5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Ścieżka kariery</w:t>
            </w:r>
          </w:p>
        </w:tc>
        <w:tc>
          <w:tcPr>
            <w:tcW w:w="1276" w:type="dxa"/>
            <w:shd w:val="clear" w:color="auto" w:fill="F2F2F2"/>
          </w:tcPr>
          <w:p w14:paraId="127266DA" w14:textId="77777777" w:rsidR="005B7600" w:rsidRDefault="006E5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pkt</w:t>
            </w:r>
          </w:p>
        </w:tc>
        <w:tc>
          <w:tcPr>
            <w:tcW w:w="1842" w:type="dxa"/>
            <w:shd w:val="clear" w:color="auto" w:fill="auto"/>
          </w:tcPr>
          <w:p w14:paraId="49E06DA5" w14:textId="77777777" w:rsidR="005B7600" w:rsidRDefault="005B76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600" w14:paraId="0073270E" w14:textId="77777777">
        <w:trPr>
          <w:trHeight w:val="454"/>
        </w:trPr>
        <w:tc>
          <w:tcPr>
            <w:tcW w:w="992" w:type="dxa"/>
            <w:shd w:val="clear" w:color="auto" w:fill="F2F2F2"/>
          </w:tcPr>
          <w:p w14:paraId="112C3C81" w14:textId="77777777" w:rsidR="005B7600" w:rsidRDefault="006E5C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521" w:type="dxa"/>
            <w:shd w:val="clear" w:color="auto" w:fill="F2F2F2"/>
          </w:tcPr>
          <w:p w14:paraId="6919CD98" w14:textId="77777777" w:rsidR="005B7600" w:rsidRDefault="006E5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Autoprezentacja</w:t>
            </w:r>
          </w:p>
        </w:tc>
        <w:tc>
          <w:tcPr>
            <w:tcW w:w="1276" w:type="dxa"/>
            <w:shd w:val="clear" w:color="auto" w:fill="F2F2F2"/>
          </w:tcPr>
          <w:p w14:paraId="1DF12AEB" w14:textId="77777777" w:rsidR="005B7600" w:rsidRDefault="006E5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pkt</w:t>
            </w:r>
          </w:p>
        </w:tc>
        <w:tc>
          <w:tcPr>
            <w:tcW w:w="1842" w:type="dxa"/>
            <w:shd w:val="clear" w:color="auto" w:fill="auto"/>
          </w:tcPr>
          <w:p w14:paraId="48084606" w14:textId="77777777" w:rsidR="005B7600" w:rsidRDefault="005B76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600" w14:paraId="4BC6F24E" w14:textId="77777777">
        <w:trPr>
          <w:trHeight w:val="734"/>
        </w:trPr>
        <w:tc>
          <w:tcPr>
            <w:tcW w:w="992" w:type="dxa"/>
            <w:shd w:val="clear" w:color="auto" w:fill="F2F2F2"/>
          </w:tcPr>
          <w:p w14:paraId="5CADF384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IX.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9639" w:type="dxa"/>
            <w:gridSpan w:val="3"/>
            <w:shd w:val="clear" w:color="auto" w:fill="F2F2F2"/>
          </w:tcPr>
          <w:p w14:paraId="1863E7F9" w14:textId="77777777" w:rsidR="005B7600" w:rsidRDefault="006E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Ogółem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(suma punktów zdobytych w etapie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etapie II)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</w:tbl>
    <w:p w14:paraId="2A4A72AE" w14:textId="77777777" w:rsidR="005B7600" w:rsidRDefault="006E5C40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Oświadczam, że informacje podane przeze mnie w procesie rekrutacji do Szkoły Doktorskiej są zgodne ze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stanem faktycznym.</w:t>
      </w:r>
    </w:p>
    <w:p w14:paraId="051E369C" w14:textId="77777777" w:rsidR="005B7600" w:rsidRDefault="005B7600">
      <w:pPr>
        <w:rPr>
          <w:rFonts w:ascii="Times New Roman" w:eastAsia="Times New Roman" w:hAnsi="Times New Roman" w:cs="Times New Roman"/>
        </w:rPr>
      </w:pPr>
    </w:p>
    <w:p w14:paraId="7321B764" w14:textId="77777777" w:rsidR="005B7600" w:rsidRDefault="006E5C4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……………….………………………………..</w:t>
      </w:r>
    </w:p>
    <w:p w14:paraId="6F85646C" w14:textId="77777777" w:rsidR="005B7600" w:rsidRDefault="006E5C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(data, podpis kandydata)</w:t>
      </w:r>
    </w:p>
    <w:p w14:paraId="6B6A6F0E" w14:textId="77777777" w:rsidR="005B7600" w:rsidRDefault="006E5C40">
      <w:pPr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Podpisy członków Komisji Rekrutacyjnej oceniających osiągnięcia</w:t>
      </w:r>
    </w:p>
    <w:p w14:paraId="6D33549C" w14:textId="77777777" w:rsidR="005B7600" w:rsidRDefault="006E5C40">
      <w:pPr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……………….………………….……………………………………………………………….………………………..</w:t>
      </w:r>
    </w:p>
    <w:p w14:paraId="6541CD7F" w14:textId="77777777" w:rsidR="005B7600" w:rsidRDefault="006E5C40">
      <w:p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…………………………………………………………………………………………………………..……………..….</w:t>
      </w:r>
    </w:p>
    <w:p w14:paraId="28755F79" w14:textId="77777777" w:rsidR="005B7600" w:rsidRDefault="006E5C40">
      <w:p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…………………………………………………………………………………………………………….………………</w:t>
      </w:r>
    </w:p>
    <w:p w14:paraId="592A5E9A" w14:textId="7163E836" w:rsidR="005B7600" w:rsidRPr="003A73DE" w:rsidRDefault="006E5C40">
      <w:pPr>
        <w:rPr>
          <w:rFonts w:ascii="Times New Roman" w:eastAsia="Times New Roman" w:hAnsi="Times New Roman" w:cs="Times New Roman"/>
          <w:sz w:val="16"/>
          <w:szCs w:val="16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(tytuł/stopień, imię i nazwisko, podpis)</w:t>
      </w:r>
    </w:p>
    <w:p w14:paraId="497C1EA6" w14:textId="77777777" w:rsidR="005B7600" w:rsidRDefault="006E5C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Dodatkowe informacje</w:t>
      </w:r>
    </w:p>
    <w:p w14:paraId="39B0A4F1" w14:textId="77777777" w:rsidR="005B7600" w:rsidRDefault="005B76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8B474D6" w14:textId="77777777" w:rsidR="005B7600" w:rsidRDefault="006E5C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Oświadczam, że: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4DF313ED" w14:textId="77777777" w:rsidR="005B7600" w:rsidRDefault="006E5C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jestem/nie jestem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zatrudniony na umowę o pracę w ……………………….……..….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na stanowisku ………………………………………………………….………..….….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150514E" w14:textId="77777777" w:rsidR="005B7600" w:rsidRDefault="006E5C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jestem/nie jestem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uczestnikiem studiów doktoranckich w …………………………..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……………………………………………………………………….……………….…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                                                                                        (nazwa jednostki)</w:t>
      </w:r>
    </w:p>
    <w:p w14:paraId="014BC786" w14:textId="77777777" w:rsidR="005B7600" w:rsidRDefault="006E5C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odbywałem(-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)/ nie odbywałem(-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studia doktoranckie w ……………………...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3321D45" w14:textId="77777777" w:rsidR="005B7600" w:rsidRDefault="006E5C4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……………………………………………………………………….……………….…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                                                                              (nazwa jednostki)</w:t>
      </w:r>
    </w:p>
    <w:p w14:paraId="4499D13E" w14:textId="77777777" w:rsidR="005B7600" w:rsidRDefault="005B76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BFD1BB4" w14:textId="77777777" w:rsidR="005B7600" w:rsidRDefault="006E5C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jestem/nie jestem uczestnikiem następującej szkoły doktorskiej: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           …………………………………………………………………………………….……….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 (nazwa jednostki prowadzącej szkołę doktorską)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br/>
      </w:r>
    </w:p>
    <w:p w14:paraId="181C9C9D" w14:textId="77777777" w:rsidR="005B7600" w:rsidRDefault="005B76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CB0ECCF" w14:textId="77777777" w:rsidR="005B7600" w:rsidRDefault="006E5C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roku bieżącym aplikuję/nie aplikuję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równocześnie do następujących szkół doktorskich: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</w:p>
    <w:p w14:paraId="4A797666" w14:textId="77777777" w:rsidR="005B7600" w:rsidRDefault="006E5C4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……………………………………………………………………….……………….…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                                                                 (nazwa jednostki prowadzącej szkołę doktorską)</w:t>
      </w:r>
    </w:p>
    <w:p w14:paraId="30BFFF8C" w14:textId="77777777" w:rsidR="005B7600" w:rsidRDefault="005B76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0BB6531" w14:textId="77777777" w:rsidR="005B7600" w:rsidRDefault="006E5C4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*niepotrzebne skreślić</w:t>
      </w:r>
    </w:p>
    <w:p w14:paraId="4025DFA5" w14:textId="77777777" w:rsidR="005B7600" w:rsidRDefault="005B76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</w:pPr>
    </w:p>
    <w:p w14:paraId="0801846D" w14:textId="77777777" w:rsidR="005B7600" w:rsidRDefault="006E5C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14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Osoba, którą należy powiadomić w razie wypadku:</w:t>
      </w:r>
    </w:p>
    <w:p w14:paraId="3D420803" w14:textId="77777777" w:rsidR="005B7600" w:rsidRDefault="005B760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93A40B2" w14:textId="77777777" w:rsidR="005B7600" w:rsidRDefault="006E5C40">
      <w:pPr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………………………………………………………….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(imię nazwisko)</w:t>
      </w:r>
    </w:p>
    <w:p w14:paraId="3AD0ABD4" w14:textId="77777777" w:rsidR="005B7600" w:rsidRDefault="006E5C40">
      <w:pPr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………………………………………………..…..……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(adres)</w:t>
      </w:r>
    </w:p>
    <w:p w14:paraId="725CC293" w14:textId="77777777" w:rsidR="005B7600" w:rsidRDefault="006E5C40">
      <w:pPr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………………………………………………………….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(telefon kontaktowy)</w:t>
      </w:r>
    </w:p>
    <w:p w14:paraId="6BA16415" w14:textId="77777777" w:rsidR="005B7600" w:rsidRDefault="005B7600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95C03" w14:textId="3FBC5133" w:rsidR="005B7600" w:rsidRDefault="006E5C40">
      <w:pPr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informacje podane przeze mnie w procesie rekrutacji do Szkoły Doktorskiej są zgodne ze</w:t>
      </w:r>
      <w:r w:rsidR="00E251F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stanem faktycznym.</w:t>
      </w:r>
    </w:p>
    <w:p w14:paraId="159BA59A" w14:textId="77777777" w:rsidR="005B7600" w:rsidRDefault="006E5C4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……………….………………………………..</w:t>
      </w:r>
    </w:p>
    <w:p w14:paraId="413BBDF3" w14:textId="46C4DD62" w:rsidR="005B7600" w:rsidRDefault="006E5C40" w:rsidP="003A73D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(data, podpis kandydata)</w:t>
      </w:r>
    </w:p>
    <w:sectPr w:rsidR="005B7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707" w:bottom="1417" w:left="28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F058B" w14:textId="77777777" w:rsidR="00C738A0" w:rsidRDefault="00C738A0">
      <w:pPr>
        <w:spacing w:after="0" w:line="240" w:lineRule="auto"/>
      </w:pPr>
      <w:r>
        <w:separator/>
      </w:r>
    </w:p>
  </w:endnote>
  <w:endnote w:type="continuationSeparator" w:id="0">
    <w:p w14:paraId="479BFD54" w14:textId="77777777" w:rsidR="00C738A0" w:rsidRDefault="00C7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241F0" w14:textId="77777777" w:rsidR="00D10185" w:rsidRDefault="00D101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37F45" w14:textId="77777777" w:rsidR="00D10185" w:rsidRDefault="00D101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9A96" w14:textId="77777777" w:rsidR="00D10185" w:rsidRDefault="00D101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458A2" w14:textId="77777777" w:rsidR="00C738A0" w:rsidRDefault="00C738A0">
      <w:pPr>
        <w:spacing w:after="0" w:line="240" w:lineRule="auto"/>
      </w:pPr>
      <w:r>
        <w:separator/>
      </w:r>
    </w:p>
  </w:footnote>
  <w:footnote w:type="continuationSeparator" w:id="0">
    <w:p w14:paraId="6D64B4B3" w14:textId="77777777" w:rsidR="00C738A0" w:rsidRDefault="00C738A0">
      <w:pPr>
        <w:spacing w:after="0" w:line="240" w:lineRule="auto"/>
      </w:pPr>
      <w:r>
        <w:continuationSeparator/>
      </w:r>
    </w:p>
  </w:footnote>
  <w:footnote w:id="1">
    <w:p w14:paraId="32794F41" w14:textId="6D5844D0" w:rsidR="005B7600" w:rsidRPr="005B17AB" w:rsidRDefault="006E5C40" w:rsidP="005B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3A73DE">
        <w:rPr>
          <w:rFonts w:ascii="Times New Roman" w:hAnsi="Times New Roman" w:cs="Times New Roman"/>
          <w:vertAlign w:val="superscript"/>
        </w:rPr>
        <w:footnoteRef/>
      </w:r>
      <w:r w:rsidR="003A73DE" w:rsidRPr="003A73DE">
        <w:rPr>
          <w:rFonts w:ascii="Times New Roman" w:hAnsi="Times New Roman" w:cs="Times New Roman"/>
          <w:color w:val="000000"/>
          <w:sz w:val="20"/>
          <w:szCs w:val="20"/>
        </w:rPr>
        <w:t xml:space="preserve"> Pkt</w:t>
      </w:r>
      <w:r w:rsidRPr="003A73DE">
        <w:rPr>
          <w:rFonts w:ascii="Times New Roman" w:hAnsi="Times New Roman" w:cs="Times New Roman"/>
          <w:color w:val="000000"/>
          <w:sz w:val="20"/>
          <w:szCs w:val="20"/>
        </w:rPr>
        <w:t xml:space="preserve"> I-VIII wypełnia kandydat (z wyjątkiem kolumny 2 – punktacja za osiągnięcie) – wszystkie wykazane osiągnięcia należy udokumentować. i dołączyć do karty kandydata w formie załączników. Każdy dokument potwierdzający wykazane osiągnięcie musi być oznaczony odpowiednim numerem odpowiadającym numerowi danego osiągnięcia z karty kandydata np. w przypadku artykułu – pierwszą stronę publikacji dokumentującą osiągnięcie należy oznaczyć w prawym górnym rogu strony w sposób następujący: III. 1.</w:t>
      </w:r>
    </w:p>
  </w:footnote>
  <w:footnote w:id="2">
    <w:p w14:paraId="72E24B59" w14:textId="77777777" w:rsidR="005B7600" w:rsidRPr="003A73DE" w:rsidRDefault="006E5C40" w:rsidP="00B01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A73DE">
        <w:rPr>
          <w:rFonts w:ascii="Times New Roman" w:hAnsi="Times New Roman" w:cs="Times New Roman"/>
          <w:vertAlign w:val="superscript"/>
        </w:rPr>
        <w:footnoteRef/>
      </w:r>
      <w:r w:rsidRPr="003A73DE">
        <w:rPr>
          <w:rFonts w:ascii="Times New Roman" w:hAnsi="Times New Roman" w:cs="Times New Roman"/>
          <w:color w:val="000000"/>
          <w:sz w:val="20"/>
          <w:szCs w:val="20"/>
        </w:rPr>
        <w:t xml:space="preserve"> W przypadku studiów dwustopniowych średnią należy wyliczyć zgodnie z wzorem: </w:t>
      </w:r>
      <w:r w:rsidRPr="003A73DE">
        <w:rPr>
          <w:rFonts w:ascii="Times New Roman" w:eastAsia="Cambria Math" w:hAnsi="Times New Roman" w:cs="Times New Roman"/>
          <w:color w:val="000000"/>
          <w:sz w:val="20"/>
          <w:szCs w:val="20"/>
        </w:rPr>
        <w:t>a + b2=ś</w:t>
      </w:r>
      <w:r w:rsidRPr="003A73DE">
        <w:rPr>
          <w:rFonts w:ascii="Times New Roman" w:hAnsi="Times New Roman" w:cs="Times New Roman"/>
          <w:color w:val="000000"/>
          <w:sz w:val="20"/>
          <w:szCs w:val="20"/>
        </w:rPr>
        <w:t>, gdzie: a – średnia ocen z I stopnia studiów, b – średnia ocen z II stopnia studiów; ś – wymagana średnia ocen ze studiów.</w:t>
      </w:r>
    </w:p>
  </w:footnote>
  <w:footnote w:id="3">
    <w:p w14:paraId="6E719442" w14:textId="797FB82A" w:rsidR="005B7600" w:rsidRPr="003A73DE" w:rsidRDefault="006E5C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A73DE">
        <w:rPr>
          <w:rFonts w:ascii="Times New Roman" w:hAnsi="Times New Roman" w:cs="Times New Roman"/>
          <w:vertAlign w:val="superscript"/>
        </w:rPr>
        <w:footnoteRef/>
      </w:r>
      <w:r w:rsidRPr="003A73DE">
        <w:rPr>
          <w:rFonts w:ascii="Times New Roman" w:hAnsi="Times New Roman" w:cs="Times New Roman"/>
          <w:color w:val="000000"/>
          <w:sz w:val="20"/>
          <w:szCs w:val="20"/>
        </w:rPr>
        <w:t xml:space="preserve"> Znajomość języka obcego nowożytnego powinna być udokumentowana certyfikatem lub zaświadczeniem potwierdzającym jego znajomość na wymaganym poziomie, wydanym przez jednostkę organizacyjną odpowiedzialną za nauczanie języka obcego w danej uczelni. Honorowane są certyfikaty znajdujące się w WYKAZIE CERTYFIKATÓW POTWIERDZAJĄCYCH ZNAJOMOŚĆ NOWOŻYTNEGO JĘZYKA OBCEGO stanowiącym Załącznik nr 1 do Rozporządzenia Ministra</w:t>
      </w:r>
      <w:r w:rsidR="003A73DE">
        <w:rPr>
          <w:rFonts w:ascii="Times New Roman" w:hAnsi="Times New Roman" w:cs="Times New Roman"/>
          <w:color w:val="000000"/>
          <w:sz w:val="20"/>
          <w:szCs w:val="20"/>
        </w:rPr>
        <w:t xml:space="preserve"> Nauki i Szkolnictwa Wyższego z </w:t>
      </w:r>
      <w:r w:rsidRPr="003A73DE">
        <w:rPr>
          <w:rFonts w:ascii="Times New Roman" w:hAnsi="Times New Roman" w:cs="Times New Roman"/>
          <w:color w:val="000000"/>
          <w:sz w:val="20"/>
          <w:szCs w:val="20"/>
        </w:rPr>
        <w:t>dnia 19 stycznia 2018 r.</w:t>
      </w:r>
      <w:r w:rsidR="00B01F99" w:rsidRPr="003A73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A73DE">
        <w:rPr>
          <w:rFonts w:ascii="Times New Roman" w:hAnsi="Times New Roman" w:cs="Times New Roman"/>
          <w:color w:val="000000"/>
          <w:sz w:val="20"/>
          <w:szCs w:val="20"/>
        </w:rPr>
        <w:t>w sprawie szczegółowego trybu i warunków przeprowadzania czynnośc</w:t>
      </w:r>
      <w:r w:rsidR="003A73DE">
        <w:rPr>
          <w:rFonts w:ascii="Times New Roman" w:hAnsi="Times New Roman" w:cs="Times New Roman"/>
          <w:color w:val="000000"/>
          <w:sz w:val="20"/>
          <w:szCs w:val="20"/>
        </w:rPr>
        <w:t>i w przewodzie doktorskim, w </w:t>
      </w:r>
      <w:r w:rsidRPr="003A73DE">
        <w:rPr>
          <w:rFonts w:ascii="Times New Roman" w:hAnsi="Times New Roman" w:cs="Times New Roman"/>
          <w:color w:val="000000"/>
          <w:sz w:val="20"/>
          <w:szCs w:val="20"/>
        </w:rPr>
        <w:t>postępowaniu habilitacyjnym oraz w postępowaniu o nadanie tytułu profesora.</w:t>
      </w:r>
    </w:p>
  </w:footnote>
  <w:footnote w:id="4">
    <w:p w14:paraId="16519CCB" w14:textId="77777777" w:rsidR="00371406" w:rsidRDefault="00371406" w:rsidP="00371406">
      <w:pPr>
        <w:pStyle w:val="Tekstprzypisudolnego"/>
        <w:ind w:left="284" w:hanging="142"/>
        <w:jc w:val="both"/>
      </w:pPr>
      <w:r w:rsidRPr="003A73DE">
        <w:rPr>
          <w:rStyle w:val="Odwoanieprzypisudolnego"/>
          <w:rFonts w:ascii="Times New Roman" w:hAnsi="Times New Roman" w:cs="Times New Roman"/>
        </w:rPr>
        <w:footnoteRef/>
      </w:r>
      <w:r w:rsidRPr="003A73DE">
        <w:rPr>
          <w:rFonts w:ascii="Times New Roman" w:hAnsi="Times New Roman" w:cs="Times New Roman"/>
        </w:rPr>
        <w:t xml:space="preserve"> Ewaluacji nie podlegają prace złożone do recenzji. Należy podać: imiona i nazwiska autorów, tytuł artykułu naukowego/monografii, tytuł czasopisma, dane bibliograficzne (rok, vol., strony oraz ISSN lub DOI) oraz liczbę punktów z wykazu MNSW. W celu udokumentowania należy dołączyć do karty kandydata kserokopię 1 strony publikacji zawierającej ww. dane.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B7FFA" w14:textId="77777777" w:rsidR="00D10185" w:rsidRDefault="00D101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5440A" w14:textId="77777777" w:rsidR="005B7600" w:rsidRDefault="005B7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669DB" w14:textId="1AB00FF4" w:rsidR="00B01F99" w:rsidRPr="003A73DE" w:rsidRDefault="00B01F99" w:rsidP="00B01F99">
    <w:pPr>
      <w:pStyle w:val="Nagwek"/>
      <w:jc w:val="right"/>
      <w:rPr>
        <w:rFonts w:ascii="Times New Roman" w:hAnsi="Times New Roman"/>
        <w:i/>
        <w:iCs/>
        <w:sz w:val="20"/>
        <w:szCs w:val="20"/>
      </w:rPr>
    </w:pPr>
    <w:r w:rsidRPr="003A73DE">
      <w:rPr>
        <w:rFonts w:ascii="Times New Roman" w:hAnsi="Times New Roman"/>
        <w:i/>
        <w:iCs/>
        <w:sz w:val="20"/>
        <w:szCs w:val="20"/>
      </w:rPr>
      <w:t>Załącznik nr 2 do uchwały</w:t>
    </w:r>
    <w:r w:rsidR="003A73DE">
      <w:rPr>
        <w:rFonts w:ascii="Times New Roman" w:hAnsi="Times New Roman"/>
        <w:i/>
        <w:iCs/>
        <w:sz w:val="20"/>
        <w:szCs w:val="20"/>
      </w:rPr>
      <w:t xml:space="preserve"> nr 97</w:t>
    </w:r>
    <w:r w:rsidR="00D10185">
      <w:rPr>
        <w:rFonts w:ascii="Times New Roman" w:hAnsi="Times New Roman"/>
        <w:i/>
        <w:iCs/>
        <w:sz w:val="20"/>
        <w:szCs w:val="20"/>
      </w:rPr>
      <w:t>/</w:t>
    </w:r>
    <w:r w:rsidRPr="003A73DE">
      <w:rPr>
        <w:rFonts w:ascii="Times New Roman" w:hAnsi="Times New Roman"/>
        <w:i/>
        <w:iCs/>
        <w:sz w:val="20"/>
        <w:szCs w:val="20"/>
      </w:rPr>
      <w:t>2020 Senatu Uniwersytetu Przyrodniczego</w:t>
    </w:r>
    <w:r w:rsidR="003A73DE">
      <w:rPr>
        <w:rFonts w:ascii="Times New Roman" w:hAnsi="Times New Roman"/>
        <w:i/>
        <w:iCs/>
        <w:sz w:val="20"/>
        <w:szCs w:val="20"/>
      </w:rPr>
      <w:t xml:space="preserve"> we Wrocławiu z 18 grudnia </w:t>
    </w:r>
    <w:r w:rsidRPr="003A73DE">
      <w:rPr>
        <w:rFonts w:ascii="Times New Roman" w:hAnsi="Times New Roman"/>
        <w:i/>
        <w:iCs/>
        <w:sz w:val="20"/>
        <w:szCs w:val="20"/>
      </w:rPr>
      <w:t xml:space="preserve"> </w:t>
    </w:r>
    <w:r w:rsidR="003A73DE">
      <w:rPr>
        <w:rFonts w:ascii="Times New Roman" w:hAnsi="Times New Roman"/>
        <w:i/>
        <w:iCs/>
        <w:sz w:val="20"/>
        <w:szCs w:val="20"/>
      </w:rPr>
      <w:t>2020 roku</w:t>
    </w:r>
  </w:p>
  <w:p w14:paraId="3CCFCFEB" w14:textId="0C98BCFA" w:rsidR="005B7600" w:rsidRPr="003A73DE" w:rsidRDefault="005B7600" w:rsidP="00B01F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6F3E"/>
    <w:multiLevelType w:val="multilevel"/>
    <w:tmpl w:val="D20CC096"/>
    <w:lvl w:ilvl="0">
      <w:start w:val="1"/>
      <w:numFmt w:val="decimal"/>
      <w:lvlText w:val="%1.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59"/>
      </w:pPr>
      <w:rPr>
        <w:b w:val="0"/>
      </w:r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75E77921"/>
    <w:multiLevelType w:val="multilevel"/>
    <w:tmpl w:val="8856BC62"/>
    <w:lvl w:ilvl="0">
      <w:start w:val="1"/>
      <w:numFmt w:val="upperRoman"/>
      <w:lvlText w:val="%1."/>
      <w:lvlJc w:val="left"/>
      <w:pPr>
        <w:ind w:left="294" w:hanging="72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00"/>
    <w:rsid w:val="000E588E"/>
    <w:rsid w:val="002010CF"/>
    <w:rsid w:val="002B4077"/>
    <w:rsid w:val="00306AFC"/>
    <w:rsid w:val="00371406"/>
    <w:rsid w:val="003A73DE"/>
    <w:rsid w:val="00441C23"/>
    <w:rsid w:val="005B17AB"/>
    <w:rsid w:val="005B7600"/>
    <w:rsid w:val="00651CFF"/>
    <w:rsid w:val="006E5C40"/>
    <w:rsid w:val="00744306"/>
    <w:rsid w:val="00780B56"/>
    <w:rsid w:val="007E0613"/>
    <w:rsid w:val="00882273"/>
    <w:rsid w:val="008E439C"/>
    <w:rsid w:val="009069C5"/>
    <w:rsid w:val="00931D53"/>
    <w:rsid w:val="009B0617"/>
    <w:rsid w:val="00A3573D"/>
    <w:rsid w:val="00A8348D"/>
    <w:rsid w:val="00AC6A3E"/>
    <w:rsid w:val="00B01F99"/>
    <w:rsid w:val="00B945CE"/>
    <w:rsid w:val="00BA2070"/>
    <w:rsid w:val="00BD5406"/>
    <w:rsid w:val="00BD70C8"/>
    <w:rsid w:val="00C738A0"/>
    <w:rsid w:val="00D10185"/>
    <w:rsid w:val="00D51DCC"/>
    <w:rsid w:val="00E251F5"/>
    <w:rsid w:val="00E5412A"/>
    <w:rsid w:val="00E74998"/>
    <w:rsid w:val="00F8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3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3E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4E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18E"/>
    <w:pPr>
      <w:ind w:left="720"/>
      <w:contextualSpacing/>
    </w:pPr>
  </w:style>
  <w:style w:type="paragraph" w:styleId="Bezodstpw">
    <w:name w:val="No Spacing"/>
    <w:uiPriority w:val="1"/>
    <w:qFormat/>
    <w:rsid w:val="00780177"/>
    <w:pPr>
      <w:spacing w:after="0" w:line="240" w:lineRule="auto"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F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F6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D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D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D9D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177C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A5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1B4"/>
  </w:style>
  <w:style w:type="paragraph" w:styleId="Stopka">
    <w:name w:val="footer"/>
    <w:basedOn w:val="Normalny"/>
    <w:link w:val="StopkaZnak"/>
    <w:uiPriority w:val="99"/>
    <w:unhideWhenUsed/>
    <w:rsid w:val="008A5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B4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3E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4E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18E"/>
    <w:pPr>
      <w:ind w:left="720"/>
      <w:contextualSpacing/>
    </w:pPr>
  </w:style>
  <w:style w:type="paragraph" w:styleId="Bezodstpw">
    <w:name w:val="No Spacing"/>
    <w:uiPriority w:val="1"/>
    <w:qFormat/>
    <w:rsid w:val="00780177"/>
    <w:pPr>
      <w:spacing w:after="0" w:line="240" w:lineRule="auto"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F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F6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D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D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D9D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177C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A5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1B4"/>
  </w:style>
  <w:style w:type="paragraph" w:styleId="Stopka">
    <w:name w:val="footer"/>
    <w:basedOn w:val="Normalny"/>
    <w:link w:val="StopkaZnak"/>
    <w:uiPriority w:val="99"/>
    <w:unhideWhenUsed/>
    <w:rsid w:val="008A5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B4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mlR5EbAV2X/Vq5CbK2vrPHoI7A==">AMUW2mXV3CZRQiFMbDkfl8olXPXy8oEm43XnqOjW+wCoxm3pRL45DJCn19VCcGaN692a2/uU1e+RTydycGkgqzS6hyzK7pcHGFYzn6sJDnVYzQORYBqZGavv6CvntT1xUz3GC0y+hNkf/frn8kPFUUlM/ThnD/w5+xhZ2OgFkhYw9ARfLAzBQwI=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1340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</dc:creator>
  <cp:lastModifiedBy>Katarzyna Różycka</cp:lastModifiedBy>
  <cp:revision>13</cp:revision>
  <dcterms:created xsi:type="dcterms:W3CDTF">2020-12-14T23:23:00Z</dcterms:created>
  <dcterms:modified xsi:type="dcterms:W3CDTF">2020-12-29T11:51:00Z</dcterms:modified>
</cp:coreProperties>
</file>