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pgSz w:h="16838" w:w="11906" w:orient="portrait"/>
          <w:pgMar w:bottom="1417" w:top="1417" w:left="1417" w:right="1417" w:header="708" w:footer="708"/>
          <w:pgNumType w:start="1"/>
        </w:sect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Layout w:type="fixed"/>
        <w:tblLook w:val="04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Verdana" w:cs="Verdana" w:eastAsia="Verdana" w:hAnsi="Verdana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nazwisko i imię studenta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……………………, dn…………… miejscowość</w:t>
            </w:r>
          </w:p>
        </w:tc>
      </w:tr>
    </w:tbl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20"/>
          <w:szCs w:val="20"/>
        </w:rPr>
        <w:sectPr>
          <w:type w:val="continuous"/>
          <w:pgSz w:h="16838" w:w="11906" w:orient="portrait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kierunek, rok i poziom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studiów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numer albumu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Verdana" w:cs="Verdana" w:eastAsia="Verdana" w:hAnsi="Verdana"/>
          <w:sz w:val="20"/>
          <w:szCs w:val="20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OŚWIADCZENIE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Oświadczam, że od dnia ……………….., w semestrze zimowym/letnim w roku akademickim ……………….. mieszkam w domu studenckim……………………………………………………………………..…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Jestem świadoma/-y odpowiedzialności karnej i dyscyplinarnej za złożenie fałszywego oświadczenia (art.233 §1 KK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firstLine="4111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1A">
      <w:pPr>
        <w:spacing w:after="0" w:lineRule="auto"/>
        <w:ind w:firstLine="411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czytelny podpis osoby składającej oświadczenie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1E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3.”</w:t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after="0" w:line="240" w:lineRule="auto"/>
      <w:ind w:left="3968.503937007874" w:firstLine="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4 do Regulaminu świadczeń dla studentów i doktorantów Uniwersytetu Przyrodniczego we Wrocławiu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0"/>
      <w:spacing w:after="0" w:line="240" w:lineRule="auto"/>
      <w:jc w:val="right"/>
      <w:rPr>
        <w:rFonts w:ascii="Verdana" w:cs="Verdana" w:eastAsia="Verdana" w:hAnsi="Verdana"/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9E7515"/>
  </w:style>
  <w:style w:type="paragraph" w:styleId="Nagwek1">
    <w:name w:val="heading 1"/>
    <w:basedOn w:val="Normalny2"/>
    <w:next w:val="Normalny2"/>
    <w:rsid w:val="009E751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2"/>
    <w:next w:val="Normalny2"/>
    <w:rsid w:val="009E751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2"/>
    <w:next w:val="Normalny2"/>
    <w:rsid w:val="009E751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2"/>
    <w:next w:val="Normalny2"/>
    <w:rsid w:val="009E751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2"/>
    <w:next w:val="Normalny2"/>
    <w:rsid w:val="009E7515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2"/>
    <w:next w:val="Normalny2"/>
    <w:rsid w:val="009E751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  <w:rsid w:val="009E7515"/>
  </w:style>
  <w:style w:type="table" w:styleId="TableNormal" w:customStyle="1">
    <w:name w:val="Table Normal"/>
    <w:rsid w:val="009E751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2"/>
    <w:next w:val="Normalny2"/>
    <w:rsid w:val="009E751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2" w:customStyle="1">
    <w:name w:val="Normalny2"/>
    <w:rsid w:val="009E7515"/>
  </w:style>
  <w:style w:type="table" w:styleId="TableNormal0" w:customStyle="1">
    <w:name w:val="Table Normal"/>
    <w:rsid w:val="009E751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2"/>
    <w:next w:val="Normalny2"/>
    <w:rsid w:val="009E7515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9E751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rsid w:val="009E7515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v7sDyeVP0AmYfBQ0ViKXnb3fWQ==">AMUW2mX6+Sby7y64LrsXEEFdP4Y2OCB0uyZIQAaxYHhwBfu5B775gPvb6Byj66MgZBkEvNRnl15bA+3RWc4EhHJC+xlVSeDURnkgNhAeXVsOBoy07JWi4eKV3Ue52trNpNPaIGTBPd//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2022-02-11T11:31:00Z</dcterms:created>
  <dc:creator>upwr</dc:creator>
</cp:coreProperties>
</file>