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E29A" w14:textId="2BA0905B" w:rsidR="00886965" w:rsidRPr="00BA7EA3" w:rsidRDefault="001F6C3B" w:rsidP="001F6C3B">
      <w:pPr>
        <w:pStyle w:val="Default"/>
        <w:jc w:val="right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BA7EA3">
        <w:rPr>
          <w:rFonts w:ascii="Times New Roman" w:hAnsi="Times New Roman" w:cs="Times New Roman"/>
          <w:i/>
          <w:color w:val="auto"/>
          <w:sz w:val="20"/>
          <w:szCs w:val="22"/>
        </w:rPr>
        <w:t>Załącznik nr 11 do zarządzenia nr 122/2020 Rektora Uniwersytetu Przyrodniczego we Wrocławiu</w:t>
      </w:r>
      <w:r w:rsidR="00BA7EA3">
        <w:rPr>
          <w:rFonts w:ascii="Times New Roman" w:hAnsi="Times New Roman" w:cs="Times New Roman"/>
          <w:i/>
          <w:color w:val="auto"/>
          <w:sz w:val="20"/>
          <w:szCs w:val="22"/>
        </w:rPr>
        <w:br/>
      </w:r>
      <w:r w:rsidRPr="00BA7EA3">
        <w:rPr>
          <w:rFonts w:ascii="Times New Roman" w:hAnsi="Times New Roman" w:cs="Times New Roman"/>
          <w:i/>
          <w:color w:val="auto"/>
          <w:sz w:val="20"/>
          <w:szCs w:val="22"/>
        </w:rPr>
        <w:t xml:space="preserve"> z dnia 24 kwietnia 2020 roku w sprawie wprowadzenia regulaminu wynagradzania pracowników </w:t>
      </w:r>
      <w:r w:rsidR="00BA7EA3">
        <w:rPr>
          <w:rFonts w:ascii="Times New Roman" w:hAnsi="Times New Roman" w:cs="Times New Roman"/>
          <w:i/>
          <w:color w:val="auto"/>
          <w:sz w:val="20"/>
          <w:szCs w:val="22"/>
        </w:rPr>
        <w:br/>
      </w:r>
      <w:r w:rsidRPr="00BA7EA3">
        <w:rPr>
          <w:rFonts w:ascii="Times New Roman" w:hAnsi="Times New Roman" w:cs="Times New Roman"/>
          <w:i/>
          <w:color w:val="auto"/>
          <w:sz w:val="20"/>
          <w:szCs w:val="22"/>
        </w:rPr>
        <w:t>Uniwersytetu Przyrodniczego w Wrocławiu</w:t>
      </w:r>
    </w:p>
    <w:p w14:paraId="4E8D16AD" w14:textId="77777777" w:rsidR="00886965" w:rsidRPr="00BA7EA3" w:rsidRDefault="00886965" w:rsidP="00886965">
      <w:pPr>
        <w:pStyle w:val="Default"/>
        <w:spacing w:line="276" w:lineRule="auto"/>
        <w:ind w:left="6372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5ABCA02" w14:textId="77777777" w:rsidR="00886965" w:rsidRPr="00BA7EA3" w:rsidRDefault="00886965" w:rsidP="00886965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A7EA3">
        <w:rPr>
          <w:rFonts w:ascii="Times New Roman" w:hAnsi="Times New Roman"/>
          <w:b/>
          <w:bCs/>
        </w:rPr>
        <w:t>WNIOSEK</w:t>
      </w:r>
    </w:p>
    <w:p w14:paraId="7A717C6D" w14:textId="77777777" w:rsidR="00886965" w:rsidRPr="00BA7EA3" w:rsidRDefault="00886965" w:rsidP="00886965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</w:rPr>
      </w:pPr>
      <w:r w:rsidRPr="00BA7EA3">
        <w:rPr>
          <w:rFonts w:ascii="Times New Roman" w:hAnsi="Times New Roman"/>
        </w:rPr>
        <w:t>o przyznanie nagrody rektora Uniwersytetu Przyrodniczego we Wrocławiu</w:t>
      </w:r>
    </w:p>
    <w:p w14:paraId="6EBF494C" w14:textId="69C789C4" w:rsidR="00886965" w:rsidRPr="00BA7EA3" w:rsidRDefault="00886965" w:rsidP="00886965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</w:rPr>
      </w:pPr>
      <w:r w:rsidRPr="00BA7EA3">
        <w:rPr>
          <w:rFonts w:ascii="Times New Roman" w:hAnsi="Times New Roman"/>
        </w:rPr>
        <w:t xml:space="preserve">Nagroda zespołowa  </w:t>
      </w:r>
      <w:sdt>
        <w:sdtPr>
          <w:rPr>
            <w:rFonts w:ascii="Times New Roman" w:hAnsi="Times New Roman"/>
          </w:rPr>
          <w:alias w:val="wybierz stopień nagrody"/>
          <w:tag w:val="wybierz"/>
          <w:id w:val="1201216430"/>
          <w:placeholder>
            <w:docPart w:val="72C3A71D2A7F4CC4AD181D5DB5EB9D06"/>
          </w:placeholder>
          <w:showingPlcHdr/>
          <w:comboBox>
            <w:listItem w:value="Wybierz element."/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="00DA7278" w:rsidRPr="00BA7EA3">
            <w:rPr>
              <w:rStyle w:val="Tekstzastpczy"/>
              <w:rFonts w:ascii="Times New Roman" w:hAnsi="Times New Roman"/>
            </w:rPr>
            <w:t>Wybierz element.</w:t>
          </w:r>
        </w:sdtContent>
      </w:sdt>
      <w:r w:rsidRPr="00BA7EA3">
        <w:rPr>
          <w:rFonts w:ascii="Times New Roman" w:hAnsi="Times New Roman"/>
        </w:rPr>
        <w:t xml:space="preserve">  stopnia*</w:t>
      </w:r>
    </w:p>
    <w:p w14:paraId="3B6BD16F" w14:textId="77777777" w:rsidR="00886965" w:rsidRPr="00BA7EA3" w:rsidRDefault="00886965" w:rsidP="00886965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</w:rPr>
      </w:pPr>
    </w:p>
    <w:p w14:paraId="05D1BA2D" w14:textId="5528C75B" w:rsidR="00886965" w:rsidRPr="00BA7EA3" w:rsidRDefault="00886965" w:rsidP="008869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7EA3">
        <w:rPr>
          <w:rFonts w:ascii="Times New Roman" w:hAnsi="Times New Roman" w:cs="Times New Roman"/>
          <w:color w:val="000000"/>
        </w:rPr>
        <w:t>za osiągnięcia naukowe**</w:t>
      </w:r>
      <w:r w:rsidRPr="00BA7EA3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alias w:val="I stopnia"/>
          <w:tag w:val="I stopnia"/>
          <w:id w:val="-407459012"/>
          <w:placeholder>
            <w:docPart w:val="72C3A71D2A7F4CC4AD181D5DB5EB9D06"/>
          </w:placeholder>
          <w:comboBox>
            <w:listItem w:value="Wybierz element."/>
            <w:listItem w:displayText="Wybierz element" w:value="Wybierz element"/>
            <w:listItem w:displayText="1. cykl co najmniej 2 publikacji z listy MNiSW /monografia za 200 pkt o łącznej liczbie 400 pkt, przy czym co najmniej jedna z prac jest za 200 pkt, a druga za 100 pkt" w:value="1. cykl co najmniej 2 publikacji z listy MNiSW /monografia za 200 pkt o łącznej liczbie 400 pkt, przy czym co najmniej jedna z prac jest za 200 pkt, a druga za 100 pkt"/>
            <w:listItem w:displayText="2. wdrożenie patentu międzynarodowego" w:value="2. wdrożenie patentu międzynarodowego"/>
          </w:comboBox>
        </w:sdtPr>
        <w:sdtEndPr/>
        <w:sdtContent>
          <w:r w:rsidR="007532BE" w:rsidRPr="00BA7EA3">
            <w:rPr>
              <w:rFonts w:ascii="Times New Roman" w:hAnsi="Times New Roman" w:cs="Times New Roman"/>
              <w:color w:val="000000"/>
            </w:rPr>
            <w:t>Wybierz element</w:t>
          </w:r>
        </w:sdtContent>
      </w:sdt>
      <w:r w:rsidRPr="00BA7EA3">
        <w:rPr>
          <w:rFonts w:ascii="Times New Roman" w:hAnsi="Times New Roman" w:cs="Times New Roman"/>
          <w:color w:val="000000"/>
        </w:rPr>
        <w:t xml:space="preserve"> *     </w:t>
      </w:r>
      <w:sdt>
        <w:sdtPr>
          <w:rPr>
            <w:rFonts w:ascii="Times New Roman" w:hAnsi="Times New Roman" w:cs="Times New Roman"/>
            <w:color w:val="000000"/>
          </w:rPr>
          <w:alias w:val="II stopnia"/>
          <w:tag w:val="II stopnia"/>
          <w:id w:val="-1324809880"/>
          <w:placeholder>
            <w:docPart w:val="C07E86DCBC3D40A8B5E665451DF9DA02"/>
          </w:placeholder>
          <w:comboBox>
            <w:listItem w:value="Wybierz element."/>
            <w:listItem w:displayText="Wybierz element" w:value="Wybierz element"/>
            <w:listItem w:displayText="1. cykl co najmniej 2 publikacji z listy MNiSW/monografia za 200 pkt o łącznej liczbie 340 pkt, przy czym co najmniej jedna z prac jest za 140 pkt, a druga za 100 pkt" w:value="1. cykl co najmniej 2 publikacji z listy MNiSW/monografia za 200 pkt o łącznej liczbie 340 pkt, przy czym co najmniej jedna z prac jest za 140 pkt, a druga za 100 pkt"/>
            <w:listItem w:displayText="2. przyznany patent międzynarodowy lub wdrożony patent krajowy" w:value="2. przyznany patent międzynarodowy lub wdrożony patent krajowy"/>
          </w:comboBox>
        </w:sdtPr>
        <w:sdtEndPr/>
        <w:sdtContent>
          <w:r w:rsidR="007532BE" w:rsidRPr="00BA7EA3">
            <w:rPr>
              <w:rFonts w:ascii="Times New Roman" w:hAnsi="Times New Roman" w:cs="Times New Roman"/>
              <w:color w:val="000000"/>
            </w:rPr>
            <w:t>Wybierz element</w:t>
          </w:r>
        </w:sdtContent>
      </w:sdt>
      <w:r w:rsidRPr="00BA7EA3">
        <w:rPr>
          <w:rFonts w:ascii="Times New Roman" w:hAnsi="Times New Roman" w:cs="Times New Roman"/>
          <w:color w:val="000000"/>
        </w:rPr>
        <w:t xml:space="preserve">  *     </w:t>
      </w:r>
      <w:sdt>
        <w:sdtPr>
          <w:rPr>
            <w:rFonts w:ascii="Times New Roman" w:hAnsi="Times New Roman" w:cs="Times New Roman"/>
            <w:color w:val="000000"/>
          </w:rPr>
          <w:alias w:val="III stopnia"/>
          <w:tag w:val="III stopnia"/>
          <w:id w:val="300272504"/>
          <w:placeholder>
            <w:docPart w:val="90941058BA7B44DABE9CE1D3E629681F"/>
          </w:placeholder>
          <w:comboBox>
            <w:listItem w:value="Wybierz element."/>
            <w:listItem w:displayText="Wybierz element" w:value="Wybierz element"/>
            <w:listItem w:displayText="1. cykl co najmniej 2 publikacji z listy MNiSW/monografia 200 pkt, o łącznej liczbie 300 pkt, przy czym co najmniej jedna z prac jest za 100 pkt, a druga za 70 pkt" w:value="1. cykl co najmniej 2 publikacji z listy MNiSW/monografia 200 pkt, o łącznej liczbie 300 pkt, przy czym co najmniej jedna z prac jest za 100 pkt, a druga za 70 pkt"/>
            <w:listItem w:displayText="2. przyznany patent krajowy" w:value="2. przyznany patent krajowy"/>
          </w:comboBox>
        </w:sdtPr>
        <w:sdtEndPr/>
        <w:sdtContent>
          <w:r w:rsidR="007532BE" w:rsidRPr="00BA7EA3">
            <w:rPr>
              <w:rFonts w:ascii="Times New Roman" w:hAnsi="Times New Roman" w:cs="Times New Roman"/>
              <w:color w:val="000000"/>
            </w:rPr>
            <w:t>Wybierz element</w:t>
          </w:r>
        </w:sdtContent>
      </w:sdt>
      <w:r w:rsidRPr="00BA7EA3">
        <w:rPr>
          <w:rFonts w:ascii="Times New Roman" w:hAnsi="Times New Roman" w:cs="Times New Roman"/>
          <w:color w:val="000000"/>
        </w:rPr>
        <w:t>*</w:t>
      </w:r>
    </w:p>
    <w:p w14:paraId="59DFF24A" w14:textId="77777777" w:rsidR="00886965" w:rsidRPr="00BA7EA3" w:rsidRDefault="00886965" w:rsidP="0088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F5EE595" w14:textId="77777777" w:rsidR="00886965" w:rsidRPr="00BA7EA3" w:rsidRDefault="00886965" w:rsidP="0088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69A8A20" w14:textId="73D88BB4" w:rsidR="00886965" w:rsidRPr="00BA7EA3" w:rsidRDefault="00886965" w:rsidP="008869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7EA3">
        <w:rPr>
          <w:rFonts w:ascii="Times New Roman" w:hAnsi="Times New Roman" w:cs="Times New Roman"/>
          <w:color w:val="000000"/>
        </w:rPr>
        <w:t xml:space="preserve">za osiągnięcia dydaktyczne**  </w:t>
      </w:r>
      <w:sdt>
        <w:sdtPr>
          <w:rPr>
            <w:rFonts w:ascii="Times New Roman" w:hAnsi="Times New Roman" w:cs="Times New Roman"/>
            <w:color w:val="000000"/>
          </w:rPr>
          <w:alias w:val="I stopnia"/>
          <w:tag w:val="I stopnia"/>
          <w:id w:val="-382877137"/>
          <w:placeholder>
            <w:docPart w:val="6CA5E74973E84A0DAA2301AD5215394F"/>
          </w:placeholder>
          <w:comboBox>
            <w:listItem w:value="Wybierz element."/>
            <w:listItem w:displayText="Wybierz element" w:value="Wybierz element"/>
            <w:listItem w:displayText="1. współautorstwo pierwszego wydania podręcznika" w:value="1. współautorstwo pierwszego wydania podręcznika"/>
            <w:listItem w:displayText="2. przygotowanie i realizacja wydziałowej oferty na DFN" w:value="2. przygotowanie i realizacja wydziałowej oferty na DFN"/>
            <w:listItem w:displayText="3. opracowanie programu studiów" w:value="3. opracowanie programu studiów"/>
            <w:listItem w:displayText="4. pozyskanie projektu dydaktycznego finansowanego ze źródeł zewnętrznych o wartości powyżej 1,0 mln PLN jeśli nie było wnioskowane za to samo osiągnięcie w przypadku ust. 7, pkt. 3." w:value="4. pozyskanie projektu dydaktycznego finansowanego ze źródeł zewnętrznych o wartości powyżej 1,0 mln PLN jeśli nie było wnioskowane za to samo osiągnięcie w przypadku ust. 7, pkt. 3."/>
            <w:listItem w:displayText="5. opiekę nad SKN zajmującego I miejsce w rankingu SKN." w:value="5. opiekę nad SKN zajmującego I miejsce w rankingu SKN."/>
          </w:comboBox>
        </w:sdtPr>
        <w:sdtEndPr/>
        <w:sdtContent>
          <w:r w:rsidR="007532BE" w:rsidRPr="00BA7EA3">
            <w:rPr>
              <w:rFonts w:ascii="Times New Roman" w:hAnsi="Times New Roman" w:cs="Times New Roman"/>
              <w:color w:val="000000"/>
            </w:rPr>
            <w:t>Wybierz element</w:t>
          </w:r>
        </w:sdtContent>
      </w:sdt>
      <w:r w:rsidRPr="00BA7EA3">
        <w:rPr>
          <w:rFonts w:ascii="Times New Roman" w:hAnsi="Times New Roman" w:cs="Times New Roman"/>
          <w:color w:val="000000"/>
        </w:rPr>
        <w:t xml:space="preserve">*   </w:t>
      </w:r>
      <w:sdt>
        <w:sdtPr>
          <w:rPr>
            <w:rFonts w:ascii="Times New Roman" w:hAnsi="Times New Roman" w:cs="Times New Roman"/>
            <w:color w:val="000000"/>
          </w:rPr>
          <w:alias w:val="II stopnia"/>
          <w:tag w:val="II stopnia"/>
          <w:id w:val="-1237477084"/>
          <w:placeholder>
            <w:docPart w:val="A5D94A12308A4FCFBA84E783D8ADE9CF"/>
          </w:placeholder>
          <w:comboBox>
            <w:listItem w:value="Wybierz element."/>
            <w:listItem w:displayText="Wybierz element" w:value="Wybierz element"/>
            <w:listItem w:displayText="1. współautorstwo rozdziału w pierwszym wydaniu podręcznika" w:value="1. współautorstwo rozdziału w pierwszym wydaniu podręcznika"/>
            <w:listItem w:displayText="2. współautorstwo pierwszego wydania skryptu" w:value="2. współautorstwo pierwszego wydania skryptu"/>
            <w:listItem w:displayText="3. pozyskanie projektu dydaktycznego finansowanego ze źródeł zewnętrznych o wartości 0,5 – 1,0 mln PLN jeśli nie było wnioskowane za to samo osiągnięcie w przypadku ust. 8, pkt. 3" w:value="3. pozyskanie projektu dydaktycznego finansowanego ze źródeł zewnętrznych o wartości 0,5 – 1,0 mln PLN jeśli nie było wnioskowane za to samo osiągnięcie w przypadku ust. 8, pkt. 3"/>
            <w:listItem w:displayText="4. opiekę nad SKN zajmującego II miejsce w rankingu SKN" w:value="4. opiekę nad SKN zajmującego II miejsce w rankingu SKN"/>
          </w:comboBox>
        </w:sdtPr>
        <w:sdtEndPr/>
        <w:sdtContent>
          <w:r w:rsidR="00E6752A" w:rsidRPr="00BA7EA3">
            <w:rPr>
              <w:rFonts w:ascii="Times New Roman" w:hAnsi="Times New Roman" w:cs="Times New Roman"/>
              <w:color w:val="000000"/>
            </w:rPr>
            <w:t>Wybierz element</w:t>
          </w:r>
        </w:sdtContent>
      </w:sdt>
      <w:r w:rsidRPr="00BA7EA3">
        <w:rPr>
          <w:rFonts w:ascii="Times New Roman" w:hAnsi="Times New Roman" w:cs="Times New Roman"/>
          <w:color w:val="000000"/>
        </w:rPr>
        <w:t xml:space="preserve">*  </w:t>
      </w:r>
      <w:sdt>
        <w:sdtPr>
          <w:rPr>
            <w:rFonts w:ascii="Times New Roman" w:hAnsi="Times New Roman" w:cs="Times New Roman"/>
            <w:color w:val="000000"/>
          </w:rPr>
          <w:alias w:val="III stopnia"/>
          <w:tag w:val="III stopnia"/>
          <w:id w:val="1975411147"/>
          <w:placeholder>
            <w:docPart w:val="F359136B2DBC4371A90399F0AF8C05DC"/>
          </w:placeholder>
          <w:comboBox>
            <w:listItem w:value="Wybierz element."/>
            <w:listItem w:displayText="Wybierz element" w:value="Wybierz element"/>
            <w:listItem w:displayText="1. współredakcję merytoryczną pierwszego wydania podręcznika" w:value="1. współredakcję merytoryczną pierwszego wydania podręcznika"/>
            <w:listItem w:displayText="2. opracowanie kolejnego wydania podręcznika" w:value="2. opracowanie kolejnego wydania podręcznika"/>
            <w:listItem w:displayText="3. pozyskanie projektu dydaktycznego finansowanego ze źródeł zewnętrznych jeśli nie było wnioskowane za to samo osiągnięcie w przypadku ust. 9, pkt. 3," w:value="3. pozyskanie projektu dydaktycznego finansowanego ze źródeł zewnętrznych jeśli nie było wnioskowane za to samo osiągnięcie w przypadku ust. 9, pkt. 3,"/>
            <w:listItem w:displayText="4. opiekę nad SKN zajmującego III miejsce w rankingu SKN" w:value="4. opiekę nad SKN zajmującego III miejsce w rankingu SKN"/>
          </w:comboBox>
        </w:sdtPr>
        <w:sdtEndPr/>
        <w:sdtContent>
          <w:r w:rsidR="007532BE" w:rsidRPr="00BA7EA3">
            <w:rPr>
              <w:rFonts w:ascii="Times New Roman" w:hAnsi="Times New Roman" w:cs="Times New Roman"/>
              <w:color w:val="000000"/>
            </w:rPr>
            <w:t>Wybierz element</w:t>
          </w:r>
        </w:sdtContent>
      </w:sdt>
      <w:r w:rsidRPr="00BA7EA3">
        <w:rPr>
          <w:rFonts w:ascii="Times New Roman" w:hAnsi="Times New Roman" w:cs="Times New Roman"/>
          <w:color w:val="000000"/>
        </w:rPr>
        <w:t>*</w:t>
      </w:r>
    </w:p>
    <w:p w14:paraId="21B1D75A" w14:textId="77777777" w:rsidR="00886965" w:rsidRPr="00BA7EA3" w:rsidRDefault="00886965" w:rsidP="00886965">
      <w:pPr>
        <w:pStyle w:val="Akapitzlist"/>
        <w:rPr>
          <w:rFonts w:ascii="Times New Roman" w:hAnsi="Times New Roman" w:cs="Times New Roman"/>
          <w:color w:val="000000"/>
        </w:rPr>
      </w:pPr>
    </w:p>
    <w:p w14:paraId="3E9F5690" w14:textId="77777777" w:rsidR="00886965" w:rsidRPr="00BA7EA3" w:rsidRDefault="00886965" w:rsidP="00886965">
      <w:pPr>
        <w:pStyle w:val="Akapitzlist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</w:rPr>
      </w:pPr>
    </w:p>
    <w:p w14:paraId="01C89501" w14:textId="0A7E62F7" w:rsidR="00886965" w:rsidRPr="00BA7EA3" w:rsidRDefault="00886965" w:rsidP="008869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7EA3">
        <w:rPr>
          <w:rFonts w:ascii="Times New Roman" w:hAnsi="Times New Roman" w:cs="Times New Roman"/>
          <w:color w:val="000000"/>
        </w:rPr>
        <w:t xml:space="preserve">za osiągnięcia organizacyjne** </w:t>
      </w:r>
      <w:sdt>
        <w:sdtPr>
          <w:rPr>
            <w:rFonts w:ascii="Times New Roman" w:hAnsi="Times New Roman" w:cs="Times New Roman"/>
            <w:color w:val="000000"/>
          </w:rPr>
          <w:tag w:val="I stopnia"/>
          <w:id w:val="572623411"/>
          <w:placeholder>
            <w:docPart w:val="5DD7BB431E0647F7B81CA75CFB80578A"/>
          </w:placeholder>
          <w:comboBox>
            <w:listItem w:value="Wybierz element."/>
            <w:listItem w:displayText="Wybierz element" w:value="Wybierz element"/>
            <w:listItem w:displayText="1. pełnienie funkcji redaktora naczelnego czasopisma naukowego" w:value="1. pełnienie funkcji redaktora naczelnego czasopisma naukowego"/>
            <w:listItem w:displayText="2. organizację konferencji międzynarodowych" w:value="2. organizację konferencji międzynarodowych"/>
            <w:listItem w:displayText="3. członkostwo we władzach zagranicznych lub międzynarodowych towarzystw, organizacji i instytucji naukowych" w:value="3. członkostwo we władzach zagranicznych lub międzynarodowych towarzystw, organizacji i instytucji naukowych"/>
            <w:listItem w:displayText="4. organizacja wyróżniających się działań promujących Uniwersytet" w:value="4. organizacja wyróżniających się działań promujących Uniwersytet"/>
          </w:comboBox>
        </w:sdtPr>
        <w:sdtEndPr/>
        <w:sdtContent>
          <w:r w:rsidR="00E6752A" w:rsidRPr="00BA7EA3">
            <w:rPr>
              <w:rFonts w:ascii="Times New Roman" w:hAnsi="Times New Roman" w:cs="Times New Roman"/>
              <w:color w:val="000000"/>
            </w:rPr>
            <w:t>Wybierz element</w:t>
          </w:r>
        </w:sdtContent>
      </w:sdt>
      <w:r w:rsidRPr="00BA7EA3">
        <w:rPr>
          <w:rFonts w:ascii="Times New Roman" w:hAnsi="Times New Roman" w:cs="Times New Roman"/>
          <w:color w:val="000000"/>
        </w:rPr>
        <w:t xml:space="preserve">*  </w:t>
      </w:r>
    </w:p>
    <w:p w14:paraId="0708EDCE" w14:textId="77777777" w:rsidR="00886965" w:rsidRPr="00BA7EA3" w:rsidRDefault="00886965" w:rsidP="0088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C97B247" w14:textId="77777777" w:rsidR="00E11817" w:rsidRPr="00BA7EA3" w:rsidRDefault="00E11817" w:rsidP="00E11817">
      <w:pPr>
        <w:pStyle w:val="Akapitzlist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color w:val="000000"/>
        </w:rPr>
      </w:pPr>
    </w:p>
    <w:p w14:paraId="629F58B3" w14:textId="77777777" w:rsidR="00886965" w:rsidRPr="00BA7EA3" w:rsidRDefault="00E11817" w:rsidP="00886965">
      <w:pPr>
        <w:tabs>
          <w:tab w:val="left" w:pos="4920"/>
        </w:tabs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</w:rPr>
        <w:t xml:space="preserve">     </w:t>
      </w:r>
      <w:r w:rsidR="00886965" w:rsidRPr="00BA7EA3">
        <w:rPr>
          <w:rFonts w:ascii="Times New Roman" w:hAnsi="Times New Roman"/>
        </w:rPr>
        <w:t xml:space="preserve">    </w:t>
      </w:r>
      <w:r w:rsidR="00886965" w:rsidRPr="00BA7EA3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14:paraId="161AB2F5" w14:textId="77777777" w:rsidR="00886965" w:rsidRPr="00BA7EA3" w:rsidRDefault="00886965" w:rsidP="00886965">
      <w:pPr>
        <w:tabs>
          <w:tab w:val="left" w:pos="4920"/>
        </w:tabs>
        <w:spacing w:after="0" w:line="240" w:lineRule="auto"/>
        <w:ind w:left="238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</w:t>
      </w:r>
    </w:p>
    <w:p w14:paraId="19501202" w14:textId="77777777" w:rsidR="00886965" w:rsidRPr="00BA7EA3" w:rsidRDefault="00886965" w:rsidP="00886965">
      <w:pPr>
        <w:tabs>
          <w:tab w:val="left" w:pos="4920"/>
        </w:tabs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>szczegółowe informacje dotyczące osiągnięcia</w:t>
      </w:r>
    </w:p>
    <w:p w14:paraId="2FCFA8A0" w14:textId="77777777" w:rsidR="00724B7A" w:rsidRPr="00BA7EA3" w:rsidRDefault="00724B7A" w:rsidP="00724B7A">
      <w:pPr>
        <w:pStyle w:val="Default"/>
        <w:spacing w:line="276" w:lineRule="auto"/>
        <w:ind w:left="6372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D486350" w14:textId="77777777" w:rsidR="00724B7A" w:rsidRPr="00BA7EA3" w:rsidRDefault="00724B7A" w:rsidP="00951563">
      <w:pPr>
        <w:spacing w:line="192" w:lineRule="exact"/>
        <w:jc w:val="both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</w:rPr>
        <w:t xml:space="preserve">1. </w:t>
      </w:r>
      <w:r w:rsidRPr="00BA7EA3">
        <w:rPr>
          <w:rFonts w:ascii="Times New Roman" w:hAnsi="Times New Roman"/>
          <w:sz w:val="20"/>
          <w:szCs w:val="20"/>
        </w:rPr>
        <w:t>Zespół w składzie (należy podać w kolejności: tytuł i stopień naukowy, nazwisko i imię, jednostka organizacyjną Uczelni, proponowany udział w nagrodzie w %, informacja o nagr</w:t>
      </w:r>
      <w:r w:rsidR="00E11817" w:rsidRPr="00BA7EA3">
        <w:rPr>
          <w:rFonts w:ascii="Times New Roman" w:hAnsi="Times New Roman"/>
          <w:sz w:val="20"/>
          <w:szCs w:val="20"/>
        </w:rPr>
        <w:t>odach uzyskanych w ciągu 5 lat). Wkład pracy członka zespołu otrzymującego nagrodę wynosi co najmniej 10% i nie więcej niż 50%. Podział przyznanej nagrody zespołowej pomiędzy członków zespołu uzależniony jest od wkładu pracy poszczególnych osób</w:t>
      </w:r>
      <w:r w:rsidR="009302B8" w:rsidRPr="00BA7EA3">
        <w:rPr>
          <w:rFonts w:ascii="Times New Roman" w:hAnsi="Times New Roman"/>
          <w:sz w:val="20"/>
          <w:szCs w:val="20"/>
        </w:rPr>
        <w:t>:</w:t>
      </w:r>
    </w:p>
    <w:p w14:paraId="7D16C0EF" w14:textId="77777777" w:rsidR="00724B7A" w:rsidRPr="00BA7EA3" w:rsidRDefault="00724B7A" w:rsidP="0017768E">
      <w:pPr>
        <w:tabs>
          <w:tab w:val="left" w:leader="dot" w:pos="8040"/>
        </w:tabs>
        <w:spacing w:before="235"/>
        <w:ind w:right="-985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 xml:space="preserve">– .......................................................................................................................                  </w:t>
      </w:r>
      <w:r w:rsidR="0017768E" w:rsidRPr="00BA7EA3">
        <w:rPr>
          <w:rFonts w:ascii="Times New Roman" w:hAnsi="Times New Roman"/>
          <w:sz w:val="20"/>
          <w:szCs w:val="20"/>
        </w:rPr>
        <w:t>.....................</w:t>
      </w:r>
    </w:p>
    <w:p w14:paraId="6CF49EF6" w14:textId="3566C03A" w:rsidR="00724B7A" w:rsidRPr="00BA7EA3" w:rsidRDefault="00724B7A" w:rsidP="00E11817">
      <w:pPr>
        <w:tabs>
          <w:tab w:val="left" w:leader="dot" w:pos="8040"/>
        </w:tabs>
        <w:spacing w:before="235" w:line="360" w:lineRule="auto"/>
        <w:ind w:right="-985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 xml:space="preserve">tytuł i stopień naukowy, nazwisko i imię, jednostka organizacyjna Uczelni                  </w:t>
      </w:r>
      <w:r w:rsidR="00BA7EA3">
        <w:rPr>
          <w:rFonts w:ascii="Times New Roman" w:hAnsi="Times New Roman"/>
          <w:sz w:val="20"/>
          <w:szCs w:val="20"/>
        </w:rPr>
        <w:t xml:space="preserve">  </w:t>
      </w:r>
      <w:r w:rsidRPr="00BA7EA3">
        <w:rPr>
          <w:rFonts w:ascii="Times New Roman" w:hAnsi="Times New Roman"/>
          <w:sz w:val="20"/>
          <w:szCs w:val="20"/>
        </w:rPr>
        <w:t xml:space="preserve">   udział w %</w:t>
      </w:r>
      <w:r w:rsidRPr="00BA7EA3">
        <w:rPr>
          <w:rFonts w:ascii="Times New Roman" w:hAnsi="Times New Roman"/>
          <w:sz w:val="20"/>
          <w:szCs w:val="20"/>
        </w:rPr>
        <w:br/>
      </w:r>
      <w:r w:rsidR="0046664A" w:rsidRPr="00BA7EA3">
        <w:rPr>
          <w:rFonts w:ascii="Times New Roman" w:hAnsi="Times New Roman"/>
          <w:spacing w:val="1"/>
          <w:sz w:val="20"/>
          <w:szCs w:val="20"/>
        </w:rPr>
        <w:t>rok uzyskania nagrody r</w:t>
      </w:r>
      <w:r w:rsidRPr="00BA7EA3">
        <w:rPr>
          <w:rFonts w:ascii="Times New Roman" w:hAnsi="Times New Roman"/>
          <w:spacing w:val="1"/>
          <w:sz w:val="20"/>
          <w:szCs w:val="20"/>
        </w:rPr>
        <w:t>ektora w</w:t>
      </w:r>
      <w:r w:rsidR="0032262C" w:rsidRPr="00BA7EA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A7EA3">
        <w:rPr>
          <w:rFonts w:ascii="Times New Roman" w:hAnsi="Times New Roman"/>
          <w:spacing w:val="1"/>
          <w:sz w:val="20"/>
          <w:szCs w:val="20"/>
        </w:rPr>
        <w:t>ciągu ostatnich 5 lat</w:t>
      </w:r>
      <w:r w:rsidRPr="00BA7EA3">
        <w:rPr>
          <w:rFonts w:ascii="Times New Roman" w:hAnsi="Times New Roman"/>
          <w:sz w:val="20"/>
          <w:szCs w:val="20"/>
        </w:rPr>
        <w:tab/>
      </w:r>
    </w:p>
    <w:p w14:paraId="7F83333B" w14:textId="77777777" w:rsidR="00724B7A" w:rsidRPr="00BA7EA3" w:rsidRDefault="00724B7A" w:rsidP="0017768E">
      <w:pPr>
        <w:pBdr>
          <w:top w:val="single" w:sz="8" w:space="1" w:color="auto"/>
        </w:pBdr>
        <w:tabs>
          <w:tab w:val="left" w:leader="dot" w:pos="8040"/>
        </w:tabs>
        <w:spacing w:before="192" w:line="403" w:lineRule="exact"/>
        <w:ind w:right="-985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 xml:space="preserve">– .......................................................................................................................                 </w:t>
      </w:r>
      <w:r w:rsidR="0017768E" w:rsidRPr="00BA7EA3">
        <w:rPr>
          <w:rFonts w:ascii="Times New Roman" w:hAnsi="Times New Roman"/>
          <w:sz w:val="20"/>
          <w:szCs w:val="20"/>
        </w:rPr>
        <w:t>......................</w:t>
      </w:r>
    </w:p>
    <w:p w14:paraId="675165FA" w14:textId="57F66ECF" w:rsidR="00724B7A" w:rsidRPr="00BA7EA3" w:rsidRDefault="00724B7A" w:rsidP="00E11817">
      <w:pPr>
        <w:pBdr>
          <w:top w:val="single" w:sz="8" w:space="1" w:color="auto"/>
        </w:pBdr>
        <w:tabs>
          <w:tab w:val="left" w:leader="dot" w:pos="8040"/>
        </w:tabs>
        <w:spacing w:before="192" w:line="360" w:lineRule="auto"/>
        <w:ind w:right="-985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>tytuł i stopień naukowy, nazwisko i imię, jednostka organizacyjna Uczelni                      ud</w:t>
      </w:r>
      <w:r w:rsidR="0046664A" w:rsidRPr="00BA7EA3">
        <w:rPr>
          <w:rFonts w:ascii="Times New Roman" w:hAnsi="Times New Roman"/>
          <w:sz w:val="20"/>
          <w:szCs w:val="20"/>
        </w:rPr>
        <w:t>ział w %</w:t>
      </w:r>
      <w:r w:rsidR="0046664A" w:rsidRPr="00BA7EA3">
        <w:rPr>
          <w:rFonts w:ascii="Times New Roman" w:hAnsi="Times New Roman"/>
          <w:sz w:val="20"/>
          <w:szCs w:val="20"/>
        </w:rPr>
        <w:br/>
        <w:t>rok uzyskania nagrody r</w:t>
      </w:r>
      <w:r w:rsidRPr="00BA7EA3">
        <w:rPr>
          <w:rFonts w:ascii="Times New Roman" w:hAnsi="Times New Roman"/>
          <w:sz w:val="20"/>
          <w:szCs w:val="20"/>
        </w:rPr>
        <w:t>ektora w ciągu ostatnich 5 lat</w:t>
      </w:r>
      <w:r w:rsidRPr="00BA7EA3">
        <w:rPr>
          <w:rFonts w:ascii="Times New Roman" w:hAnsi="Times New Roman"/>
          <w:sz w:val="20"/>
          <w:szCs w:val="20"/>
        </w:rPr>
        <w:tab/>
      </w:r>
    </w:p>
    <w:p w14:paraId="38C2184A" w14:textId="77777777" w:rsidR="00724B7A" w:rsidRPr="00BA7EA3" w:rsidRDefault="00724B7A" w:rsidP="0017768E">
      <w:pPr>
        <w:pBdr>
          <w:top w:val="single" w:sz="8" w:space="1" w:color="auto"/>
        </w:pBdr>
        <w:tabs>
          <w:tab w:val="left" w:leader="dot" w:pos="4310"/>
          <w:tab w:val="left" w:leader="dot" w:pos="8040"/>
        </w:tabs>
        <w:spacing w:before="197" w:line="403" w:lineRule="exact"/>
        <w:ind w:right="-985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 xml:space="preserve">– ............................................................................................................................         </w:t>
      </w:r>
      <w:r w:rsidR="0017768E" w:rsidRPr="00BA7EA3">
        <w:rPr>
          <w:rFonts w:ascii="Times New Roman" w:hAnsi="Times New Roman"/>
          <w:sz w:val="20"/>
          <w:szCs w:val="20"/>
        </w:rPr>
        <w:t xml:space="preserve">      ...................</w:t>
      </w:r>
    </w:p>
    <w:p w14:paraId="092A9B03" w14:textId="2A22E9E7" w:rsidR="00724B7A" w:rsidRPr="00BA7EA3" w:rsidRDefault="00724B7A" w:rsidP="00E11817">
      <w:pPr>
        <w:pBdr>
          <w:top w:val="single" w:sz="8" w:space="1" w:color="auto"/>
        </w:pBdr>
        <w:tabs>
          <w:tab w:val="left" w:leader="dot" w:pos="4310"/>
          <w:tab w:val="left" w:leader="dot" w:pos="8040"/>
        </w:tabs>
        <w:spacing w:before="197" w:line="360" w:lineRule="auto"/>
        <w:ind w:right="-985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 xml:space="preserve">tytuł i stopień naukowy, nazwisko i imię, jednostka organizacyjna Uczelni                   </w:t>
      </w:r>
      <w:r w:rsidR="00BA7EA3">
        <w:rPr>
          <w:rFonts w:ascii="Times New Roman" w:hAnsi="Times New Roman"/>
          <w:sz w:val="20"/>
          <w:szCs w:val="20"/>
        </w:rPr>
        <w:t xml:space="preserve">  </w:t>
      </w:r>
      <w:r w:rsidRPr="00BA7EA3">
        <w:rPr>
          <w:rFonts w:ascii="Times New Roman" w:hAnsi="Times New Roman"/>
          <w:sz w:val="20"/>
          <w:szCs w:val="20"/>
        </w:rPr>
        <w:t xml:space="preserve">   ud</w:t>
      </w:r>
      <w:r w:rsidR="0046664A" w:rsidRPr="00BA7EA3">
        <w:rPr>
          <w:rFonts w:ascii="Times New Roman" w:hAnsi="Times New Roman"/>
          <w:sz w:val="20"/>
          <w:szCs w:val="20"/>
        </w:rPr>
        <w:t>ział w %</w:t>
      </w:r>
      <w:r w:rsidR="0046664A" w:rsidRPr="00BA7EA3">
        <w:rPr>
          <w:rFonts w:ascii="Times New Roman" w:hAnsi="Times New Roman"/>
          <w:sz w:val="20"/>
          <w:szCs w:val="20"/>
        </w:rPr>
        <w:br/>
        <w:t>rok uzyskania nagrody r</w:t>
      </w:r>
      <w:r w:rsidRPr="00BA7EA3">
        <w:rPr>
          <w:rFonts w:ascii="Times New Roman" w:hAnsi="Times New Roman"/>
          <w:sz w:val="20"/>
          <w:szCs w:val="20"/>
        </w:rPr>
        <w:t>ektora w ciągu ostatnich 5 lat..................................</w:t>
      </w:r>
      <w:r w:rsidRPr="00BA7EA3">
        <w:rPr>
          <w:rFonts w:ascii="Times New Roman" w:hAnsi="Times New Roman"/>
          <w:sz w:val="20"/>
          <w:szCs w:val="20"/>
        </w:rPr>
        <w:tab/>
      </w:r>
    </w:p>
    <w:p w14:paraId="42898A8C" w14:textId="77777777" w:rsidR="00724B7A" w:rsidRPr="00BA7EA3" w:rsidRDefault="00724B7A" w:rsidP="0017768E">
      <w:pPr>
        <w:tabs>
          <w:tab w:val="left" w:leader="dot" w:pos="8040"/>
        </w:tabs>
        <w:spacing w:before="187" w:line="408" w:lineRule="exact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>– .................................................................................................................                          ...................</w:t>
      </w:r>
      <w:r w:rsidR="0017768E" w:rsidRPr="00BA7EA3">
        <w:rPr>
          <w:rFonts w:ascii="Times New Roman" w:hAnsi="Times New Roman"/>
          <w:sz w:val="20"/>
          <w:szCs w:val="20"/>
        </w:rPr>
        <w:t>.</w:t>
      </w:r>
    </w:p>
    <w:p w14:paraId="3194E923" w14:textId="3CD2B292" w:rsidR="00724B7A" w:rsidRPr="00BA7EA3" w:rsidRDefault="00724B7A" w:rsidP="00E11817">
      <w:pPr>
        <w:tabs>
          <w:tab w:val="left" w:leader="dot" w:pos="8040"/>
        </w:tabs>
        <w:spacing w:before="187" w:line="360" w:lineRule="auto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 xml:space="preserve">tytuł i stopień naukowy, nazwisko i imię, jednostka organizacyjna Uczelni                   </w:t>
      </w:r>
      <w:r w:rsidR="00BA7EA3">
        <w:rPr>
          <w:rFonts w:ascii="Times New Roman" w:hAnsi="Times New Roman"/>
          <w:sz w:val="20"/>
          <w:szCs w:val="20"/>
        </w:rPr>
        <w:t xml:space="preserve">   </w:t>
      </w:r>
      <w:r w:rsidRPr="00BA7EA3">
        <w:rPr>
          <w:rFonts w:ascii="Times New Roman" w:hAnsi="Times New Roman"/>
          <w:sz w:val="20"/>
          <w:szCs w:val="20"/>
        </w:rPr>
        <w:t xml:space="preserve">   udział w %</w:t>
      </w:r>
      <w:r w:rsidRPr="00BA7EA3">
        <w:rPr>
          <w:rFonts w:ascii="Times New Roman" w:hAnsi="Times New Roman"/>
          <w:sz w:val="20"/>
          <w:szCs w:val="20"/>
        </w:rPr>
        <w:br/>
      </w:r>
      <w:r w:rsidR="0046664A" w:rsidRPr="00BA7EA3">
        <w:rPr>
          <w:rFonts w:ascii="Times New Roman" w:hAnsi="Times New Roman"/>
          <w:spacing w:val="1"/>
          <w:sz w:val="20"/>
          <w:szCs w:val="20"/>
        </w:rPr>
        <w:t>rok uzyskania nagrody r</w:t>
      </w:r>
      <w:r w:rsidRPr="00BA7EA3">
        <w:rPr>
          <w:rFonts w:ascii="Times New Roman" w:hAnsi="Times New Roman"/>
          <w:spacing w:val="1"/>
          <w:sz w:val="20"/>
          <w:szCs w:val="20"/>
        </w:rPr>
        <w:t>ektora wciągu ostatnich 5 lat</w:t>
      </w:r>
      <w:r w:rsidRPr="00BA7EA3">
        <w:rPr>
          <w:rFonts w:ascii="Times New Roman" w:hAnsi="Times New Roman"/>
          <w:sz w:val="20"/>
          <w:szCs w:val="20"/>
        </w:rPr>
        <w:tab/>
      </w:r>
    </w:p>
    <w:p w14:paraId="38C0BA1C" w14:textId="77777777" w:rsidR="00724B7A" w:rsidRPr="00BA7EA3" w:rsidRDefault="00724B7A" w:rsidP="00E11817">
      <w:pPr>
        <w:tabs>
          <w:tab w:val="left" w:leader="dot" w:pos="8040"/>
        </w:tabs>
        <w:spacing w:before="182" w:line="418" w:lineRule="exact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 xml:space="preserve">–- ...................................................................................................................                    </w:t>
      </w:r>
      <w:r w:rsidR="0017768E" w:rsidRPr="00BA7EA3">
        <w:rPr>
          <w:rFonts w:ascii="Times New Roman" w:hAnsi="Times New Roman"/>
          <w:sz w:val="20"/>
          <w:szCs w:val="20"/>
        </w:rPr>
        <w:t>......................</w:t>
      </w:r>
    </w:p>
    <w:p w14:paraId="54B08835" w14:textId="05C3A40A" w:rsidR="00724B7A" w:rsidRPr="00BA7EA3" w:rsidRDefault="00724B7A" w:rsidP="00E11817">
      <w:pPr>
        <w:tabs>
          <w:tab w:val="left" w:leader="dot" w:pos="8040"/>
        </w:tabs>
        <w:spacing w:before="182" w:line="360" w:lineRule="auto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 xml:space="preserve">tytuł i stopień naukowy, nazwisko i imię, jednostka organizacyjna Uczelni                     </w:t>
      </w:r>
      <w:r w:rsidR="00BA7EA3">
        <w:rPr>
          <w:rFonts w:ascii="Times New Roman" w:hAnsi="Times New Roman"/>
          <w:sz w:val="20"/>
          <w:szCs w:val="20"/>
        </w:rPr>
        <w:t xml:space="preserve">  </w:t>
      </w:r>
      <w:r w:rsidRPr="00BA7EA3">
        <w:rPr>
          <w:rFonts w:ascii="Times New Roman" w:hAnsi="Times New Roman"/>
          <w:sz w:val="20"/>
          <w:szCs w:val="20"/>
        </w:rPr>
        <w:t xml:space="preserve"> ud</w:t>
      </w:r>
      <w:r w:rsidR="0046664A" w:rsidRPr="00BA7EA3">
        <w:rPr>
          <w:rFonts w:ascii="Times New Roman" w:hAnsi="Times New Roman"/>
          <w:sz w:val="20"/>
          <w:szCs w:val="20"/>
        </w:rPr>
        <w:t>ział w %</w:t>
      </w:r>
      <w:r w:rsidR="0046664A" w:rsidRPr="00BA7EA3">
        <w:rPr>
          <w:rFonts w:ascii="Times New Roman" w:hAnsi="Times New Roman"/>
          <w:sz w:val="20"/>
          <w:szCs w:val="20"/>
        </w:rPr>
        <w:br/>
        <w:t>rok uzyskania nagrody r</w:t>
      </w:r>
      <w:r w:rsidRPr="00BA7EA3">
        <w:rPr>
          <w:rFonts w:ascii="Times New Roman" w:hAnsi="Times New Roman"/>
          <w:sz w:val="20"/>
          <w:szCs w:val="20"/>
        </w:rPr>
        <w:t>ektora w ciągu ostatnich 5 la</w:t>
      </w:r>
      <w:r w:rsidR="00784ACE">
        <w:rPr>
          <w:rFonts w:ascii="Times New Roman" w:hAnsi="Times New Roman"/>
          <w:sz w:val="20"/>
          <w:szCs w:val="20"/>
        </w:rPr>
        <w:t>t</w:t>
      </w:r>
    </w:p>
    <w:p w14:paraId="13663066" w14:textId="77777777" w:rsidR="00724B7A" w:rsidRPr="00BA7EA3" w:rsidRDefault="00724B7A" w:rsidP="00E11817">
      <w:pPr>
        <w:keepNext/>
        <w:tabs>
          <w:tab w:val="left" w:leader="dot" w:pos="8040"/>
        </w:tabs>
        <w:spacing w:before="182" w:line="360" w:lineRule="auto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lastRenderedPageBreak/>
        <w:t xml:space="preserve">2. </w:t>
      </w:r>
      <w:r w:rsidRPr="00BA7EA3">
        <w:rPr>
          <w:rFonts w:ascii="Times New Roman" w:hAnsi="Times New Roman"/>
        </w:rPr>
        <w:t xml:space="preserve">Zwięzłe </w:t>
      </w:r>
      <w:r w:rsidR="00E11817" w:rsidRPr="00BA7EA3">
        <w:rPr>
          <w:rFonts w:ascii="Times New Roman" w:hAnsi="Times New Roman"/>
        </w:rPr>
        <w:t>uzasadnienie</w:t>
      </w:r>
      <w:r w:rsidRPr="00BA7EA3">
        <w:rPr>
          <w:rFonts w:ascii="Times New Roman" w:hAnsi="Times New Roman"/>
        </w:rPr>
        <w:t xml:space="preserve"> wniosku:</w:t>
      </w:r>
    </w:p>
    <w:p w14:paraId="79C1C839" w14:textId="3934B4F3" w:rsidR="00951563" w:rsidRPr="00BA7EA3" w:rsidRDefault="00951563" w:rsidP="00951563">
      <w:pPr>
        <w:rPr>
          <w:rFonts w:ascii="Times New Roman" w:hAnsi="Times New Roman"/>
        </w:rPr>
      </w:pPr>
      <w:r w:rsidRPr="00BA7EA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3BBDF53" w14:textId="7A19573D" w:rsidR="00951563" w:rsidRPr="00BA7EA3" w:rsidRDefault="00951563" w:rsidP="00951563">
      <w:pPr>
        <w:rPr>
          <w:rFonts w:ascii="Times New Roman" w:hAnsi="Times New Roman"/>
        </w:rPr>
      </w:pPr>
      <w:r w:rsidRPr="00BA7EA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9A503D8" w14:textId="360E966F" w:rsidR="00951563" w:rsidRPr="00BA7EA3" w:rsidRDefault="00951563" w:rsidP="00951563">
      <w:pPr>
        <w:rPr>
          <w:rFonts w:ascii="Times New Roman" w:hAnsi="Times New Roman"/>
        </w:rPr>
      </w:pPr>
      <w:r w:rsidRPr="00BA7EA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0FE9980" w14:textId="68ADF717" w:rsidR="00951563" w:rsidRPr="00BA7EA3" w:rsidRDefault="00951563" w:rsidP="00951563">
      <w:pPr>
        <w:rPr>
          <w:rFonts w:ascii="Times New Roman" w:hAnsi="Times New Roman"/>
        </w:rPr>
      </w:pPr>
      <w:r w:rsidRPr="00BA7EA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46D7998" w14:textId="74ED143B" w:rsidR="00724B7A" w:rsidRPr="00BA7EA3" w:rsidRDefault="00951563" w:rsidP="00724B7A">
      <w:pPr>
        <w:jc w:val="both"/>
        <w:rPr>
          <w:rFonts w:ascii="Times New Roman" w:hAnsi="Times New Roman"/>
        </w:rPr>
      </w:pPr>
      <w:r w:rsidRPr="00BA7EA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F19C2B9" w14:textId="3A4FF811" w:rsidR="00951563" w:rsidRPr="00BA7EA3" w:rsidRDefault="00951563" w:rsidP="00724B7A">
      <w:pPr>
        <w:jc w:val="both"/>
        <w:rPr>
          <w:rFonts w:ascii="Times New Roman" w:hAnsi="Times New Roman"/>
        </w:rPr>
      </w:pPr>
    </w:p>
    <w:p w14:paraId="76DE8007" w14:textId="244EAEE0" w:rsidR="00724B7A" w:rsidRPr="00BA7EA3" w:rsidRDefault="00E11817" w:rsidP="00BA7EA3">
      <w:pPr>
        <w:jc w:val="both"/>
        <w:rPr>
          <w:rFonts w:ascii="Times New Roman" w:hAnsi="Times New Roman"/>
        </w:rPr>
      </w:pPr>
      <w:r w:rsidRPr="00BA7EA3">
        <w:rPr>
          <w:rFonts w:ascii="Times New Roman" w:hAnsi="Times New Roman"/>
        </w:rPr>
        <w:t xml:space="preserve">Oświadczam, że przedstawione do nagrody osiągnięcia nie były wcześniej wyróżniane nagrodą </w:t>
      </w:r>
      <w:r w:rsidR="00BA7EA3">
        <w:rPr>
          <w:rFonts w:ascii="Times New Roman" w:hAnsi="Times New Roman"/>
        </w:rPr>
        <w:t>r</w:t>
      </w:r>
      <w:r w:rsidRPr="00BA7EA3">
        <w:rPr>
          <w:rFonts w:ascii="Times New Roman" w:hAnsi="Times New Roman"/>
        </w:rPr>
        <w:t>ektora lub ministra. Nie otrzymałem</w:t>
      </w:r>
      <w:r w:rsidR="00951563" w:rsidRPr="00BA7EA3">
        <w:rPr>
          <w:rFonts w:ascii="Times New Roman" w:hAnsi="Times New Roman"/>
        </w:rPr>
        <w:t>/łam</w:t>
      </w:r>
      <w:r w:rsidRPr="00BA7EA3">
        <w:rPr>
          <w:rFonts w:ascii="Times New Roman" w:hAnsi="Times New Roman"/>
        </w:rPr>
        <w:t xml:space="preserve"> </w:t>
      </w:r>
      <w:r w:rsidR="00951563" w:rsidRPr="00BA7EA3">
        <w:rPr>
          <w:rFonts w:ascii="Times New Roman" w:hAnsi="Times New Roman"/>
        </w:rPr>
        <w:t xml:space="preserve">zwiększonego wynagrodzenia </w:t>
      </w:r>
      <w:r w:rsidRPr="00BA7EA3">
        <w:rPr>
          <w:rFonts w:ascii="Times New Roman" w:hAnsi="Times New Roman"/>
        </w:rPr>
        <w:t>za przedstawione do nagrody</w:t>
      </w:r>
      <w:r w:rsidR="00951563" w:rsidRPr="00BA7EA3">
        <w:rPr>
          <w:rFonts w:ascii="Times New Roman" w:hAnsi="Times New Roman"/>
        </w:rPr>
        <w:t xml:space="preserve"> </w:t>
      </w:r>
      <w:r w:rsidR="00BA7EA3">
        <w:rPr>
          <w:rFonts w:ascii="Times New Roman" w:hAnsi="Times New Roman"/>
        </w:rPr>
        <w:t>p</w:t>
      </w:r>
      <w:r w:rsidRPr="00BA7EA3">
        <w:rPr>
          <w:rFonts w:ascii="Times New Roman" w:hAnsi="Times New Roman"/>
        </w:rPr>
        <w:t>ublikacje ani nie stanowią one podstawy cyklu doktorskiego lub habilitacyjnego.</w:t>
      </w:r>
    </w:p>
    <w:p w14:paraId="50E27524" w14:textId="77777777" w:rsidR="00E11817" w:rsidRPr="00BA7EA3" w:rsidRDefault="00E11817" w:rsidP="00724B7A">
      <w:pPr>
        <w:rPr>
          <w:rFonts w:ascii="Times New Roman" w:hAnsi="Times New Roman"/>
        </w:rPr>
      </w:pPr>
    </w:p>
    <w:p w14:paraId="1AB4D5CC" w14:textId="77777777" w:rsidR="00724B7A" w:rsidRPr="00BA7EA3" w:rsidRDefault="00724B7A" w:rsidP="00724B7A">
      <w:pPr>
        <w:spacing w:after="0" w:line="240" w:lineRule="auto"/>
        <w:rPr>
          <w:rFonts w:ascii="Times New Roman" w:hAnsi="Times New Roman"/>
        </w:rPr>
      </w:pPr>
      <w:r w:rsidRPr="00BA7EA3">
        <w:rPr>
          <w:rFonts w:ascii="Times New Roman" w:hAnsi="Times New Roman"/>
        </w:rPr>
        <w:t>Wrocław, dnia ....................</w:t>
      </w:r>
      <w:r w:rsidRPr="00BA7EA3">
        <w:rPr>
          <w:rFonts w:ascii="Times New Roman" w:hAnsi="Times New Roman"/>
        </w:rPr>
        <w:tab/>
        <w:t xml:space="preserve">                                                ................................................</w:t>
      </w:r>
    </w:p>
    <w:p w14:paraId="267AC648" w14:textId="77777777" w:rsidR="00724B7A" w:rsidRPr="00BA7EA3" w:rsidRDefault="00724B7A" w:rsidP="00724B7A">
      <w:pPr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</w:rPr>
        <w:tab/>
      </w:r>
      <w:r w:rsidRPr="00BA7EA3">
        <w:rPr>
          <w:rFonts w:ascii="Times New Roman" w:hAnsi="Times New Roman"/>
        </w:rPr>
        <w:tab/>
      </w:r>
      <w:r w:rsidRPr="00BA7EA3">
        <w:rPr>
          <w:rFonts w:ascii="Times New Roman" w:hAnsi="Times New Roman"/>
        </w:rPr>
        <w:tab/>
      </w:r>
      <w:r w:rsidRPr="00BA7EA3">
        <w:rPr>
          <w:rFonts w:ascii="Times New Roman" w:hAnsi="Times New Roman"/>
        </w:rPr>
        <w:tab/>
      </w:r>
      <w:r w:rsidRPr="00BA7EA3">
        <w:rPr>
          <w:rFonts w:ascii="Times New Roman" w:hAnsi="Times New Roman"/>
        </w:rPr>
        <w:tab/>
      </w:r>
      <w:r w:rsidRPr="00BA7EA3">
        <w:rPr>
          <w:rFonts w:ascii="Times New Roman" w:hAnsi="Times New Roman"/>
        </w:rPr>
        <w:tab/>
      </w:r>
      <w:r w:rsidRPr="00BA7EA3">
        <w:rPr>
          <w:rFonts w:ascii="Times New Roman" w:hAnsi="Times New Roman"/>
        </w:rPr>
        <w:tab/>
      </w:r>
      <w:r w:rsidRPr="00BA7EA3">
        <w:rPr>
          <w:rFonts w:ascii="Times New Roman" w:hAnsi="Times New Roman"/>
        </w:rPr>
        <w:tab/>
      </w:r>
      <w:r w:rsidRPr="00BA7EA3">
        <w:rPr>
          <w:rFonts w:ascii="Times New Roman" w:hAnsi="Times New Roman"/>
          <w:sz w:val="20"/>
          <w:szCs w:val="20"/>
        </w:rPr>
        <w:t>podpis wnioskodawcy</w:t>
      </w:r>
    </w:p>
    <w:p w14:paraId="4F158375" w14:textId="77777777" w:rsidR="00724B7A" w:rsidRPr="00BA7EA3" w:rsidRDefault="00724B7A" w:rsidP="00724B7A">
      <w:pPr>
        <w:rPr>
          <w:rFonts w:ascii="Times New Roman" w:hAnsi="Times New Roman"/>
        </w:rPr>
      </w:pPr>
    </w:p>
    <w:p w14:paraId="3172324D" w14:textId="77777777" w:rsidR="00724B7A" w:rsidRPr="00BA7EA3" w:rsidRDefault="00724B7A" w:rsidP="00724B7A">
      <w:pPr>
        <w:rPr>
          <w:rFonts w:ascii="Times New Roman" w:hAnsi="Times New Roman"/>
        </w:rPr>
      </w:pPr>
    </w:p>
    <w:p w14:paraId="0500863F" w14:textId="678B6D57" w:rsidR="00724B7A" w:rsidRPr="00BA7EA3" w:rsidRDefault="00724B7A" w:rsidP="00724B7A">
      <w:pPr>
        <w:rPr>
          <w:rFonts w:ascii="Times New Roman" w:hAnsi="Times New Roman"/>
        </w:rPr>
      </w:pPr>
      <w:r w:rsidRPr="00BA7EA3">
        <w:rPr>
          <w:rFonts w:ascii="Times New Roman" w:hAnsi="Times New Roman"/>
        </w:rPr>
        <w:t xml:space="preserve">Opinia Rektorskiej </w:t>
      </w:r>
      <w:r w:rsidR="00BA7EA3" w:rsidRPr="00BA7EA3">
        <w:rPr>
          <w:rFonts w:ascii="Times New Roman" w:hAnsi="Times New Roman"/>
        </w:rPr>
        <w:t>k</w:t>
      </w:r>
      <w:r w:rsidRPr="00BA7EA3">
        <w:rPr>
          <w:rFonts w:ascii="Times New Roman" w:hAnsi="Times New Roman"/>
        </w:rPr>
        <w:t>omisji ds. nagród i odznaczeń:</w:t>
      </w:r>
    </w:p>
    <w:p w14:paraId="002AE34D" w14:textId="77777777" w:rsidR="00724B7A" w:rsidRPr="00BA7EA3" w:rsidRDefault="00724B7A" w:rsidP="00724B7A">
      <w:pPr>
        <w:rPr>
          <w:rFonts w:ascii="Times New Roman" w:hAnsi="Times New Roman"/>
        </w:rPr>
      </w:pPr>
    </w:p>
    <w:p w14:paraId="085EAE3C" w14:textId="71BC03EC" w:rsidR="00724B7A" w:rsidRPr="00BA7EA3" w:rsidRDefault="00724B7A" w:rsidP="00724B7A">
      <w:pPr>
        <w:rPr>
          <w:rFonts w:ascii="Times New Roman" w:hAnsi="Times New Roman"/>
        </w:rPr>
      </w:pPr>
      <w:r w:rsidRPr="00BA7EA3">
        <w:rPr>
          <w:rFonts w:ascii="Times New Roman" w:hAnsi="Times New Roman"/>
        </w:rPr>
        <w:t>ilość głosów:   .........     ważnych:</w:t>
      </w:r>
      <w:r w:rsidR="00BA7EA3">
        <w:rPr>
          <w:rFonts w:ascii="Times New Roman" w:hAnsi="Times New Roman"/>
        </w:rPr>
        <w:t xml:space="preserve"> </w:t>
      </w:r>
      <w:r w:rsidRPr="00BA7EA3">
        <w:rPr>
          <w:rFonts w:ascii="Times New Roman" w:hAnsi="Times New Roman"/>
        </w:rPr>
        <w:t>..........</w:t>
      </w:r>
      <w:r w:rsidR="00BA7EA3">
        <w:rPr>
          <w:rFonts w:ascii="Times New Roman" w:hAnsi="Times New Roman"/>
        </w:rPr>
        <w:t xml:space="preserve"> </w:t>
      </w:r>
      <w:r w:rsidRPr="00BA7EA3">
        <w:rPr>
          <w:rFonts w:ascii="Times New Roman" w:hAnsi="Times New Roman"/>
        </w:rPr>
        <w:t>pozytywnych:</w:t>
      </w:r>
      <w:r w:rsidR="00BA7EA3">
        <w:rPr>
          <w:rFonts w:ascii="Times New Roman" w:hAnsi="Times New Roman"/>
        </w:rPr>
        <w:t xml:space="preserve"> </w:t>
      </w:r>
      <w:r w:rsidRPr="00BA7EA3">
        <w:rPr>
          <w:rFonts w:ascii="Times New Roman" w:hAnsi="Times New Roman"/>
        </w:rPr>
        <w:t>............</w:t>
      </w:r>
      <w:r w:rsidRPr="00BA7EA3">
        <w:rPr>
          <w:rFonts w:ascii="Times New Roman" w:hAnsi="Times New Roman"/>
        </w:rPr>
        <w:tab/>
        <w:t>negatywnych:</w:t>
      </w:r>
      <w:r w:rsidR="00BA7EA3">
        <w:rPr>
          <w:rFonts w:ascii="Times New Roman" w:hAnsi="Times New Roman"/>
        </w:rPr>
        <w:t xml:space="preserve"> </w:t>
      </w:r>
      <w:r w:rsidRPr="00BA7EA3">
        <w:rPr>
          <w:rFonts w:ascii="Times New Roman" w:hAnsi="Times New Roman"/>
        </w:rPr>
        <w:t>.............</w:t>
      </w:r>
    </w:p>
    <w:p w14:paraId="7361DB9E" w14:textId="77777777" w:rsidR="00724B7A" w:rsidRPr="00BA7EA3" w:rsidRDefault="00724B7A" w:rsidP="00724B7A">
      <w:pPr>
        <w:rPr>
          <w:rFonts w:ascii="Times New Roman" w:hAnsi="Times New Roman"/>
        </w:rPr>
      </w:pPr>
    </w:p>
    <w:p w14:paraId="2C3D251E" w14:textId="77777777" w:rsidR="0087353F" w:rsidRPr="00BA7EA3" w:rsidRDefault="0087353F" w:rsidP="00724B7A">
      <w:pPr>
        <w:rPr>
          <w:rFonts w:ascii="Times New Roman" w:hAnsi="Times New Roman"/>
        </w:rPr>
      </w:pPr>
    </w:p>
    <w:p w14:paraId="0C332437" w14:textId="77777777" w:rsidR="00724B7A" w:rsidRPr="00BA7EA3" w:rsidRDefault="00724B7A" w:rsidP="00724B7A">
      <w:pPr>
        <w:rPr>
          <w:rFonts w:ascii="Times New Roman" w:hAnsi="Times New Roman"/>
        </w:rPr>
      </w:pPr>
    </w:p>
    <w:p w14:paraId="21010BC1" w14:textId="77777777" w:rsidR="00724B7A" w:rsidRPr="00BA7EA3" w:rsidRDefault="00724B7A" w:rsidP="00724B7A">
      <w:pPr>
        <w:spacing w:after="0" w:line="240" w:lineRule="auto"/>
        <w:rPr>
          <w:rFonts w:ascii="Times New Roman" w:hAnsi="Times New Roman"/>
        </w:rPr>
      </w:pPr>
      <w:r w:rsidRPr="00BA7EA3">
        <w:rPr>
          <w:rFonts w:ascii="Times New Roman" w:hAnsi="Times New Roman"/>
        </w:rPr>
        <w:t>Wrocław, dnia</w:t>
      </w:r>
      <w:r w:rsidRPr="00BA7EA3">
        <w:rPr>
          <w:rFonts w:ascii="Times New Roman" w:hAnsi="Times New Roman"/>
        </w:rPr>
        <w:tab/>
        <w:t>..............</w:t>
      </w:r>
      <w:r w:rsidRPr="00BA7EA3">
        <w:rPr>
          <w:rFonts w:ascii="Times New Roman" w:hAnsi="Times New Roman"/>
        </w:rPr>
        <w:tab/>
      </w:r>
      <w:r w:rsidRPr="00BA7EA3">
        <w:rPr>
          <w:rFonts w:ascii="Times New Roman" w:hAnsi="Times New Roman"/>
        </w:rPr>
        <w:tab/>
      </w:r>
      <w:r w:rsidRPr="00BA7EA3">
        <w:rPr>
          <w:rFonts w:ascii="Times New Roman" w:hAnsi="Times New Roman"/>
        </w:rPr>
        <w:tab/>
        <w:t xml:space="preserve">                   .................................................</w:t>
      </w:r>
    </w:p>
    <w:p w14:paraId="0B0EF58E" w14:textId="1AF28E9A" w:rsidR="00C958F7" w:rsidRPr="00676E5A" w:rsidRDefault="00724B7A" w:rsidP="00724B7A">
      <w:pPr>
        <w:rPr>
          <w:rFonts w:ascii="Times New Roman" w:hAnsi="Times New Roman"/>
          <w:sz w:val="20"/>
          <w:szCs w:val="20"/>
        </w:rPr>
      </w:pPr>
      <w:r w:rsidRPr="00676E5A">
        <w:rPr>
          <w:rFonts w:ascii="Times New Roman" w:hAnsi="Times New Roman"/>
          <w:sz w:val="20"/>
          <w:szCs w:val="20"/>
        </w:rPr>
        <w:tab/>
      </w:r>
      <w:r w:rsidRPr="00676E5A">
        <w:rPr>
          <w:rFonts w:ascii="Times New Roman" w:hAnsi="Times New Roman"/>
          <w:sz w:val="20"/>
          <w:szCs w:val="20"/>
        </w:rPr>
        <w:tab/>
      </w:r>
      <w:r w:rsidRPr="00676E5A">
        <w:rPr>
          <w:rFonts w:ascii="Times New Roman" w:hAnsi="Times New Roman"/>
          <w:sz w:val="20"/>
          <w:szCs w:val="20"/>
        </w:rPr>
        <w:tab/>
      </w:r>
      <w:r w:rsidRPr="00676E5A">
        <w:rPr>
          <w:rFonts w:ascii="Times New Roman" w:hAnsi="Times New Roman"/>
          <w:sz w:val="20"/>
          <w:szCs w:val="20"/>
        </w:rPr>
        <w:tab/>
      </w:r>
      <w:r w:rsidRPr="00676E5A">
        <w:rPr>
          <w:rFonts w:ascii="Times New Roman" w:hAnsi="Times New Roman"/>
          <w:sz w:val="20"/>
          <w:szCs w:val="20"/>
        </w:rPr>
        <w:tab/>
      </w:r>
      <w:r w:rsidRPr="00676E5A">
        <w:rPr>
          <w:rFonts w:ascii="Times New Roman" w:hAnsi="Times New Roman"/>
          <w:sz w:val="20"/>
          <w:szCs w:val="20"/>
        </w:rPr>
        <w:tab/>
        <w:t xml:space="preserve">               </w:t>
      </w:r>
      <w:r w:rsidR="00150BA0">
        <w:rPr>
          <w:rFonts w:ascii="Times New Roman" w:hAnsi="Times New Roman"/>
          <w:sz w:val="20"/>
          <w:szCs w:val="20"/>
        </w:rPr>
        <w:t xml:space="preserve">     </w:t>
      </w:r>
      <w:r w:rsidRPr="00676E5A">
        <w:rPr>
          <w:rFonts w:ascii="Times New Roman" w:hAnsi="Times New Roman"/>
          <w:sz w:val="20"/>
          <w:szCs w:val="20"/>
        </w:rPr>
        <w:t xml:space="preserve">  podpi</w:t>
      </w:r>
      <w:bookmarkStart w:id="0" w:name="_GoBack"/>
      <w:bookmarkEnd w:id="0"/>
      <w:r w:rsidRPr="00676E5A">
        <w:rPr>
          <w:rFonts w:ascii="Times New Roman" w:hAnsi="Times New Roman"/>
          <w:sz w:val="20"/>
          <w:szCs w:val="20"/>
        </w:rPr>
        <w:t>s przewodniczącego komisji</w:t>
      </w:r>
    </w:p>
    <w:sectPr w:rsidR="00C958F7" w:rsidRPr="00676E5A" w:rsidSect="00A1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72E28" w16cex:dateUtc="2020-12-18T12:33:00Z"/>
  <w16cex:commentExtensible w16cex:durableId="238674F4" w16cex:dateUtc="2020-12-17T23:2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D74"/>
    <w:multiLevelType w:val="hybridMultilevel"/>
    <w:tmpl w:val="5D367F02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5A6A98"/>
    <w:multiLevelType w:val="hybridMultilevel"/>
    <w:tmpl w:val="2DA8DB5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F52127"/>
    <w:multiLevelType w:val="hybridMultilevel"/>
    <w:tmpl w:val="2F705D5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9FA7214"/>
    <w:multiLevelType w:val="hybridMultilevel"/>
    <w:tmpl w:val="571E9FC6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075455B"/>
    <w:multiLevelType w:val="hybridMultilevel"/>
    <w:tmpl w:val="CEE4A486"/>
    <w:lvl w:ilvl="0" w:tplc="04090011">
      <w:start w:val="1"/>
      <w:numFmt w:val="decimal"/>
      <w:lvlText w:val="%1)"/>
      <w:lvlJc w:val="left"/>
      <w:pPr>
        <w:ind w:left="568" w:hanging="360"/>
      </w:p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 w15:restartNumberingAfterBreak="0">
    <w:nsid w:val="46764EF9"/>
    <w:multiLevelType w:val="hybridMultilevel"/>
    <w:tmpl w:val="DF2894E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05357D"/>
    <w:multiLevelType w:val="hybridMultilevel"/>
    <w:tmpl w:val="79729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C6B5C"/>
    <w:multiLevelType w:val="hybridMultilevel"/>
    <w:tmpl w:val="CD42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34E73"/>
    <w:multiLevelType w:val="hybridMultilevel"/>
    <w:tmpl w:val="C5549C4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7A"/>
    <w:rsid w:val="00082B0A"/>
    <w:rsid w:val="000B599B"/>
    <w:rsid w:val="00150BA0"/>
    <w:rsid w:val="0017768E"/>
    <w:rsid w:val="001F6C3B"/>
    <w:rsid w:val="0032262C"/>
    <w:rsid w:val="00407C16"/>
    <w:rsid w:val="0046664A"/>
    <w:rsid w:val="00496BDD"/>
    <w:rsid w:val="005A4995"/>
    <w:rsid w:val="00674068"/>
    <w:rsid w:val="00676E5A"/>
    <w:rsid w:val="006D06A6"/>
    <w:rsid w:val="00724B7A"/>
    <w:rsid w:val="007532BE"/>
    <w:rsid w:val="00784ACE"/>
    <w:rsid w:val="008009B2"/>
    <w:rsid w:val="0087353F"/>
    <w:rsid w:val="00886965"/>
    <w:rsid w:val="009302B8"/>
    <w:rsid w:val="00951563"/>
    <w:rsid w:val="00951577"/>
    <w:rsid w:val="009A0BB6"/>
    <w:rsid w:val="00A01EFA"/>
    <w:rsid w:val="00A153D0"/>
    <w:rsid w:val="00A35731"/>
    <w:rsid w:val="00B9389E"/>
    <w:rsid w:val="00BA7EA3"/>
    <w:rsid w:val="00C65837"/>
    <w:rsid w:val="00C75B05"/>
    <w:rsid w:val="00CF67A0"/>
    <w:rsid w:val="00D27166"/>
    <w:rsid w:val="00DA7278"/>
    <w:rsid w:val="00DF1E65"/>
    <w:rsid w:val="00E11817"/>
    <w:rsid w:val="00E6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8137"/>
  <w15:docId w15:val="{784C7CCD-9184-4496-99A8-CB5937DF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B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4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724B7A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8869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Tekstzastpczy">
    <w:name w:val="Placeholder Text"/>
    <w:basedOn w:val="Domylnaczcionkaakapitu"/>
    <w:uiPriority w:val="99"/>
    <w:semiHidden/>
    <w:rsid w:val="008869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C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C1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56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63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C3A71D2A7F4CC4AD181D5DB5EB9D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0F569-A5A0-4D0F-84EE-BB44DB0D27D2}"/>
      </w:docPartPr>
      <w:docPartBody>
        <w:p w:rsidR="00001E86" w:rsidRDefault="00590064" w:rsidP="00590064">
          <w:pPr>
            <w:pStyle w:val="72C3A71D2A7F4CC4AD181D5DB5EB9D06"/>
          </w:pPr>
          <w:r w:rsidRPr="00A45D6A">
            <w:rPr>
              <w:rStyle w:val="Tekstzastpczy"/>
            </w:rPr>
            <w:t>Wybierz element.</w:t>
          </w:r>
        </w:p>
      </w:docPartBody>
    </w:docPart>
    <w:docPart>
      <w:docPartPr>
        <w:name w:val="C07E86DCBC3D40A8B5E665451DF9D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C3EDA-1542-43A7-8415-8705F536DE7C}"/>
      </w:docPartPr>
      <w:docPartBody>
        <w:p w:rsidR="00001E86" w:rsidRDefault="00590064" w:rsidP="00590064">
          <w:pPr>
            <w:pStyle w:val="C07E86DCBC3D40A8B5E665451DF9DA02"/>
          </w:pPr>
          <w:r w:rsidRPr="00A45D6A">
            <w:rPr>
              <w:rStyle w:val="Tekstzastpczy"/>
            </w:rPr>
            <w:t>Wybierz element.</w:t>
          </w:r>
        </w:p>
      </w:docPartBody>
    </w:docPart>
    <w:docPart>
      <w:docPartPr>
        <w:name w:val="90941058BA7B44DABE9CE1D3E6296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C3F65-B1B0-4FA5-8A56-1192A43FCAF3}"/>
      </w:docPartPr>
      <w:docPartBody>
        <w:p w:rsidR="00001E86" w:rsidRDefault="00590064" w:rsidP="00590064">
          <w:pPr>
            <w:pStyle w:val="90941058BA7B44DABE9CE1D3E629681F"/>
          </w:pPr>
          <w:r w:rsidRPr="00A45D6A">
            <w:rPr>
              <w:rStyle w:val="Tekstzastpczy"/>
            </w:rPr>
            <w:t>Wybierz element.</w:t>
          </w:r>
        </w:p>
      </w:docPartBody>
    </w:docPart>
    <w:docPart>
      <w:docPartPr>
        <w:name w:val="6CA5E74973E84A0DAA2301AD521539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9CF87-8529-4597-A183-90101A27DD12}"/>
      </w:docPartPr>
      <w:docPartBody>
        <w:p w:rsidR="00001E86" w:rsidRDefault="00590064" w:rsidP="00590064">
          <w:pPr>
            <w:pStyle w:val="6CA5E74973E84A0DAA2301AD5215394F"/>
          </w:pPr>
          <w:r w:rsidRPr="00A45D6A">
            <w:rPr>
              <w:rStyle w:val="Tekstzastpczy"/>
            </w:rPr>
            <w:t>Wybierz element.</w:t>
          </w:r>
        </w:p>
      </w:docPartBody>
    </w:docPart>
    <w:docPart>
      <w:docPartPr>
        <w:name w:val="A5D94A12308A4FCFBA84E783D8ADE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E6C8B-20C1-4B08-B2C2-5BE70A8787CF}"/>
      </w:docPartPr>
      <w:docPartBody>
        <w:p w:rsidR="00001E86" w:rsidRDefault="00590064" w:rsidP="00590064">
          <w:pPr>
            <w:pStyle w:val="A5D94A12308A4FCFBA84E783D8ADE9CF"/>
          </w:pPr>
          <w:r w:rsidRPr="00A45D6A">
            <w:rPr>
              <w:rStyle w:val="Tekstzastpczy"/>
            </w:rPr>
            <w:t>Wybierz element.</w:t>
          </w:r>
        </w:p>
      </w:docPartBody>
    </w:docPart>
    <w:docPart>
      <w:docPartPr>
        <w:name w:val="F359136B2DBC4371A90399F0AF8C0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1B484-C565-4D53-A10A-C8935132DB99}"/>
      </w:docPartPr>
      <w:docPartBody>
        <w:p w:rsidR="00001E86" w:rsidRDefault="00590064" w:rsidP="00590064">
          <w:pPr>
            <w:pStyle w:val="F359136B2DBC4371A90399F0AF8C05DC"/>
          </w:pPr>
          <w:r w:rsidRPr="00A45D6A">
            <w:rPr>
              <w:rStyle w:val="Tekstzastpczy"/>
            </w:rPr>
            <w:t>Wybierz element.</w:t>
          </w:r>
        </w:p>
      </w:docPartBody>
    </w:docPart>
    <w:docPart>
      <w:docPartPr>
        <w:name w:val="5DD7BB431E0647F7B81CA75CFB805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D51B5-6F71-4742-AAEC-14CA444CC86C}"/>
      </w:docPartPr>
      <w:docPartBody>
        <w:p w:rsidR="00001E86" w:rsidRDefault="00590064" w:rsidP="00590064">
          <w:pPr>
            <w:pStyle w:val="5DD7BB431E0647F7B81CA75CFB80578A"/>
          </w:pPr>
          <w:r w:rsidRPr="00A45D6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64"/>
    <w:rsid w:val="00001E86"/>
    <w:rsid w:val="00036A45"/>
    <w:rsid w:val="001228C9"/>
    <w:rsid w:val="001C749B"/>
    <w:rsid w:val="002C0B21"/>
    <w:rsid w:val="003A512C"/>
    <w:rsid w:val="00555E77"/>
    <w:rsid w:val="00590064"/>
    <w:rsid w:val="005A0519"/>
    <w:rsid w:val="005A20C7"/>
    <w:rsid w:val="00955B1C"/>
    <w:rsid w:val="00AA1799"/>
    <w:rsid w:val="00C07F21"/>
    <w:rsid w:val="00E10067"/>
    <w:rsid w:val="00EB59CE"/>
    <w:rsid w:val="00F1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0064"/>
    <w:rPr>
      <w:color w:val="808080"/>
    </w:rPr>
  </w:style>
  <w:style w:type="paragraph" w:customStyle="1" w:styleId="72C3A71D2A7F4CC4AD181D5DB5EB9D06">
    <w:name w:val="72C3A71D2A7F4CC4AD181D5DB5EB9D06"/>
    <w:rsid w:val="00590064"/>
  </w:style>
  <w:style w:type="paragraph" w:customStyle="1" w:styleId="C07E86DCBC3D40A8B5E665451DF9DA02">
    <w:name w:val="C07E86DCBC3D40A8B5E665451DF9DA02"/>
    <w:rsid w:val="00590064"/>
  </w:style>
  <w:style w:type="paragraph" w:customStyle="1" w:styleId="90941058BA7B44DABE9CE1D3E629681F">
    <w:name w:val="90941058BA7B44DABE9CE1D3E629681F"/>
    <w:rsid w:val="00590064"/>
  </w:style>
  <w:style w:type="paragraph" w:customStyle="1" w:styleId="6CA5E74973E84A0DAA2301AD5215394F">
    <w:name w:val="6CA5E74973E84A0DAA2301AD5215394F"/>
    <w:rsid w:val="00590064"/>
  </w:style>
  <w:style w:type="paragraph" w:customStyle="1" w:styleId="A5D94A12308A4FCFBA84E783D8ADE9CF">
    <w:name w:val="A5D94A12308A4FCFBA84E783D8ADE9CF"/>
    <w:rsid w:val="00590064"/>
  </w:style>
  <w:style w:type="paragraph" w:customStyle="1" w:styleId="F359136B2DBC4371A90399F0AF8C05DC">
    <w:name w:val="F359136B2DBC4371A90399F0AF8C05DC"/>
    <w:rsid w:val="00590064"/>
  </w:style>
  <w:style w:type="paragraph" w:customStyle="1" w:styleId="5DD7BB431E0647F7B81CA75CFB80578A">
    <w:name w:val="5DD7BB431E0647F7B81CA75CFB80578A"/>
    <w:rsid w:val="00590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Ania</cp:lastModifiedBy>
  <cp:revision>2</cp:revision>
  <dcterms:created xsi:type="dcterms:W3CDTF">2021-02-02T21:02:00Z</dcterms:created>
  <dcterms:modified xsi:type="dcterms:W3CDTF">2021-02-02T21:02:00Z</dcterms:modified>
</cp:coreProperties>
</file>